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82570" w14:textId="4C7AC909" w:rsidR="0006425B" w:rsidRDefault="00ED2C43" w:rsidP="00ED2C43">
      <w:pPr>
        <w:pStyle w:val="a5"/>
        <w:shd w:val="clear" w:color="auto" w:fill="FFFFFF"/>
        <w:rPr>
          <w:rStyle w:val="a6"/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57216" behindDoc="0" locked="0" layoutInCell="1" allowOverlap="1" wp14:anchorId="3195106B" wp14:editId="18468751">
            <wp:simplePos x="0" y="0"/>
            <wp:positionH relativeFrom="column">
              <wp:posOffset>754380</wp:posOffset>
            </wp:positionH>
            <wp:positionV relativeFrom="paragraph">
              <wp:posOffset>-2000885</wp:posOffset>
            </wp:positionV>
            <wp:extent cx="7768590" cy="10683240"/>
            <wp:effectExtent l="9525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768590" cy="1068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24E">
        <w:rPr>
          <w:rStyle w:val="a6"/>
          <w:color w:val="000000"/>
          <w:sz w:val="52"/>
          <w:szCs w:val="52"/>
        </w:rPr>
        <w:t xml:space="preserve">                   </w:t>
      </w:r>
    </w:p>
    <w:p w14:paraId="158990A3" w14:textId="29200E87" w:rsidR="00DF4BFA" w:rsidRPr="00DF4BFA" w:rsidRDefault="00B0731E" w:rsidP="003A424E">
      <w:pPr>
        <w:pStyle w:val="a5"/>
        <w:shd w:val="clear" w:color="auto" w:fill="FFFFFF"/>
        <w:jc w:val="center"/>
        <w:rPr>
          <w:color w:val="000000"/>
        </w:rPr>
      </w:pPr>
      <w:r>
        <w:rPr>
          <w:rStyle w:val="a6"/>
          <w:color w:val="000000"/>
        </w:rPr>
        <w:lastRenderedPageBreak/>
        <w:t>Раздел 1</w:t>
      </w:r>
      <w:r w:rsidR="00DF4BFA">
        <w:rPr>
          <w:rStyle w:val="a6"/>
          <w:color w:val="000000"/>
        </w:rPr>
        <w:t>. Пояснительная записка</w:t>
      </w:r>
    </w:p>
    <w:p w14:paraId="597E8A9D" w14:textId="77777777" w:rsidR="00DF4BFA" w:rsidRPr="00DF4BFA" w:rsidRDefault="00DF4BFA" w:rsidP="00DF4BFA">
      <w:pPr>
        <w:pStyle w:val="a5"/>
        <w:shd w:val="clear" w:color="auto" w:fill="FFFFFF"/>
        <w:ind w:firstLine="708"/>
        <w:jc w:val="both"/>
        <w:rPr>
          <w:color w:val="000000"/>
        </w:rPr>
      </w:pPr>
      <w:r w:rsidRPr="00DF4BFA">
        <w:rPr>
          <w:color w:val="000000"/>
        </w:rPr>
        <w:t xml:space="preserve">Настоящая рабочая программа по Основам безопасности жизнедеятельности для 7 класса  составлена на основе   Федерального компонента государственного образовательного стандарта основного общего образования,  примерной программы  основного общего образования по  ОБЖ //Примерные программы по учебным предметам. Основы безопасности жизнедеятельности . 5-9 классы: проект.- М.: Просвещение, 2010. (Стандарты второго поколения)// с учетом авторской программы «Основы безопасности жизнедеятельности. Рабочие программы. Предметная линия учебников . 5-9 классы. Под редакцией </w:t>
      </w:r>
      <w:proofErr w:type="spellStart"/>
      <w:r w:rsidRPr="00DF4BFA">
        <w:rPr>
          <w:color w:val="000000"/>
        </w:rPr>
        <w:t>А.Т.Смирнова</w:t>
      </w:r>
      <w:proofErr w:type="spellEnd"/>
      <w:r w:rsidRPr="00DF4BFA">
        <w:rPr>
          <w:color w:val="000000"/>
        </w:rPr>
        <w:t xml:space="preserve">. Авторы </w:t>
      </w:r>
      <w:proofErr w:type="spellStart"/>
      <w:r w:rsidRPr="00DF4BFA">
        <w:rPr>
          <w:color w:val="000000"/>
        </w:rPr>
        <w:t>А.Т.Смирнов</w:t>
      </w:r>
      <w:proofErr w:type="spellEnd"/>
      <w:r w:rsidRPr="00DF4BFA">
        <w:rPr>
          <w:color w:val="000000"/>
        </w:rPr>
        <w:t xml:space="preserve">, </w:t>
      </w:r>
      <w:proofErr w:type="spellStart"/>
      <w:r w:rsidRPr="00DF4BFA">
        <w:rPr>
          <w:color w:val="000000"/>
        </w:rPr>
        <w:t>Б.О.Хренников</w:t>
      </w:r>
      <w:proofErr w:type="spellEnd"/>
      <w:r w:rsidRPr="00DF4BFA">
        <w:rPr>
          <w:color w:val="000000"/>
        </w:rPr>
        <w:t xml:space="preserve"> », издательство «Просвещение»  2011.</w:t>
      </w:r>
    </w:p>
    <w:p w14:paraId="66989B39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 Программа ориентирована на использование учебника:</w:t>
      </w:r>
    </w:p>
    <w:p w14:paraId="0787D305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Основы безопасности жизнедеятельности.7 класс: учеб. для       </w:t>
      </w:r>
      <w:proofErr w:type="spellStart"/>
      <w:proofErr w:type="gramStart"/>
      <w:r w:rsidRPr="00DF4BFA">
        <w:rPr>
          <w:color w:val="000000"/>
        </w:rPr>
        <w:t>общеобразоват</w:t>
      </w:r>
      <w:proofErr w:type="spellEnd"/>
      <w:r w:rsidRPr="00DF4BFA">
        <w:rPr>
          <w:color w:val="000000"/>
        </w:rPr>
        <w:t xml:space="preserve"> .организаций</w:t>
      </w:r>
      <w:proofErr w:type="gramEnd"/>
      <w:r w:rsidRPr="00DF4BFA">
        <w:rPr>
          <w:color w:val="000000"/>
        </w:rPr>
        <w:t xml:space="preserve"> с приложением на электронном носителе / </w:t>
      </w:r>
      <w:proofErr w:type="spellStart"/>
      <w:r w:rsidRPr="00DF4BFA">
        <w:rPr>
          <w:color w:val="000000"/>
        </w:rPr>
        <w:t>А.Т.Смирнов,Б.О</w:t>
      </w:r>
      <w:proofErr w:type="spellEnd"/>
      <w:r w:rsidRPr="00DF4BFA">
        <w:rPr>
          <w:color w:val="000000"/>
        </w:rPr>
        <w:t>. Хренников/Под  </w:t>
      </w:r>
      <w:proofErr w:type="spellStart"/>
      <w:r w:rsidRPr="00DF4BFA">
        <w:rPr>
          <w:color w:val="000000"/>
        </w:rPr>
        <w:t>ред.А.Т.Смирнова</w:t>
      </w:r>
      <w:proofErr w:type="spellEnd"/>
      <w:r w:rsidRPr="00DF4BFA">
        <w:rPr>
          <w:color w:val="000000"/>
        </w:rPr>
        <w:t>;-3-е издание. , из-во «Просвещение».-М.: Просвещение, 2014.</w:t>
      </w:r>
    </w:p>
    <w:p w14:paraId="00B71D38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  Программой  предусмотрено проведение</w:t>
      </w:r>
      <w:r w:rsidRPr="00DF4BFA">
        <w:rPr>
          <w:rStyle w:val="apple-converted-space"/>
          <w:color w:val="000000"/>
        </w:rPr>
        <w:t> </w:t>
      </w:r>
      <w:r w:rsidRPr="00DF4BFA">
        <w:rPr>
          <w:rStyle w:val="a6"/>
          <w:color w:val="000000"/>
        </w:rPr>
        <w:t>2 контрольных тестов.</w:t>
      </w:r>
    </w:p>
    <w:p w14:paraId="0BE89BE1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 </w:t>
      </w:r>
      <w:r w:rsidRPr="00DF4BFA">
        <w:rPr>
          <w:rStyle w:val="a6"/>
          <w:color w:val="000000"/>
        </w:rPr>
        <w:t>Цели и задачи:</w:t>
      </w:r>
    </w:p>
    <w:p w14:paraId="75B0B27F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    </w:t>
      </w:r>
      <w:r w:rsidRPr="00DF4BFA">
        <w:rPr>
          <w:rStyle w:val="apple-converted-space"/>
          <w:color w:val="000000"/>
        </w:rPr>
        <w:t> </w:t>
      </w:r>
      <w:r w:rsidRPr="00DF4BFA">
        <w:rPr>
          <w:rStyle w:val="a6"/>
          <w:color w:val="000000"/>
        </w:rPr>
        <w:t>  Рабочая программа имеет цели:</w:t>
      </w:r>
    </w:p>
    <w:p w14:paraId="16BC9A7A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-безопасное поведение учащихся в чрезвычайных ситуациях природного, техногенного и социального характера;</w:t>
      </w:r>
    </w:p>
    <w:p w14:paraId="5C7EFE94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-понимание каждым учащимся важности сбережения и защиты личного здоровья как индивидуальной и общественной ценности;</w:t>
      </w:r>
    </w:p>
    <w:p w14:paraId="0EF95FD1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-антиэкстремистское мышление и антитеррористическое поведение учащихся, в том числе нетерпимость к действиям и влияниям, представляющим угрозу для жизни человека;</w:t>
      </w:r>
    </w:p>
    <w:p w14:paraId="0FDD858F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 xml:space="preserve">-готовность и способность учащихся к нравственному </w:t>
      </w:r>
      <w:proofErr w:type="spellStart"/>
      <w:r w:rsidRPr="00DF4BFA">
        <w:rPr>
          <w:color w:val="000000"/>
        </w:rPr>
        <w:t>самосавершенствованию</w:t>
      </w:r>
      <w:proofErr w:type="spellEnd"/>
    </w:p>
    <w:p w14:paraId="40596E01" w14:textId="77777777" w:rsidR="00B0731E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rStyle w:val="a6"/>
          <w:color w:val="000000"/>
        </w:rPr>
        <w:t>Рабочая программа способствует решению следующих задач:</w:t>
      </w:r>
    </w:p>
    <w:p w14:paraId="41DDF8E6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-формирование у учащихся модели безопасного поведения в повседневной жизни, в транспортной среде и чрезвычайных ситуациях природного, техногенного и социального характера;</w:t>
      </w:r>
    </w:p>
    <w:p w14:paraId="7BA275E7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-формирование индивидуальной системы здорового об</w:t>
      </w:r>
      <w:r w:rsidRPr="00DF4BFA">
        <w:rPr>
          <w:color w:val="000000"/>
        </w:rPr>
        <w:softHyphen/>
        <w:t>раза жизни;</w:t>
      </w:r>
    </w:p>
    <w:p w14:paraId="229223C5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lastRenderedPageBreak/>
        <w:t>-выработка у учащихся антиэкстремистской и антитеррористической личностной позиции  и отри</w:t>
      </w:r>
      <w:r w:rsidRPr="00DF4BFA">
        <w:rPr>
          <w:color w:val="000000"/>
        </w:rPr>
        <w:softHyphen/>
        <w:t>цательного отношения к психоактивным веществам и асоци</w:t>
      </w:r>
      <w:r w:rsidRPr="00DF4BFA">
        <w:rPr>
          <w:color w:val="000000"/>
        </w:rPr>
        <w:softHyphen/>
        <w:t>альному поведению.</w:t>
      </w:r>
    </w:p>
    <w:p w14:paraId="5B72F1FD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rStyle w:val="a6"/>
          <w:color w:val="000000"/>
        </w:rPr>
        <w:t>Новизна</w:t>
      </w:r>
      <w:r w:rsidRPr="00DF4BFA">
        <w:rPr>
          <w:rStyle w:val="apple-converted-space"/>
          <w:b/>
          <w:bCs/>
          <w:color w:val="000000"/>
        </w:rPr>
        <w:t> </w:t>
      </w:r>
      <w:r w:rsidRPr="00DF4BFA">
        <w:rPr>
          <w:color w:val="000000"/>
        </w:rPr>
        <w:t>данной программы заключается в том, что в нее включен новый раздел- «Основы противодействия терроризму и экстремизму в Российской Федерации» в объеме 4 часов.</w:t>
      </w:r>
    </w:p>
    <w:p w14:paraId="63BA644E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rStyle w:val="a6"/>
          <w:color w:val="000000"/>
        </w:rPr>
        <w:t>Формы организации учебной деятельности:</w:t>
      </w:r>
      <w:r w:rsidRPr="00DF4BFA">
        <w:rPr>
          <w:rStyle w:val="apple-converted-space"/>
          <w:b/>
          <w:bCs/>
          <w:color w:val="000000"/>
        </w:rPr>
        <w:t> </w:t>
      </w:r>
      <w:r w:rsidRPr="00DF4BFA">
        <w:rPr>
          <w:color w:val="000000"/>
        </w:rPr>
        <w:t>фронтальная, групповая,  индивидуальная</w:t>
      </w:r>
    </w:p>
    <w:p w14:paraId="00A6E5AC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 </w:t>
      </w:r>
      <w:r w:rsidRPr="00DF4BFA">
        <w:rPr>
          <w:rStyle w:val="a6"/>
          <w:color w:val="000000"/>
        </w:rPr>
        <w:t>При организации</w:t>
      </w:r>
      <w:r w:rsidRPr="00DF4BFA">
        <w:rPr>
          <w:rStyle w:val="apple-converted-space"/>
          <w:color w:val="000000"/>
        </w:rPr>
        <w:t> </w:t>
      </w:r>
      <w:r w:rsidRPr="00DF4BFA">
        <w:rPr>
          <w:color w:val="000000"/>
        </w:rPr>
        <w:t>процесса обучения в рамках данной  программы предполагается применение следующих педагогических технологий обучения: личностно-ориентированная, деятельностная технология, практико-ориентированный подход, ИКТ и др.</w:t>
      </w:r>
    </w:p>
    <w:p w14:paraId="1DC5A917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 </w:t>
      </w:r>
      <w:r w:rsidRPr="00DF4BFA">
        <w:rPr>
          <w:rStyle w:val="a6"/>
          <w:color w:val="000000"/>
        </w:rPr>
        <w:t>Промежуточная</w:t>
      </w:r>
      <w:r w:rsidRPr="00DF4BFA">
        <w:rPr>
          <w:rStyle w:val="apple-converted-space"/>
          <w:color w:val="000000"/>
        </w:rPr>
        <w:t> </w:t>
      </w:r>
      <w:r w:rsidRPr="00DF4BFA">
        <w:rPr>
          <w:color w:val="000000"/>
        </w:rPr>
        <w:t>аттестация проводится в соответствии с положением «О текущей и промежуточной аттестации» в форме контрольного теста.</w:t>
      </w:r>
    </w:p>
    <w:p w14:paraId="42F49446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 </w:t>
      </w:r>
      <w:r w:rsidRPr="00DF4BFA">
        <w:rPr>
          <w:rStyle w:val="a6"/>
          <w:color w:val="000000"/>
        </w:rPr>
        <w:t>На изучение</w:t>
      </w:r>
      <w:r w:rsidRPr="00DF4BFA">
        <w:rPr>
          <w:rStyle w:val="apple-converted-space"/>
          <w:b/>
          <w:bCs/>
          <w:color w:val="000000"/>
        </w:rPr>
        <w:t> </w:t>
      </w:r>
      <w:r w:rsidRPr="00DF4BFA">
        <w:rPr>
          <w:color w:val="000000"/>
        </w:rPr>
        <w:t>данного курса в учебном плане МБОУ СОШ №9 отводится 1 час в неделю, всего 35 часов в год.</w:t>
      </w:r>
    </w:p>
    <w:p w14:paraId="3BE91A42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   </w:t>
      </w:r>
      <w:r w:rsidRPr="00DF4BFA">
        <w:rPr>
          <w:rStyle w:val="apple-converted-space"/>
          <w:color w:val="000000"/>
        </w:rPr>
        <w:t> </w:t>
      </w:r>
      <w:r w:rsidRPr="00DF4BFA">
        <w:rPr>
          <w:rStyle w:val="a6"/>
          <w:color w:val="000000"/>
        </w:rPr>
        <w:t>Результаты освоения учебного предмета</w:t>
      </w:r>
    </w:p>
    <w:p w14:paraId="78A12972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 </w:t>
      </w:r>
      <w:r w:rsidRPr="00DF4BFA">
        <w:rPr>
          <w:rStyle w:val="a6"/>
          <w:color w:val="000000"/>
          <w:u w:val="single"/>
        </w:rPr>
        <w:t>Личностными</w:t>
      </w:r>
      <w:r w:rsidRPr="00DF4BFA">
        <w:rPr>
          <w:rStyle w:val="apple-converted-space"/>
          <w:color w:val="000000"/>
        </w:rPr>
        <w:t> </w:t>
      </w:r>
      <w:r w:rsidRPr="00DF4BFA">
        <w:rPr>
          <w:color w:val="000000"/>
        </w:rPr>
        <w:t>результатами  являются:</w:t>
      </w:r>
    </w:p>
    <w:p w14:paraId="59BFE197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-развитие личностных, в том числе духовных и физичес</w:t>
      </w:r>
      <w:r w:rsidRPr="00DF4BFA">
        <w:rPr>
          <w:color w:val="000000"/>
        </w:rPr>
        <w:softHyphen/>
        <w:t>ких, качеств, обеспечивающих -защищенность жизненно важ</w:t>
      </w:r>
      <w:r w:rsidRPr="00DF4BFA">
        <w:rPr>
          <w:color w:val="000000"/>
        </w:rPr>
        <w:softHyphen/>
        <w:t>ных интересов личности от   внешних и внутренних   угроз;</w:t>
      </w:r>
    </w:p>
    <w:p w14:paraId="313E3C57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-формирование потребности соблюдать нормы здорового образа жизни, осознанно выполнять -правила безопасности жизнедеятельности;</w:t>
      </w:r>
    </w:p>
    <w:p w14:paraId="3B9DB151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-воспитание ответственного отношения к сохранению окружающей природном среды, личному -здоровью как к инди</w:t>
      </w:r>
      <w:r w:rsidRPr="00DF4BFA">
        <w:rPr>
          <w:color w:val="000000"/>
        </w:rPr>
        <w:softHyphen/>
        <w:t>видуальной и общественной ценности.</w:t>
      </w:r>
    </w:p>
    <w:p w14:paraId="2BA856DB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rStyle w:val="a6"/>
          <w:color w:val="000000"/>
          <w:u w:val="single"/>
        </w:rPr>
        <w:t>Метапредметными</w:t>
      </w:r>
      <w:r w:rsidRPr="00DF4BFA">
        <w:rPr>
          <w:rStyle w:val="apple-converted-space"/>
          <w:color w:val="000000"/>
        </w:rPr>
        <w:t> </w:t>
      </w:r>
      <w:r w:rsidRPr="00DF4BFA">
        <w:rPr>
          <w:color w:val="000000"/>
        </w:rPr>
        <w:t>результатами  являются:</w:t>
      </w:r>
    </w:p>
    <w:p w14:paraId="7418CEA5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-овладение умениями формулиров</w:t>
      </w:r>
      <w:r w:rsidR="00B0731E">
        <w:rPr>
          <w:color w:val="000000"/>
        </w:rPr>
        <w:t xml:space="preserve">ать личные понятия </w:t>
      </w:r>
      <w:proofErr w:type="spellStart"/>
      <w:r w:rsidR="00B0731E">
        <w:rPr>
          <w:color w:val="000000"/>
        </w:rPr>
        <w:t>о</w:t>
      </w:r>
      <w:r w:rsidRPr="00DF4BFA">
        <w:rPr>
          <w:color w:val="000000"/>
        </w:rPr>
        <w:t>безопасности</w:t>
      </w:r>
      <w:proofErr w:type="spellEnd"/>
      <w:r w:rsidRPr="00DF4BFA">
        <w:rPr>
          <w:color w:val="000000"/>
        </w:rPr>
        <w:t>; анализировать причины возникновения опас</w:t>
      </w:r>
      <w:r w:rsidRPr="00DF4BFA">
        <w:rPr>
          <w:color w:val="000000"/>
        </w:rPr>
        <w:softHyphen/>
        <w:t>ных и чрезвычайных ситуаций; обобщать и сравнивать последствия опасных и чрезвычайных ситуаций; выявлять при</w:t>
      </w:r>
      <w:r w:rsidRPr="00DF4BFA">
        <w:rPr>
          <w:color w:val="000000"/>
        </w:rPr>
        <w:softHyphen/>
        <w:t>чинно-следственные связи опасных ситуаций и их влияние на безопасность жизнедеятельности человека;</w:t>
      </w:r>
    </w:p>
    <w:p w14:paraId="76BC8DE5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lastRenderedPageBreak/>
        <w:t>-овладение обучающимися навыками самостоятельно определять цели и задачи по безопасному поведению в по</w:t>
      </w:r>
      <w:r w:rsidRPr="00DF4BFA">
        <w:rPr>
          <w:color w:val="000000"/>
        </w:rPr>
        <w:softHyphen/>
        <w:t>вседневной жизни и в различных опасных и чрезвычайных ситуациях, выбирать средства реализации поставленных це</w:t>
      </w:r>
      <w:r w:rsidRPr="00DF4BFA">
        <w:rPr>
          <w:color w:val="000000"/>
        </w:rPr>
        <w:softHyphen/>
        <w:t>лей, оценивать результаты своей деятельности в обеспечении личной безопасности;</w:t>
      </w:r>
    </w:p>
    <w:p w14:paraId="3A9C7112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-формирование умения воспринимать и перерабатывать информацию, генерировать идеи, моделировать индивидуаль</w:t>
      </w:r>
      <w:r w:rsidRPr="00DF4BFA">
        <w:rPr>
          <w:color w:val="000000"/>
        </w:rPr>
        <w:softHyphen/>
        <w:t>ные подходы к обеспечению личной безопасности в повсе</w:t>
      </w:r>
      <w:r w:rsidRPr="00DF4BFA">
        <w:rPr>
          <w:color w:val="000000"/>
        </w:rPr>
        <w:softHyphen/>
        <w:t>дневной жизни и в чрезвычайных ситуациях;</w:t>
      </w:r>
    </w:p>
    <w:p w14:paraId="1EAA8227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-приобретение опыта самостоятельного поиска, анализа и отбора информации в области безопасности жизнедеятельнос</w:t>
      </w:r>
      <w:r w:rsidRPr="00DF4BFA">
        <w:rPr>
          <w:color w:val="000000"/>
        </w:rPr>
        <w:softHyphen/>
        <w:t>ти с использованием различных источников и новых инфор</w:t>
      </w:r>
      <w:r w:rsidRPr="00DF4BFA">
        <w:rPr>
          <w:color w:val="000000"/>
        </w:rPr>
        <w:softHyphen/>
        <w:t>мационных технологий;</w:t>
      </w:r>
    </w:p>
    <w:p w14:paraId="0E4FD801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-развитие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14:paraId="281E5CEE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 xml:space="preserve">-освоение приемов действий в опасных и чрезвычайных ситуациях </w:t>
      </w:r>
      <w:proofErr w:type="spellStart"/>
      <w:r w:rsidRPr="00DF4BFA">
        <w:rPr>
          <w:color w:val="000000"/>
        </w:rPr>
        <w:t>природногоо</w:t>
      </w:r>
      <w:proofErr w:type="spellEnd"/>
      <w:r w:rsidRPr="00DF4BFA">
        <w:rPr>
          <w:color w:val="000000"/>
        </w:rPr>
        <w:t xml:space="preserve"> и социального характера;</w:t>
      </w:r>
    </w:p>
    <w:p w14:paraId="2FDFE3A3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-формирование умений взаимодействовать с окружаю</w:t>
      </w:r>
      <w:r w:rsidRPr="00DF4BFA">
        <w:rPr>
          <w:color w:val="000000"/>
        </w:rPr>
        <w:softHyphen/>
        <w:t>щими, выполнять различные социальные роли во время и при ликвидации последствий чрезвычайных ситуаций.</w:t>
      </w:r>
    </w:p>
    <w:p w14:paraId="3B2CC180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 </w:t>
      </w:r>
      <w:r w:rsidRPr="00DF4BFA">
        <w:rPr>
          <w:rStyle w:val="a6"/>
          <w:color w:val="000000"/>
          <w:u w:val="single"/>
        </w:rPr>
        <w:t>Предметными</w:t>
      </w:r>
      <w:r w:rsidRPr="00DF4BFA">
        <w:rPr>
          <w:rStyle w:val="apple-converted-space"/>
          <w:color w:val="000000"/>
        </w:rPr>
        <w:t> </w:t>
      </w:r>
      <w:r w:rsidRPr="00DF4BFA">
        <w:rPr>
          <w:color w:val="000000"/>
        </w:rPr>
        <w:t>результатами  являются:</w:t>
      </w:r>
    </w:p>
    <w:p w14:paraId="3F082ACF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 </w:t>
      </w:r>
      <w:r w:rsidRPr="00DF4BFA">
        <w:rPr>
          <w:rStyle w:val="a6"/>
          <w:color w:val="000000"/>
        </w:rPr>
        <w:t>1.</w:t>
      </w:r>
      <w:r w:rsidRPr="00DF4BFA">
        <w:rPr>
          <w:rStyle w:val="apple-converted-space"/>
          <w:color w:val="000000"/>
        </w:rPr>
        <w:t> </w:t>
      </w:r>
      <w:r w:rsidRPr="00DF4BFA">
        <w:rPr>
          <w:rStyle w:val="a6"/>
          <w:color w:val="000000"/>
        </w:rPr>
        <w:t>В познавательной сфере:</w:t>
      </w:r>
    </w:p>
    <w:p w14:paraId="375F22D6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- знания об опасных и чрезвычайных ситуациях; о влиянии их последствий на безопасность личности, общества и госу</w:t>
      </w:r>
      <w:r w:rsidRPr="00DF4BFA">
        <w:rPr>
          <w:color w:val="000000"/>
        </w:rPr>
        <w:softHyphen/>
        <w:t>дарства; о государственной системе обеспечения защиты насе</w:t>
      </w:r>
      <w:r w:rsidRPr="00DF4BFA">
        <w:rPr>
          <w:color w:val="000000"/>
        </w:rPr>
        <w:softHyphen/>
        <w:t>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</w:t>
      </w:r>
      <w:r w:rsidRPr="00DF4BFA">
        <w:rPr>
          <w:color w:val="000000"/>
        </w:rPr>
        <w:softHyphen/>
        <w:t>цинской помощи при неотложных состояниях; о правах и обя</w:t>
      </w:r>
      <w:r w:rsidRPr="00DF4BFA">
        <w:rPr>
          <w:color w:val="000000"/>
        </w:rPr>
        <w:softHyphen/>
        <w:t>занностях граждан в области безопасности жизнедеятельности.</w:t>
      </w:r>
    </w:p>
    <w:p w14:paraId="57C84B33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rStyle w:val="a6"/>
          <w:color w:val="000000"/>
        </w:rPr>
        <w:t>2.</w:t>
      </w:r>
      <w:r w:rsidRPr="00DF4BFA">
        <w:rPr>
          <w:rStyle w:val="apple-converted-space"/>
          <w:color w:val="000000"/>
        </w:rPr>
        <w:t> </w:t>
      </w:r>
      <w:r w:rsidRPr="00DF4BFA">
        <w:rPr>
          <w:rStyle w:val="a6"/>
          <w:color w:val="000000"/>
        </w:rPr>
        <w:t>В ценностно-ориентационной сфере:</w:t>
      </w:r>
    </w:p>
    <w:p w14:paraId="39F9CD1A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- умения предвидеть возникновение опасных ситуаций по характерным признакам их появления, а также на основе ана</w:t>
      </w:r>
      <w:r w:rsidRPr="00DF4BFA">
        <w:rPr>
          <w:color w:val="000000"/>
        </w:rPr>
        <w:softHyphen/>
        <w:t>лиза специальной информации, получаемой из различных ис</w:t>
      </w:r>
      <w:r w:rsidRPr="00DF4BFA">
        <w:rPr>
          <w:color w:val="000000"/>
        </w:rPr>
        <w:softHyphen/>
        <w:t>точников;</w:t>
      </w:r>
    </w:p>
    <w:p w14:paraId="3F3E35AA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- умения применять полученные теоретические знания на практике — принимать обоснованные решения и вырабаты</w:t>
      </w:r>
      <w:r w:rsidRPr="00DF4BFA">
        <w:rPr>
          <w:color w:val="000000"/>
        </w:rPr>
        <w:softHyphen/>
        <w:t>вать план действий в конкретной опасной ситуации с учетом реально складывающейся обстановки и индивидуальных воз</w:t>
      </w:r>
      <w:r w:rsidRPr="00DF4BFA">
        <w:rPr>
          <w:color w:val="000000"/>
        </w:rPr>
        <w:softHyphen/>
        <w:t>можностей;</w:t>
      </w:r>
    </w:p>
    <w:p w14:paraId="509D7EB8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lastRenderedPageBreak/>
        <w:t>- умения анализировать явления и события природного и социального характера, выявлять причины их возникновения   и   возможные   последствия,   проектировать модели личного безопасного поведения.</w:t>
      </w:r>
    </w:p>
    <w:p w14:paraId="45132904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 </w:t>
      </w:r>
      <w:r w:rsidRPr="00DF4BFA">
        <w:rPr>
          <w:rStyle w:val="a6"/>
          <w:color w:val="000000"/>
        </w:rPr>
        <w:t>3.В коммуникативной сфере:</w:t>
      </w:r>
    </w:p>
    <w:p w14:paraId="0B1965EF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- умения информировать о результатах своих наблюдений, участвовать в дискуссии, отстаивать свою точку зрения, на</w:t>
      </w:r>
      <w:r w:rsidRPr="00DF4BFA">
        <w:rPr>
          <w:color w:val="000000"/>
        </w:rPr>
        <w:softHyphen/>
        <w:t xml:space="preserve"> ходить компромиссное решение в различных ситуациях.</w:t>
      </w:r>
    </w:p>
    <w:p w14:paraId="68682F61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rStyle w:val="a6"/>
          <w:color w:val="000000"/>
        </w:rPr>
        <w:t>4.В эстетической сфере:</w:t>
      </w:r>
    </w:p>
    <w:p w14:paraId="7FEE86DC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- умение оценивать с эстетической (художественной) точ</w:t>
      </w:r>
      <w:r w:rsidRPr="00DF4BFA">
        <w:rPr>
          <w:color w:val="000000"/>
        </w:rPr>
        <w:softHyphen/>
        <w:t>ки зрения красоту окружающего мира; умение сохранять его.</w:t>
      </w:r>
    </w:p>
    <w:p w14:paraId="7CB891F7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rStyle w:val="a6"/>
          <w:color w:val="000000"/>
        </w:rPr>
        <w:t>5.В трудовой сфере:</w:t>
      </w:r>
    </w:p>
    <w:p w14:paraId="4FC4AE3C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- знания устройства и принципов действия бытовых при</w:t>
      </w:r>
      <w:r w:rsidRPr="00DF4BFA">
        <w:rPr>
          <w:color w:val="000000"/>
        </w:rPr>
        <w:softHyphen/>
        <w:t>боров и других технических средств, используемых в повсе</w:t>
      </w:r>
      <w:r w:rsidRPr="00DF4BFA">
        <w:rPr>
          <w:color w:val="000000"/>
        </w:rPr>
        <w:softHyphen/>
        <w:t>дневной жизни: локализа</w:t>
      </w:r>
      <w:r w:rsidR="00B0731E">
        <w:rPr>
          <w:color w:val="000000"/>
        </w:rPr>
        <w:t xml:space="preserve">ция возможных опасных </w:t>
      </w:r>
      <w:proofErr w:type="spellStart"/>
      <w:r w:rsidR="00B0731E">
        <w:rPr>
          <w:color w:val="000000"/>
        </w:rPr>
        <w:t>ситуаций,</w:t>
      </w:r>
      <w:r w:rsidRPr="00DF4BFA">
        <w:rPr>
          <w:color w:val="000000"/>
        </w:rPr>
        <w:t>связанных</w:t>
      </w:r>
      <w:proofErr w:type="spellEnd"/>
      <w:r w:rsidRPr="00DF4BFA">
        <w:rPr>
          <w:color w:val="000000"/>
        </w:rPr>
        <w:t xml:space="preserve"> с нарушением работы технических средств и правил их эксплуатации;</w:t>
      </w:r>
    </w:p>
    <w:p w14:paraId="475D173A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- умения оказывать первую медицинскую помощь.</w:t>
      </w:r>
    </w:p>
    <w:p w14:paraId="5950E755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rStyle w:val="a6"/>
          <w:color w:val="000000"/>
        </w:rPr>
        <w:t>6. В сфере физической культуры:</w:t>
      </w:r>
    </w:p>
    <w:p w14:paraId="0FC78ADD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- формирование установки на здоровый образ жизни;</w:t>
      </w:r>
    </w:p>
    <w:p w14:paraId="7526F1BC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- развитие необходимых физических качеств: выносливос</w:t>
      </w:r>
      <w:r w:rsidRPr="00DF4BFA">
        <w:rPr>
          <w:color w:val="000000"/>
        </w:rPr>
        <w:softHyphen/>
        <w:t>ти, силы, ловкости, гибкости, скоростных качеств, достаточ</w:t>
      </w:r>
      <w:r w:rsidRPr="00DF4BFA">
        <w:rPr>
          <w:color w:val="000000"/>
        </w:rPr>
        <w:softHyphen/>
        <w:t>ных для того, чтобы выдер</w:t>
      </w:r>
      <w:r w:rsidR="00B0731E">
        <w:rPr>
          <w:color w:val="000000"/>
        </w:rPr>
        <w:t xml:space="preserve">живать необходимые умственные и </w:t>
      </w:r>
      <w:r w:rsidRPr="00DF4BFA">
        <w:rPr>
          <w:color w:val="000000"/>
        </w:rPr>
        <w:t>физические нагрузки; умение оказывать первую медицинскую помощь при занятиях физической культурой и спортом.</w:t>
      </w:r>
    </w:p>
    <w:p w14:paraId="7214B500" w14:textId="77777777" w:rsidR="00DF4BFA" w:rsidRDefault="00DF4BFA" w:rsidP="00DF4BFA">
      <w:pPr>
        <w:pStyle w:val="a5"/>
        <w:shd w:val="clear" w:color="auto" w:fill="FFFFFF"/>
        <w:jc w:val="both"/>
        <w:rPr>
          <w:rStyle w:val="a6"/>
          <w:color w:val="000000"/>
        </w:rPr>
      </w:pPr>
    </w:p>
    <w:p w14:paraId="1F70BD02" w14:textId="77777777" w:rsidR="00B0731E" w:rsidRDefault="00B0731E" w:rsidP="00DF4BFA">
      <w:pPr>
        <w:pStyle w:val="a5"/>
        <w:shd w:val="clear" w:color="auto" w:fill="FFFFFF"/>
        <w:jc w:val="both"/>
        <w:rPr>
          <w:rStyle w:val="a6"/>
          <w:color w:val="000000"/>
        </w:rPr>
      </w:pPr>
    </w:p>
    <w:p w14:paraId="430FC0E1" w14:textId="77777777" w:rsidR="00B0731E" w:rsidRDefault="00B0731E" w:rsidP="00DF4BFA">
      <w:pPr>
        <w:pStyle w:val="a5"/>
        <w:shd w:val="clear" w:color="auto" w:fill="FFFFFF"/>
        <w:jc w:val="both"/>
        <w:rPr>
          <w:rStyle w:val="a6"/>
          <w:color w:val="000000"/>
        </w:rPr>
      </w:pPr>
    </w:p>
    <w:p w14:paraId="4E6758B2" w14:textId="77777777" w:rsidR="00B0731E" w:rsidRDefault="00B0731E" w:rsidP="00DF4BFA">
      <w:pPr>
        <w:pStyle w:val="a5"/>
        <w:shd w:val="clear" w:color="auto" w:fill="FFFFFF"/>
        <w:jc w:val="both"/>
        <w:rPr>
          <w:rStyle w:val="a6"/>
          <w:color w:val="000000"/>
        </w:rPr>
      </w:pPr>
    </w:p>
    <w:p w14:paraId="6DC28026" w14:textId="77777777" w:rsidR="00DF4BFA" w:rsidRPr="00DF4BFA" w:rsidRDefault="00B0731E" w:rsidP="00DF4BFA">
      <w:pPr>
        <w:pStyle w:val="a5"/>
        <w:shd w:val="clear" w:color="auto" w:fill="FFFFFF"/>
        <w:jc w:val="center"/>
        <w:rPr>
          <w:color w:val="000000"/>
        </w:rPr>
      </w:pPr>
      <w:r>
        <w:rPr>
          <w:rStyle w:val="a6"/>
          <w:color w:val="000000"/>
        </w:rPr>
        <w:lastRenderedPageBreak/>
        <w:t>Раздел 2</w:t>
      </w:r>
      <w:r w:rsidR="00DF4BFA">
        <w:rPr>
          <w:rStyle w:val="a6"/>
          <w:color w:val="000000"/>
        </w:rPr>
        <w:t xml:space="preserve">. </w:t>
      </w:r>
      <w:r w:rsidR="00DF4BFA" w:rsidRPr="00DF4BFA">
        <w:rPr>
          <w:rStyle w:val="a6"/>
          <w:color w:val="000000"/>
        </w:rPr>
        <w:t xml:space="preserve">Содержание </w:t>
      </w:r>
      <w:r w:rsidR="00DF4BFA">
        <w:rPr>
          <w:rStyle w:val="a6"/>
          <w:color w:val="000000"/>
        </w:rPr>
        <w:t>курса</w:t>
      </w:r>
    </w:p>
    <w:p w14:paraId="59BB29B0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 </w:t>
      </w:r>
      <w:r w:rsidRPr="00DF4BFA">
        <w:rPr>
          <w:rStyle w:val="a6"/>
          <w:color w:val="000000"/>
          <w:u w:val="single"/>
        </w:rPr>
        <w:t>МОДУЛЬ</w:t>
      </w:r>
      <w:r w:rsidRPr="00DF4BFA">
        <w:rPr>
          <w:rStyle w:val="apple-converted-space"/>
          <w:b/>
          <w:bCs/>
          <w:color w:val="000000"/>
          <w:u w:val="single"/>
        </w:rPr>
        <w:t> </w:t>
      </w:r>
      <w:r w:rsidRPr="00DF4BFA">
        <w:rPr>
          <w:rStyle w:val="a6"/>
          <w:color w:val="000000"/>
          <w:u w:val="single"/>
        </w:rPr>
        <w:t>I</w:t>
      </w:r>
    </w:p>
    <w:p w14:paraId="7C3B36C0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Основы безопасности личности, общества и государства</w:t>
      </w:r>
    </w:p>
    <w:p w14:paraId="06B06096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rStyle w:val="a6"/>
          <w:color w:val="000000"/>
          <w:u w:val="single"/>
        </w:rPr>
        <w:t>РАЗДЕЛ I.</w:t>
      </w:r>
    </w:p>
    <w:p w14:paraId="3775FF48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rStyle w:val="a6"/>
          <w:color w:val="000000"/>
        </w:rPr>
        <w:t>Основы комплексной безопасности</w:t>
      </w:r>
    </w:p>
    <w:p w14:paraId="44CF4E1D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Тема 1. </w:t>
      </w:r>
      <w:r w:rsidRPr="00DF4BFA">
        <w:rPr>
          <w:rStyle w:val="apple-converted-space"/>
          <w:color w:val="000000"/>
        </w:rPr>
        <w:t> </w:t>
      </w:r>
      <w:r w:rsidRPr="00DF4BFA">
        <w:rPr>
          <w:rStyle w:val="a6"/>
          <w:color w:val="000000"/>
        </w:rPr>
        <w:t>Общие понятия об опасных и чрезвычайных ситуациях природного характера</w:t>
      </w:r>
    </w:p>
    <w:p w14:paraId="5FF48A05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 xml:space="preserve">Различные природные </w:t>
      </w:r>
      <w:proofErr w:type="gramStart"/>
      <w:r w:rsidRPr="00DF4BFA">
        <w:rPr>
          <w:color w:val="000000"/>
        </w:rPr>
        <w:t>явления .</w:t>
      </w:r>
      <w:proofErr w:type="gramEnd"/>
      <w:r w:rsidRPr="00DF4BFA">
        <w:rPr>
          <w:color w:val="000000"/>
        </w:rPr>
        <w:t xml:space="preserve"> Общая характеристика природных явлений. Опасные и чрезвычайные ситуации природного характера.</w:t>
      </w:r>
    </w:p>
    <w:p w14:paraId="435FD9B4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 Тема 2. </w:t>
      </w:r>
      <w:r w:rsidRPr="00DF4BFA">
        <w:rPr>
          <w:rStyle w:val="apple-converted-space"/>
          <w:color w:val="000000"/>
        </w:rPr>
        <w:t> </w:t>
      </w:r>
      <w:r w:rsidRPr="00DF4BFA">
        <w:rPr>
          <w:rStyle w:val="a6"/>
          <w:color w:val="000000"/>
        </w:rPr>
        <w:t>Чрезвычайные ситуации геологического про</w:t>
      </w:r>
      <w:r w:rsidRPr="00DF4BFA">
        <w:rPr>
          <w:rStyle w:val="a6"/>
          <w:color w:val="000000"/>
        </w:rPr>
        <w:softHyphen/>
        <w:t>исхождения</w:t>
      </w:r>
    </w:p>
    <w:p w14:paraId="4F2F99D8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Землетрясение. Причины возникновения и возможные последствия. Правила безопасного поведения населения при землетрясении. Расположение вулканов на земле, извержения вулканов.</w:t>
      </w:r>
    </w:p>
    <w:p w14:paraId="702DC9EF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 Тема 3.</w:t>
      </w:r>
      <w:r w:rsidRPr="00DF4BFA">
        <w:rPr>
          <w:rStyle w:val="apple-converted-space"/>
          <w:color w:val="000000"/>
        </w:rPr>
        <w:t> </w:t>
      </w:r>
      <w:r w:rsidRPr="00DF4BFA">
        <w:rPr>
          <w:rStyle w:val="a6"/>
          <w:color w:val="000000"/>
        </w:rPr>
        <w:t>Чрезвычайные ситуации метеорологического происхождения.</w:t>
      </w:r>
    </w:p>
    <w:p w14:paraId="27A8C731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 xml:space="preserve">Ураганы и бури, причины их возникновения, возможные </w:t>
      </w:r>
      <w:proofErr w:type="spellStart"/>
      <w:proofErr w:type="gramStart"/>
      <w:r w:rsidRPr="00DF4BFA">
        <w:rPr>
          <w:color w:val="000000"/>
        </w:rPr>
        <w:t>последствия.Смерчи</w:t>
      </w:r>
      <w:proofErr w:type="spellEnd"/>
      <w:proofErr w:type="gramEnd"/>
      <w:r w:rsidRPr="00DF4BFA">
        <w:rPr>
          <w:color w:val="000000"/>
        </w:rPr>
        <w:t>.</w:t>
      </w:r>
    </w:p>
    <w:p w14:paraId="10EE75E6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Тема 4. </w:t>
      </w:r>
      <w:r w:rsidRPr="00DF4BFA">
        <w:rPr>
          <w:rStyle w:val="apple-converted-space"/>
          <w:color w:val="000000"/>
        </w:rPr>
        <w:t> </w:t>
      </w:r>
      <w:r w:rsidRPr="00DF4BFA">
        <w:rPr>
          <w:rStyle w:val="a6"/>
          <w:color w:val="000000"/>
        </w:rPr>
        <w:t>Чрезвычайные ситуации гидрологического происхождения.</w:t>
      </w:r>
    </w:p>
    <w:p w14:paraId="272DBCE4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Наводнения. Виды наводнений и их причины. Рекомендации населению по действиям при угрозе и во время наводнения. Сели и их характеристика. Цунами и их характеристика. Снежные лавины.</w:t>
      </w:r>
    </w:p>
    <w:p w14:paraId="20B4437B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 Тема 5. </w:t>
      </w:r>
      <w:r w:rsidRPr="00DF4BFA">
        <w:rPr>
          <w:rStyle w:val="apple-converted-space"/>
          <w:color w:val="000000"/>
        </w:rPr>
        <w:t> </w:t>
      </w:r>
      <w:r w:rsidRPr="00DF4BFA">
        <w:rPr>
          <w:rStyle w:val="a6"/>
          <w:color w:val="000000"/>
        </w:rPr>
        <w:t>Природные пожары и чрезвычайные ситуации биолого-социального про</w:t>
      </w:r>
      <w:r w:rsidRPr="00DF4BFA">
        <w:rPr>
          <w:rStyle w:val="a6"/>
          <w:color w:val="000000"/>
        </w:rPr>
        <w:softHyphen/>
        <w:t>исхождения.</w:t>
      </w:r>
    </w:p>
    <w:p w14:paraId="3E8D988E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Лесные и торфяные пожары и их характе</w:t>
      </w:r>
      <w:r w:rsidRPr="00DF4BFA">
        <w:rPr>
          <w:color w:val="000000"/>
        </w:rPr>
        <w:softHyphen/>
        <w:t>ристика. Инфекционная заболеваемость людей и защита населения. Эпизоотии и эпифитотии.</w:t>
      </w:r>
    </w:p>
    <w:p w14:paraId="59225561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 </w:t>
      </w:r>
      <w:r w:rsidRPr="00DF4BFA">
        <w:rPr>
          <w:rStyle w:val="a6"/>
          <w:color w:val="000000"/>
          <w:u w:val="single"/>
        </w:rPr>
        <w:t>РАЗДЕЛ II.</w:t>
      </w:r>
    </w:p>
    <w:p w14:paraId="15324342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rStyle w:val="a6"/>
          <w:color w:val="000000"/>
        </w:rPr>
        <w:t>Защита населения Российской Федерации от чрезвычайных ситуаций</w:t>
      </w:r>
    </w:p>
    <w:p w14:paraId="444AE65C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lastRenderedPageBreak/>
        <w:t> </w:t>
      </w:r>
    </w:p>
    <w:p w14:paraId="087437C9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 xml:space="preserve">Тема </w:t>
      </w:r>
      <w:proofErr w:type="gramStart"/>
      <w:r w:rsidRPr="00DF4BFA">
        <w:rPr>
          <w:color w:val="000000"/>
        </w:rPr>
        <w:t>2</w:t>
      </w:r>
      <w:r w:rsidRPr="00DF4BFA">
        <w:rPr>
          <w:rStyle w:val="a6"/>
          <w:color w:val="000000"/>
        </w:rPr>
        <w:t>.Защита</w:t>
      </w:r>
      <w:proofErr w:type="gramEnd"/>
      <w:r w:rsidRPr="00DF4BFA">
        <w:rPr>
          <w:rStyle w:val="a6"/>
          <w:color w:val="000000"/>
        </w:rPr>
        <w:t xml:space="preserve"> населения от чрезвычайных ситуации геологического про</w:t>
      </w:r>
      <w:r w:rsidRPr="00DF4BFA">
        <w:rPr>
          <w:rStyle w:val="a6"/>
          <w:color w:val="000000"/>
        </w:rPr>
        <w:softHyphen/>
        <w:t>исхождения</w:t>
      </w:r>
    </w:p>
    <w:p w14:paraId="6D8CBDC2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Защита населения от последствий землетря</w:t>
      </w:r>
      <w:r w:rsidRPr="00DF4BFA">
        <w:rPr>
          <w:color w:val="000000"/>
        </w:rPr>
        <w:softHyphen/>
        <w:t>сений. Последствия извержения вулканов. Защита населения. Оползни и обвалы, их последствия. Защита населения.</w:t>
      </w:r>
    </w:p>
    <w:p w14:paraId="4B58ADF7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 Тема 3.</w:t>
      </w:r>
      <w:r w:rsidRPr="00DF4BFA">
        <w:rPr>
          <w:rStyle w:val="apple-converted-space"/>
          <w:color w:val="000000"/>
        </w:rPr>
        <w:t> </w:t>
      </w:r>
      <w:r w:rsidRPr="00DF4BFA">
        <w:rPr>
          <w:rStyle w:val="a6"/>
          <w:color w:val="000000"/>
        </w:rPr>
        <w:t>Защита населения от</w:t>
      </w:r>
      <w:r w:rsidRPr="00DF4BFA">
        <w:rPr>
          <w:rStyle w:val="apple-converted-space"/>
          <w:color w:val="000000"/>
        </w:rPr>
        <w:t> </w:t>
      </w:r>
      <w:r w:rsidRPr="00DF4BFA">
        <w:rPr>
          <w:color w:val="000000"/>
        </w:rPr>
        <w:t>ч</w:t>
      </w:r>
      <w:r w:rsidRPr="00DF4BFA">
        <w:rPr>
          <w:rStyle w:val="a6"/>
          <w:color w:val="000000"/>
        </w:rPr>
        <w:t>резвычайных ситуации метеорологического происхождения</w:t>
      </w:r>
    </w:p>
    <w:p w14:paraId="2416CB8D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Защита населения от последствий ураганов и бурь</w:t>
      </w:r>
    </w:p>
    <w:p w14:paraId="198BAC81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 Тема 4.</w:t>
      </w:r>
      <w:r w:rsidRPr="00DF4BFA">
        <w:rPr>
          <w:rStyle w:val="apple-converted-space"/>
          <w:b/>
          <w:bCs/>
          <w:color w:val="000000"/>
        </w:rPr>
        <w:t> </w:t>
      </w:r>
      <w:r w:rsidRPr="00DF4BFA">
        <w:rPr>
          <w:rStyle w:val="a6"/>
          <w:color w:val="000000"/>
        </w:rPr>
        <w:t>Защита населения от чрезвычайных ситуации гидрологического происхождения.</w:t>
      </w:r>
    </w:p>
    <w:p w14:paraId="1E6580E5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Защита населения от последствий наводнений. Защита населения от последствий селевых потоков</w:t>
      </w:r>
    </w:p>
    <w:p w14:paraId="370E953A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Защита населения от цунами</w:t>
      </w:r>
    </w:p>
    <w:p w14:paraId="457FA936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 Тема 5.</w:t>
      </w:r>
      <w:r w:rsidRPr="00DF4BFA">
        <w:rPr>
          <w:rStyle w:val="a6"/>
          <w:color w:val="000000"/>
        </w:rPr>
        <w:t>Защита населения от природных пожаров и защита населения</w:t>
      </w:r>
    </w:p>
    <w:p w14:paraId="4D8B5FF9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Профилактика лесных и торфяных пожаров, защита населения</w:t>
      </w:r>
    </w:p>
    <w:p w14:paraId="76EDA7C0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 </w:t>
      </w:r>
      <w:r w:rsidRPr="00DF4BFA">
        <w:rPr>
          <w:rStyle w:val="a6"/>
          <w:color w:val="000000"/>
          <w:u w:val="single"/>
        </w:rPr>
        <w:t>РАЗДЕЛ III.</w:t>
      </w:r>
    </w:p>
    <w:p w14:paraId="164957DB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rStyle w:val="a6"/>
          <w:color w:val="000000"/>
        </w:rPr>
        <w:t>Основы противодействия терроризму и экстремизму в Российской Федерации</w:t>
      </w:r>
    </w:p>
    <w:p w14:paraId="16BC1DA4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 Тема №6</w:t>
      </w:r>
      <w:r w:rsidRPr="00DF4BFA">
        <w:rPr>
          <w:rStyle w:val="apple-converted-space"/>
          <w:color w:val="000000"/>
        </w:rPr>
        <w:t> </w:t>
      </w:r>
      <w:r w:rsidRPr="00DF4BFA">
        <w:rPr>
          <w:rStyle w:val="a6"/>
          <w:color w:val="000000"/>
        </w:rPr>
        <w:t>Духовно-нравственные основы противодействия терроризму и экстремизму</w:t>
      </w:r>
    </w:p>
    <w:p w14:paraId="49C9CF14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Терроризм и факторы риска вовлечения подростка в террористическую и экстремистскую деятельность. Роль нравственных позиций и личных качеств подростков в формировании антитеррористического поведения.</w:t>
      </w:r>
    </w:p>
    <w:p w14:paraId="5E1A1C70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 </w:t>
      </w:r>
      <w:r w:rsidRPr="00DF4BFA">
        <w:rPr>
          <w:color w:val="000000"/>
          <w:u w:val="single"/>
        </w:rPr>
        <w:t>МОДУЛЬ</w:t>
      </w:r>
      <w:r w:rsidRPr="00DF4BFA">
        <w:rPr>
          <w:rStyle w:val="apple-converted-space"/>
          <w:color w:val="000000"/>
          <w:u w:val="single"/>
        </w:rPr>
        <w:t> </w:t>
      </w:r>
      <w:r w:rsidRPr="00DF4BFA">
        <w:rPr>
          <w:color w:val="000000"/>
          <w:u w:val="single"/>
        </w:rPr>
        <w:t>II</w:t>
      </w:r>
    </w:p>
    <w:p w14:paraId="2AC1DD4A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Основы медицинских знаний и здорового образа жизни</w:t>
      </w:r>
    </w:p>
    <w:p w14:paraId="6A53293C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rStyle w:val="a6"/>
          <w:color w:val="000000"/>
          <w:u w:val="single"/>
        </w:rPr>
        <w:t>РАЗДЕЛ</w:t>
      </w:r>
      <w:r w:rsidRPr="00DF4BFA">
        <w:rPr>
          <w:rStyle w:val="apple-converted-space"/>
          <w:b/>
          <w:bCs/>
          <w:color w:val="000000"/>
          <w:u w:val="single"/>
        </w:rPr>
        <w:t> </w:t>
      </w:r>
      <w:r w:rsidRPr="00DF4BFA">
        <w:rPr>
          <w:rStyle w:val="a6"/>
          <w:color w:val="000000"/>
          <w:u w:val="single"/>
        </w:rPr>
        <w:t>IV</w:t>
      </w:r>
    </w:p>
    <w:p w14:paraId="1361DC55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rStyle w:val="a6"/>
          <w:color w:val="000000"/>
        </w:rPr>
        <w:lastRenderedPageBreak/>
        <w:t>Основы здорового образа жизни</w:t>
      </w:r>
    </w:p>
    <w:p w14:paraId="2C4E742F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 Тема 7.</w:t>
      </w:r>
      <w:r w:rsidRPr="00DF4BFA">
        <w:rPr>
          <w:rStyle w:val="apple-converted-space"/>
          <w:color w:val="000000"/>
        </w:rPr>
        <w:t> </w:t>
      </w:r>
      <w:r w:rsidRPr="00DF4BFA">
        <w:rPr>
          <w:rStyle w:val="a6"/>
          <w:color w:val="000000"/>
        </w:rPr>
        <w:t>Здоровый образ жизни и его значение для гармоничного развития человека</w:t>
      </w:r>
    </w:p>
    <w:p w14:paraId="58CBF79B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 xml:space="preserve"> Психологическая уравновешенность. Стресс и его влияние на человека. </w:t>
      </w:r>
      <w:proofErr w:type="spellStart"/>
      <w:r w:rsidRPr="00DF4BFA">
        <w:rPr>
          <w:color w:val="000000"/>
        </w:rPr>
        <w:t>Анатомно</w:t>
      </w:r>
      <w:proofErr w:type="spellEnd"/>
      <w:r w:rsidRPr="00DF4BFA">
        <w:rPr>
          <w:color w:val="000000"/>
        </w:rPr>
        <w:t>-физиологические особенности человека в подростковом возрасте</w:t>
      </w:r>
    </w:p>
    <w:p w14:paraId="23E6C88E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Взаимоотношения подростка и общества. Ответственность несовершеннолетних</w:t>
      </w:r>
    </w:p>
    <w:p w14:paraId="67A8C1DB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.</w:t>
      </w:r>
      <w:r w:rsidRPr="00DF4BFA">
        <w:rPr>
          <w:rStyle w:val="a6"/>
          <w:color w:val="000000"/>
          <w:u w:val="single"/>
        </w:rPr>
        <w:t>РАЗДЕЛ</w:t>
      </w:r>
      <w:r w:rsidRPr="00DF4BFA">
        <w:rPr>
          <w:rStyle w:val="apple-converted-space"/>
          <w:b/>
          <w:bCs/>
          <w:color w:val="000000"/>
          <w:u w:val="single"/>
        </w:rPr>
        <w:t> </w:t>
      </w:r>
      <w:r w:rsidRPr="00DF4BFA">
        <w:rPr>
          <w:rStyle w:val="a6"/>
          <w:color w:val="000000"/>
          <w:u w:val="single"/>
        </w:rPr>
        <w:t>V</w:t>
      </w:r>
    </w:p>
    <w:p w14:paraId="5021D955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rStyle w:val="a6"/>
          <w:color w:val="000000"/>
        </w:rPr>
        <w:t>Основы медицинских знаний и оказание первой медицинской помощи</w:t>
      </w:r>
    </w:p>
    <w:p w14:paraId="3D9B6580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Тема 8. </w:t>
      </w:r>
      <w:r w:rsidRPr="00DF4BFA">
        <w:rPr>
          <w:rStyle w:val="apple-converted-space"/>
          <w:color w:val="000000"/>
        </w:rPr>
        <w:t> </w:t>
      </w:r>
      <w:r w:rsidRPr="00DF4BFA">
        <w:rPr>
          <w:rStyle w:val="a6"/>
          <w:color w:val="000000"/>
        </w:rPr>
        <w:t>Первая медицинская помощь при неотложных состояниях</w:t>
      </w:r>
    </w:p>
    <w:p w14:paraId="0D91AE41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Общие правила оказания первой медицинской помощи</w:t>
      </w:r>
    </w:p>
    <w:p w14:paraId="28D6A36B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Оказание первой медицинской помощи при наружном кровотечении</w:t>
      </w:r>
    </w:p>
    <w:p w14:paraId="4D48155D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Оказание первой медицинской помощи при ушибах и переломах</w:t>
      </w:r>
    </w:p>
    <w:p w14:paraId="6168744A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Общие правила транспортировки пострадавшего</w:t>
      </w:r>
    </w:p>
    <w:p w14:paraId="7F421D1C" w14:textId="77777777" w:rsidR="00DF4BFA" w:rsidRDefault="00DF4BFA" w:rsidP="00D150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63C065" w14:textId="77777777" w:rsidR="00DF4BFA" w:rsidRDefault="00DF4BFA" w:rsidP="00D150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D8BB08" w14:textId="77777777" w:rsidR="00B0731E" w:rsidRDefault="00B0731E" w:rsidP="00D150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8C01AB" w14:textId="77777777" w:rsidR="00B0731E" w:rsidRDefault="00B0731E" w:rsidP="00D150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28B5D8" w14:textId="77777777" w:rsidR="00B0731E" w:rsidRDefault="00B0731E" w:rsidP="00D150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D4E633" w14:textId="77777777" w:rsidR="00B0731E" w:rsidRDefault="00B0731E" w:rsidP="00D150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901E59" w14:textId="77777777" w:rsidR="00B0731E" w:rsidRDefault="00B0731E" w:rsidP="00D150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E924DC" w14:textId="77777777" w:rsidR="00B23DD6" w:rsidRPr="00D11658" w:rsidRDefault="00B0731E" w:rsidP="00D150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3</w:t>
      </w:r>
      <w:r w:rsidR="00DF4BF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150A2" w:rsidRPr="00D11658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ОБЖ</w:t>
      </w:r>
    </w:p>
    <w:p w14:paraId="7237CE4E" w14:textId="77777777" w:rsidR="00D150A2" w:rsidRPr="00D11658" w:rsidRDefault="00D150A2" w:rsidP="00D150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658">
        <w:rPr>
          <w:rFonts w:ascii="Times New Roman" w:hAnsi="Times New Roman" w:cs="Times New Roman"/>
          <w:b/>
          <w:sz w:val="24"/>
          <w:szCs w:val="24"/>
        </w:rPr>
        <w:t>7 класс.</w:t>
      </w:r>
    </w:p>
    <w:tbl>
      <w:tblPr>
        <w:tblStyle w:val="a3"/>
        <w:tblW w:w="1556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43"/>
        <w:gridCol w:w="292"/>
        <w:gridCol w:w="2664"/>
        <w:gridCol w:w="851"/>
        <w:gridCol w:w="992"/>
        <w:gridCol w:w="2551"/>
        <w:gridCol w:w="1843"/>
        <w:gridCol w:w="2126"/>
        <w:gridCol w:w="1701"/>
        <w:gridCol w:w="1701"/>
      </w:tblGrid>
      <w:tr w:rsidR="000B211F" w:rsidRPr="00D11658" w14:paraId="1C59957F" w14:textId="77777777" w:rsidTr="00FD5FC6">
        <w:trPr>
          <w:trHeight w:val="146"/>
        </w:trPr>
        <w:tc>
          <w:tcPr>
            <w:tcW w:w="843" w:type="dxa"/>
            <w:vMerge w:val="restart"/>
          </w:tcPr>
          <w:p w14:paraId="61F283FD" w14:textId="77777777" w:rsidR="00D965A8" w:rsidRPr="00D11658" w:rsidRDefault="00D965A8" w:rsidP="00D965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292" w:type="dxa"/>
            <w:vMerge w:val="restart"/>
          </w:tcPr>
          <w:p w14:paraId="2FBE7247" w14:textId="77777777" w:rsidR="00D965A8" w:rsidRPr="00D11658" w:rsidRDefault="00D965A8" w:rsidP="00D965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</w:t>
            </w:r>
            <w:proofErr w:type="spellStart"/>
            <w:r w:rsidRPr="00D11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прове-дения</w:t>
            </w:r>
            <w:proofErr w:type="spellEnd"/>
            <w:r w:rsidRPr="00D11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урока</w:t>
            </w:r>
          </w:p>
        </w:tc>
        <w:tc>
          <w:tcPr>
            <w:tcW w:w="2664" w:type="dxa"/>
            <w:vMerge w:val="restart"/>
            <w:tcBorders>
              <w:right w:val="single" w:sz="4" w:space="0" w:color="auto"/>
            </w:tcBorders>
          </w:tcPr>
          <w:p w14:paraId="3832E0D0" w14:textId="77777777" w:rsidR="00D965A8" w:rsidRPr="00D11658" w:rsidRDefault="00D965A8" w:rsidP="00D965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14:paraId="12E76F4C" w14:textId="77777777" w:rsidR="00D965A8" w:rsidRPr="00D11658" w:rsidRDefault="00D965A8" w:rsidP="00D965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  <w:vMerge w:val="restart"/>
          </w:tcPr>
          <w:p w14:paraId="53A56105" w14:textId="77777777" w:rsidR="00D965A8" w:rsidRPr="00D11658" w:rsidRDefault="00D965A8" w:rsidP="00D965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11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</w:t>
            </w:r>
            <w:r w:rsidR="00785442" w:rsidRPr="00D11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D11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ды</w:t>
            </w:r>
            <w:proofErr w:type="spellEnd"/>
            <w:r w:rsidRPr="00D11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формы </w:t>
            </w:r>
            <w:proofErr w:type="spellStart"/>
            <w:r w:rsidRPr="00D11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</w:t>
            </w:r>
            <w:r w:rsidR="00785442" w:rsidRPr="00D11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D11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551" w:type="dxa"/>
            <w:vMerge w:val="restart"/>
          </w:tcPr>
          <w:p w14:paraId="0A87CF51" w14:textId="77777777" w:rsidR="00D965A8" w:rsidRPr="00D11658" w:rsidRDefault="00D965A8" w:rsidP="00D965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Формируемые понятия</w:t>
            </w:r>
          </w:p>
        </w:tc>
        <w:tc>
          <w:tcPr>
            <w:tcW w:w="7371" w:type="dxa"/>
            <w:gridSpan w:val="4"/>
          </w:tcPr>
          <w:p w14:paraId="17290961" w14:textId="77777777" w:rsidR="00D965A8" w:rsidRPr="00D11658" w:rsidRDefault="00D965A8" w:rsidP="00D965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Универсальные учебные действия</w:t>
            </w:r>
          </w:p>
        </w:tc>
      </w:tr>
      <w:tr w:rsidR="00D72E73" w:rsidRPr="00D11658" w14:paraId="04AB9390" w14:textId="77777777" w:rsidTr="00FD5FC6">
        <w:trPr>
          <w:trHeight w:val="146"/>
        </w:trPr>
        <w:tc>
          <w:tcPr>
            <w:tcW w:w="843" w:type="dxa"/>
            <w:vMerge/>
          </w:tcPr>
          <w:p w14:paraId="33C8F903" w14:textId="77777777" w:rsidR="00D965A8" w:rsidRPr="00D11658" w:rsidRDefault="00D965A8" w:rsidP="00D965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14:paraId="4005B3B1" w14:textId="77777777" w:rsidR="00D965A8" w:rsidRPr="00D11658" w:rsidRDefault="00D965A8" w:rsidP="00D965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right w:val="single" w:sz="4" w:space="0" w:color="auto"/>
            </w:tcBorders>
          </w:tcPr>
          <w:p w14:paraId="35CB71B5" w14:textId="77777777" w:rsidR="00D965A8" w:rsidRPr="00D11658" w:rsidRDefault="00D965A8" w:rsidP="00D965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58D5EF84" w14:textId="77777777" w:rsidR="00D965A8" w:rsidRPr="00D11658" w:rsidRDefault="00D965A8" w:rsidP="00D965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2526EBA" w14:textId="77777777" w:rsidR="00D965A8" w:rsidRPr="00D11658" w:rsidRDefault="00D965A8" w:rsidP="00D965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4F6E8BE5" w14:textId="77777777" w:rsidR="00D965A8" w:rsidRPr="00D11658" w:rsidRDefault="00D965A8" w:rsidP="00D965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14:paraId="5EF99E1E" w14:textId="77777777" w:rsidR="00D965A8" w:rsidRPr="00D11658" w:rsidRDefault="00D965A8" w:rsidP="00D965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</w:p>
        </w:tc>
        <w:tc>
          <w:tcPr>
            <w:tcW w:w="2126" w:type="dxa"/>
          </w:tcPr>
          <w:p w14:paraId="2933BB25" w14:textId="77777777" w:rsidR="00D965A8" w:rsidRPr="00D11658" w:rsidRDefault="00785442" w:rsidP="00D965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11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="00D965A8" w:rsidRPr="00D11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оммуникатив</w:t>
            </w:r>
            <w:r w:rsidRPr="00D11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D965A8" w:rsidRPr="00D11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701" w:type="dxa"/>
          </w:tcPr>
          <w:p w14:paraId="409F308A" w14:textId="77777777" w:rsidR="00D965A8" w:rsidRPr="00D11658" w:rsidRDefault="00785442" w:rsidP="00D965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11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D965A8" w:rsidRPr="00D11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ознаватель</w:t>
            </w:r>
            <w:r w:rsidRPr="00D11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D965A8" w:rsidRPr="00D11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701" w:type="dxa"/>
          </w:tcPr>
          <w:p w14:paraId="3615FD84" w14:textId="77777777" w:rsidR="00D965A8" w:rsidRPr="00D11658" w:rsidRDefault="00785442" w:rsidP="00D965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11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="00D965A8" w:rsidRPr="00D11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егулятив</w:t>
            </w:r>
            <w:r w:rsidRPr="00D11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D965A8" w:rsidRPr="00D11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ные</w:t>
            </w:r>
            <w:proofErr w:type="spellEnd"/>
          </w:p>
        </w:tc>
      </w:tr>
      <w:tr w:rsidR="000B211F" w:rsidRPr="00D11658" w14:paraId="439AB99A" w14:textId="77777777" w:rsidTr="00FD5FC6">
        <w:trPr>
          <w:trHeight w:val="146"/>
        </w:trPr>
        <w:tc>
          <w:tcPr>
            <w:tcW w:w="3799" w:type="dxa"/>
            <w:gridSpan w:val="3"/>
            <w:tcBorders>
              <w:right w:val="single" w:sz="4" w:space="0" w:color="auto"/>
            </w:tcBorders>
          </w:tcPr>
          <w:p w14:paraId="4548B049" w14:textId="77777777" w:rsidR="00526B9F" w:rsidRPr="00D11658" w:rsidRDefault="00526B9F" w:rsidP="00526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Модуль 1. Основы безопасности личности, общества и государства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09FCA79" w14:textId="77777777" w:rsidR="00526B9F" w:rsidRPr="00D11658" w:rsidRDefault="00526B9F" w:rsidP="00526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914" w:type="dxa"/>
            <w:gridSpan w:val="6"/>
            <w:tcBorders>
              <w:left w:val="single" w:sz="4" w:space="0" w:color="auto"/>
            </w:tcBorders>
          </w:tcPr>
          <w:p w14:paraId="5D27314A" w14:textId="77777777" w:rsidR="00526B9F" w:rsidRPr="00D11658" w:rsidRDefault="00526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11F" w:rsidRPr="00D11658" w14:paraId="789A4EC8" w14:textId="77777777" w:rsidTr="00FD5FC6">
        <w:trPr>
          <w:trHeight w:val="146"/>
        </w:trPr>
        <w:tc>
          <w:tcPr>
            <w:tcW w:w="3799" w:type="dxa"/>
            <w:gridSpan w:val="3"/>
            <w:tcBorders>
              <w:right w:val="single" w:sz="4" w:space="0" w:color="auto"/>
            </w:tcBorders>
          </w:tcPr>
          <w:p w14:paraId="21CF1AFE" w14:textId="77777777" w:rsidR="00526B9F" w:rsidRPr="00D11658" w:rsidRDefault="00526B9F" w:rsidP="00526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1. Основы комплексной безопасности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14B5825" w14:textId="77777777" w:rsidR="00526B9F" w:rsidRPr="00D11658" w:rsidRDefault="00D72E73" w:rsidP="00526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14:paraId="62813D0F" w14:textId="77777777" w:rsidR="00526B9F" w:rsidRPr="00D11658" w:rsidRDefault="00526B9F" w:rsidP="00526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3105C71" w14:textId="77777777" w:rsidR="00526B9F" w:rsidRPr="00D11658" w:rsidRDefault="00526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75B7156B" w14:textId="77777777" w:rsidR="00526B9F" w:rsidRPr="00D11658" w:rsidRDefault="00526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0BBD96D2" w14:textId="77777777" w:rsidR="00526B9F" w:rsidRPr="00D11658" w:rsidRDefault="00526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34FADF7" w14:textId="77777777" w:rsidR="00526B9F" w:rsidRPr="00D11658" w:rsidRDefault="00526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D18EA3" w14:textId="77777777" w:rsidR="00526B9F" w:rsidRPr="00D11658" w:rsidRDefault="00526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C59B5A4" w14:textId="77777777" w:rsidR="00526B9F" w:rsidRPr="00D11658" w:rsidRDefault="00526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11F" w:rsidRPr="00D11658" w14:paraId="5E78C583" w14:textId="77777777" w:rsidTr="00FD5FC6">
        <w:trPr>
          <w:trHeight w:val="146"/>
        </w:trPr>
        <w:tc>
          <w:tcPr>
            <w:tcW w:w="3799" w:type="dxa"/>
            <w:gridSpan w:val="3"/>
          </w:tcPr>
          <w:p w14:paraId="52CD58AC" w14:textId="77777777" w:rsidR="00526B9F" w:rsidRPr="00D11658" w:rsidRDefault="00CA69A0" w:rsidP="00526B9F">
            <w:pPr>
              <w:pStyle w:val="100"/>
              <w:shd w:val="clear" w:color="auto" w:fill="auto"/>
              <w:spacing w:line="192" w:lineRule="exact"/>
              <w:jc w:val="both"/>
              <w:rPr>
                <w:b/>
                <w:sz w:val="24"/>
                <w:szCs w:val="24"/>
              </w:rPr>
            </w:pPr>
            <w:r w:rsidRPr="00D11658">
              <w:rPr>
                <w:b/>
                <w:sz w:val="24"/>
                <w:szCs w:val="24"/>
              </w:rPr>
              <w:t xml:space="preserve">1. </w:t>
            </w:r>
            <w:r w:rsidR="00526B9F" w:rsidRPr="00D11658">
              <w:rPr>
                <w:b/>
                <w:sz w:val="24"/>
                <w:szCs w:val="24"/>
              </w:rPr>
              <w:t xml:space="preserve">Общие понятия об опасных и чрезвычайных ситуациях природного характера </w:t>
            </w:r>
          </w:p>
        </w:tc>
        <w:tc>
          <w:tcPr>
            <w:tcW w:w="851" w:type="dxa"/>
          </w:tcPr>
          <w:p w14:paraId="2ACFAECE" w14:textId="77777777" w:rsidR="00526B9F" w:rsidRPr="00D11658" w:rsidRDefault="00526B9F" w:rsidP="00526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7C71D306" w14:textId="77777777" w:rsidR="00526B9F" w:rsidRPr="00D11658" w:rsidRDefault="00526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5B9843E" w14:textId="77777777" w:rsidR="00526B9F" w:rsidRPr="00D11658" w:rsidRDefault="00526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9130A21" w14:textId="77777777" w:rsidR="00526B9F" w:rsidRPr="00D11658" w:rsidRDefault="00526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A785207" w14:textId="77777777" w:rsidR="00526B9F" w:rsidRPr="00D11658" w:rsidRDefault="00526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EFBFAB" w14:textId="77777777" w:rsidR="00526B9F" w:rsidRPr="00D11658" w:rsidRDefault="00526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98D6E5" w14:textId="77777777" w:rsidR="00526B9F" w:rsidRPr="00D11658" w:rsidRDefault="00526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E73" w:rsidRPr="00D11658" w14:paraId="1772E9BE" w14:textId="77777777" w:rsidTr="00FD5FC6">
        <w:trPr>
          <w:trHeight w:val="146"/>
        </w:trPr>
        <w:tc>
          <w:tcPr>
            <w:tcW w:w="843" w:type="dxa"/>
          </w:tcPr>
          <w:p w14:paraId="5A3E26E1" w14:textId="77777777" w:rsidR="00D72E73" w:rsidRPr="00D11658" w:rsidRDefault="00D72E73" w:rsidP="00447F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14:paraId="1D665BFC" w14:textId="77777777" w:rsidR="00D72E73" w:rsidRPr="00D11658" w:rsidRDefault="00D72E73" w:rsidP="00447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E388A4" w14:textId="77777777" w:rsidR="00D72E73" w:rsidRPr="00D11658" w:rsidRDefault="00D72E73" w:rsidP="00447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§1.1</w:t>
            </w:r>
          </w:p>
        </w:tc>
        <w:tc>
          <w:tcPr>
            <w:tcW w:w="292" w:type="dxa"/>
          </w:tcPr>
          <w:p w14:paraId="05FE0154" w14:textId="77777777" w:rsidR="00D72E73" w:rsidRPr="00D11658" w:rsidRDefault="00D72E73" w:rsidP="0044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7C85AFD4" w14:textId="77777777" w:rsidR="0008343A" w:rsidRPr="00D11658" w:rsidRDefault="0008343A" w:rsidP="0044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ТБ и ПБ.</w:t>
            </w:r>
          </w:p>
          <w:p w14:paraId="2FB760B0" w14:textId="77777777" w:rsidR="00D72E73" w:rsidRPr="00D11658" w:rsidRDefault="00D72E73" w:rsidP="0044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Различные природные явления и причины их возникновения</w:t>
            </w:r>
            <w:r w:rsidR="000B1AC3" w:rsidRPr="00D116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2904FF67" w14:textId="77777777" w:rsidR="00D72E73" w:rsidRPr="00D11658" w:rsidRDefault="00D72E73" w:rsidP="0052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14:paraId="3FC6E67D" w14:textId="77777777" w:rsidR="00D72E73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Объяс-нение</w:t>
            </w:r>
            <w:proofErr w:type="spellEnd"/>
            <w:r w:rsidRPr="00D116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инструк</w:t>
            </w:r>
            <w:r w:rsidR="0008343A" w:rsidRPr="00D11658">
              <w:rPr>
                <w:rFonts w:ascii="Times New Roman" w:hAnsi="Times New Roman" w:cs="Times New Roman"/>
                <w:sz w:val="20"/>
                <w:szCs w:val="20"/>
              </w:rPr>
              <w:t>таж</w:t>
            </w:r>
          </w:p>
        </w:tc>
        <w:tc>
          <w:tcPr>
            <w:tcW w:w="2551" w:type="dxa"/>
          </w:tcPr>
          <w:p w14:paraId="4C851B9B" w14:textId="77777777" w:rsidR="00D72E73" w:rsidRPr="00D11658" w:rsidRDefault="00D72E73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Оболочка Земли: литосфера, атмосфера, 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гидросфера и биосфера. Географическая оболочка Земли. Круговорот веществ и энергии в гео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графической оболочке. </w:t>
            </w:r>
          </w:p>
        </w:tc>
        <w:tc>
          <w:tcPr>
            <w:tcW w:w="1843" w:type="dxa"/>
          </w:tcPr>
          <w:p w14:paraId="2980ED1D" w14:textId="77777777" w:rsidR="00C30AA0" w:rsidRPr="00D11658" w:rsidRDefault="00C30AA0" w:rsidP="00C30A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познавательных 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интересов, учебных мотивов.</w:t>
            </w:r>
          </w:p>
          <w:p w14:paraId="52154947" w14:textId="77777777" w:rsidR="00D72E73" w:rsidRPr="00D11658" w:rsidRDefault="00D72E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A8F72C" w14:textId="77777777" w:rsidR="00D72E73" w:rsidRPr="00D11658" w:rsidRDefault="00D15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формировать собственное мнение и 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позицию</w:t>
            </w:r>
          </w:p>
        </w:tc>
        <w:tc>
          <w:tcPr>
            <w:tcW w:w="1701" w:type="dxa"/>
          </w:tcPr>
          <w:p w14:paraId="0E1F0650" w14:textId="77777777" w:rsidR="00D72E73" w:rsidRPr="00D11658" w:rsidRDefault="00D15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различать 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природные явления, оказывающие влияние на безопасность жизнедеятельности человека</w:t>
            </w:r>
          </w:p>
        </w:tc>
        <w:tc>
          <w:tcPr>
            <w:tcW w:w="1701" w:type="dxa"/>
          </w:tcPr>
          <w:p w14:paraId="5741EECC" w14:textId="77777777" w:rsidR="00D72E73" w:rsidRPr="00D11658" w:rsidRDefault="00D15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принимать и 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сохранять учебную цель и задачу</w:t>
            </w:r>
          </w:p>
        </w:tc>
      </w:tr>
      <w:tr w:rsidR="00FE07E1" w:rsidRPr="00D11658" w14:paraId="33819045" w14:textId="77777777" w:rsidTr="00FD5FC6">
        <w:trPr>
          <w:trHeight w:val="146"/>
        </w:trPr>
        <w:tc>
          <w:tcPr>
            <w:tcW w:w="843" w:type="dxa"/>
          </w:tcPr>
          <w:p w14:paraId="2E7DEB80" w14:textId="77777777" w:rsidR="00FE07E1" w:rsidRPr="00D11658" w:rsidRDefault="00FE07E1" w:rsidP="00447F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</w:t>
            </w:r>
          </w:p>
          <w:p w14:paraId="2FC0604C" w14:textId="77777777" w:rsidR="00FE07E1" w:rsidRPr="00D11658" w:rsidRDefault="00FE07E1" w:rsidP="00447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3B1270" w14:textId="77777777" w:rsidR="00FE07E1" w:rsidRPr="00D11658" w:rsidRDefault="00FE07E1" w:rsidP="00447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§1.2</w:t>
            </w:r>
          </w:p>
        </w:tc>
        <w:tc>
          <w:tcPr>
            <w:tcW w:w="292" w:type="dxa"/>
          </w:tcPr>
          <w:p w14:paraId="2F3F0976" w14:textId="77777777" w:rsidR="00FE07E1" w:rsidRPr="00D11658" w:rsidRDefault="00FE07E1" w:rsidP="0044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205AC53E" w14:textId="77777777" w:rsidR="00FE07E1" w:rsidRPr="00D11658" w:rsidRDefault="00FE07E1" w:rsidP="0044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природных явлений</w:t>
            </w:r>
            <w:r w:rsidR="000B1AC3" w:rsidRPr="00D116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554DB00B" w14:textId="77777777" w:rsidR="00FE07E1" w:rsidRPr="00D11658" w:rsidRDefault="00FE07E1" w:rsidP="0052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0676BA4" w14:textId="77777777" w:rsidR="00FE07E1" w:rsidRPr="00D11658" w:rsidRDefault="0080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 xml:space="preserve">Лекция </w:t>
            </w:r>
          </w:p>
        </w:tc>
        <w:tc>
          <w:tcPr>
            <w:tcW w:w="2551" w:type="dxa"/>
          </w:tcPr>
          <w:p w14:paraId="3A993DA8" w14:textId="77777777" w:rsidR="00FE07E1" w:rsidRPr="00D11658" w:rsidRDefault="00FE07E1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Природные явления геологического, метеорологического, гидрологи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ческого, биологического и космического происхождения, их характе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ристика, возникновение опасности для жизнедеятельности человека.</w:t>
            </w:r>
          </w:p>
        </w:tc>
        <w:tc>
          <w:tcPr>
            <w:tcW w:w="1843" w:type="dxa"/>
            <w:vMerge w:val="restart"/>
          </w:tcPr>
          <w:p w14:paraId="23DF3006" w14:textId="77777777" w:rsidR="00FE07E1" w:rsidRPr="00D11658" w:rsidRDefault="00FE0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Формирование современной культуры безопасности жизнедеятельности на основе понимания необходимости защиты личности в условиях ЧС.</w:t>
            </w:r>
          </w:p>
        </w:tc>
        <w:tc>
          <w:tcPr>
            <w:tcW w:w="2126" w:type="dxa"/>
            <w:vMerge w:val="restart"/>
          </w:tcPr>
          <w:p w14:paraId="44420F6D" w14:textId="77777777" w:rsidR="00FE07E1" w:rsidRPr="00D11658" w:rsidRDefault="00FE0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Умение организовывать  учебное сотрудничество и совместную деятельность с учителем и сверстниками;   работать индивидуально и в группе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мнение.</w:t>
            </w:r>
          </w:p>
        </w:tc>
        <w:tc>
          <w:tcPr>
            <w:tcW w:w="1701" w:type="dxa"/>
          </w:tcPr>
          <w:p w14:paraId="355699BF" w14:textId="77777777" w:rsidR="00FE07E1" w:rsidRPr="00D11658" w:rsidRDefault="00FE07E1" w:rsidP="00FE07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1.Умение различать  природные явления, оказывающие влияние на безопасность жизнедеятельности человека.</w:t>
            </w:r>
          </w:p>
          <w:p w14:paraId="5655035C" w14:textId="77777777" w:rsidR="00FE07E1" w:rsidRPr="00D11658" w:rsidRDefault="00FE07E1" w:rsidP="00FE0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 xml:space="preserve">2.Умение характеризовать и анализировать природные явления </w:t>
            </w:r>
          </w:p>
        </w:tc>
        <w:tc>
          <w:tcPr>
            <w:tcW w:w="1701" w:type="dxa"/>
            <w:vMerge w:val="restart"/>
          </w:tcPr>
          <w:p w14:paraId="166ECB7F" w14:textId="77777777" w:rsidR="00FE07E1" w:rsidRPr="00D11658" w:rsidRDefault="00FE0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опасных и ЧС в рамках предложенных условий и требований, корректировать свои действия в соответствии с изменяющейся ситуацией.</w:t>
            </w:r>
          </w:p>
        </w:tc>
      </w:tr>
      <w:tr w:rsidR="00FE07E1" w:rsidRPr="00D11658" w14:paraId="2CA61321" w14:textId="77777777" w:rsidTr="00FD5FC6">
        <w:trPr>
          <w:trHeight w:val="146"/>
        </w:trPr>
        <w:tc>
          <w:tcPr>
            <w:tcW w:w="843" w:type="dxa"/>
          </w:tcPr>
          <w:p w14:paraId="0C886556" w14:textId="77777777" w:rsidR="00FE07E1" w:rsidRPr="00D11658" w:rsidRDefault="00FE07E1" w:rsidP="00447F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14:paraId="67A4458B" w14:textId="77777777" w:rsidR="00FE07E1" w:rsidRPr="00D11658" w:rsidRDefault="00FE07E1" w:rsidP="00447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0CD345" w14:textId="77777777" w:rsidR="00FE07E1" w:rsidRPr="00D11658" w:rsidRDefault="00FE07E1" w:rsidP="00447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§1.3</w:t>
            </w:r>
          </w:p>
        </w:tc>
        <w:tc>
          <w:tcPr>
            <w:tcW w:w="292" w:type="dxa"/>
          </w:tcPr>
          <w:p w14:paraId="1B11B584" w14:textId="77777777" w:rsidR="00FE07E1" w:rsidRPr="00D11658" w:rsidRDefault="00FE07E1" w:rsidP="0044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116D4C51" w14:textId="77777777" w:rsidR="00FE07E1" w:rsidRPr="00D11658" w:rsidRDefault="00FE07E1" w:rsidP="0044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sz w:val="24"/>
                <w:szCs w:val="24"/>
              </w:rPr>
              <w:t>Опасные и чрезвычайные ситуации. Общие понятия и определения</w:t>
            </w:r>
            <w:r w:rsidR="000B1AC3" w:rsidRPr="00D116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29157E38" w14:textId="77777777" w:rsidR="00FE07E1" w:rsidRPr="00D11658" w:rsidRDefault="00FE07E1" w:rsidP="00CA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897E610" w14:textId="77777777" w:rsidR="00FE07E1" w:rsidRPr="00D11658" w:rsidRDefault="0080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 xml:space="preserve">Рассказ </w:t>
            </w:r>
          </w:p>
        </w:tc>
        <w:tc>
          <w:tcPr>
            <w:tcW w:w="2551" w:type="dxa"/>
          </w:tcPr>
          <w:p w14:paraId="3661C4BC" w14:textId="77777777" w:rsidR="00FE07E1" w:rsidRPr="00D11658" w:rsidRDefault="00FE07E1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Опасная ситуация, стихийное бедствие, чрезвычайная ситуация, общие понятия и определения.</w:t>
            </w:r>
          </w:p>
          <w:p w14:paraId="5FC540BA" w14:textId="77777777" w:rsidR="00FE07E1" w:rsidRPr="00D11658" w:rsidRDefault="00FE07E1" w:rsidP="00447F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Чрезвычайные ситуации природного характера.</w:t>
            </w:r>
          </w:p>
        </w:tc>
        <w:tc>
          <w:tcPr>
            <w:tcW w:w="1843" w:type="dxa"/>
            <w:vMerge/>
          </w:tcPr>
          <w:p w14:paraId="2D511702" w14:textId="77777777" w:rsidR="00FE07E1" w:rsidRPr="00D11658" w:rsidRDefault="00FE07E1" w:rsidP="00FE0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1AEC6FBC" w14:textId="77777777" w:rsidR="00FE07E1" w:rsidRPr="00D11658" w:rsidRDefault="00FE0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B874820" w14:textId="77777777" w:rsidR="00FE07E1" w:rsidRPr="00D11658" w:rsidRDefault="00FE07E1" w:rsidP="00FE07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 причины возникновения ЧС.</w:t>
            </w:r>
          </w:p>
          <w:p w14:paraId="0FE6E2BF" w14:textId="77777777" w:rsidR="00FE07E1" w:rsidRPr="00D11658" w:rsidRDefault="00FE0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7957B40" w14:textId="77777777" w:rsidR="00FE07E1" w:rsidRPr="00D11658" w:rsidRDefault="00FE07E1" w:rsidP="00FE07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11F" w:rsidRPr="00D11658" w14:paraId="73FD79A8" w14:textId="77777777" w:rsidTr="00FD5FC6">
        <w:trPr>
          <w:trHeight w:val="146"/>
        </w:trPr>
        <w:tc>
          <w:tcPr>
            <w:tcW w:w="3799" w:type="dxa"/>
            <w:gridSpan w:val="3"/>
          </w:tcPr>
          <w:p w14:paraId="7A389A66" w14:textId="77777777" w:rsidR="00D72E73" w:rsidRPr="00D11658" w:rsidRDefault="00D72E73" w:rsidP="00CA6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b/>
                <w:sz w:val="24"/>
                <w:szCs w:val="24"/>
              </w:rPr>
              <w:t>2. Чрезвычайные ситуации геологического происхождения</w:t>
            </w:r>
          </w:p>
        </w:tc>
        <w:tc>
          <w:tcPr>
            <w:tcW w:w="851" w:type="dxa"/>
          </w:tcPr>
          <w:p w14:paraId="68882AD8" w14:textId="77777777" w:rsidR="00D72E73" w:rsidRPr="00D11658" w:rsidRDefault="00D72E73" w:rsidP="00526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992" w:type="dxa"/>
          </w:tcPr>
          <w:p w14:paraId="4AE0A0F8" w14:textId="77777777" w:rsidR="00D72E73" w:rsidRPr="00D11658" w:rsidRDefault="00D72E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68C37A4" w14:textId="77777777" w:rsidR="00D72E73" w:rsidRPr="00D11658" w:rsidRDefault="00D72E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C3F577B" w14:textId="77777777" w:rsidR="00D72E73" w:rsidRPr="00D11658" w:rsidRDefault="00D72E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50BFFC5" w14:textId="77777777" w:rsidR="00D72E73" w:rsidRPr="00D11658" w:rsidRDefault="00D72E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8600C98" w14:textId="77777777" w:rsidR="00D72E73" w:rsidRPr="00D11658" w:rsidRDefault="00D72E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7D00FDE" w14:textId="77777777" w:rsidR="00D72E73" w:rsidRPr="00D11658" w:rsidRDefault="00D72E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699" w:rsidRPr="00D11658" w14:paraId="744753B7" w14:textId="77777777" w:rsidTr="00FD5FC6">
        <w:trPr>
          <w:trHeight w:val="146"/>
        </w:trPr>
        <w:tc>
          <w:tcPr>
            <w:tcW w:w="843" w:type="dxa"/>
          </w:tcPr>
          <w:p w14:paraId="5E312335" w14:textId="77777777" w:rsidR="00C06699" w:rsidRPr="00D11658" w:rsidRDefault="00C06699" w:rsidP="00447F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  <w:p w14:paraId="1E2087CA" w14:textId="77777777" w:rsidR="00C06699" w:rsidRPr="00D11658" w:rsidRDefault="00C06699" w:rsidP="00447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061A8F" w14:textId="77777777" w:rsidR="00C06699" w:rsidRPr="00D11658" w:rsidRDefault="00C06699" w:rsidP="00447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§2.1.</w:t>
            </w:r>
          </w:p>
        </w:tc>
        <w:tc>
          <w:tcPr>
            <w:tcW w:w="292" w:type="dxa"/>
          </w:tcPr>
          <w:p w14:paraId="4235D968" w14:textId="77777777" w:rsidR="00C06699" w:rsidRPr="00D11658" w:rsidRDefault="00C06699" w:rsidP="0044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26E2557B" w14:textId="77777777" w:rsidR="00C06699" w:rsidRPr="00D11658" w:rsidRDefault="00C06699" w:rsidP="0044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Землетрясение. Причины возникновения зем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летрясения и его возможные последствия</w:t>
            </w:r>
            <w:r w:rsidR="000B1AC3"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53F61C56" w14:textId="77777777" w:rsidR="00C06699" w:rsidRPr="00D11658" w:rsidRDefault="00C06699" w:rsidP="0052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3A9E21D" w14:textId="77777777" w:rsidR="00C06699" w:rsidRPr="00D11658" w:rsidRDefault="00C06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7544854" w14:textId="77777777" w:rsidR="00C06699" w:rsidRPr="00D11658" w:rsidRDefault="00C06699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Геологические процессы, происходящие в литосфере Земли, в ре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зультате которых возникают землетрясения.</w:t>
            </w:r>
          </w:p>
          <w:p w14:paraId="07679789" w14:textId="77777777" w:rsidR="00C06699" w:rsidRPr="00D11658" w:rsidRDefault="00C06699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Очаг, магнитуда, эпицентр, интенсивность землетрясения. Опре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деление интенсивности землетрясения, возможные последствия зем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летрясения. Основные районы на территории России, где вероятность землетрясений велика.</w:t>
            </w:r>
          </w:p>
        </w:tc>
        <w:tc>
          <w:tcPr>
            <w:tcW w:w="1843" w:type="dxa"/>
            <w:vMerge w:val="restart"/>
          </w:tcPr>
          <w:p w14:paraId="2C2D0E28" w14:textId="77777777" w:rsidR="00C06699" w:rsidRPr="00D11658" w:rsidRDefault="00C06699" w:rsidP="00C066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1.Развитие познавательных интересов, учебных мотивов.</w:t>
            </w:r>
          </w:p>
          <w:p w14:paraId="5784CE86" w14:textId="77777777" w:rsidR="00C06699" w:rsidRPr="00D11658" w:rsidRDefault="00C06699" w:rsidP="00C06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 xml:space="preserve">2. Формирование современной культуры безопасности 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жизнедеятельности на основе понимания необходимости защиты личности, общества и государства по средствам осознания значимости безопасного поведения в условиях ЧС.</w:t>
            </w:r>
          </w:p>
        </w:tc>
        <w:tc>
          <w:tcPr>
            <w:tcW w:w="2126" w:type="dxa"/>
            <w:vMerge w:val="restart"/>
          </w:tcPr>
          <w:p w14:paraId="1CF3DB26" w14:textId="77777777" w:rsidR="00C06699" w:rsidRPr="00D11658" w:rsidRDefault="00C06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организовывать  учебное сотрудничество и совместную деятельность с учителем и сверстниками;   работать индивидуально и 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группе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</w:t>
            </w:r>
            <w:r w:rsidR="00447F73" w:rsidRPr="00D116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522B0CEE" w14:textId="77777777" w:rsidR="00C06699" w:rsidRPr="00D11658" w:rsidRDefault="00C06699" w:rsidP="00C066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анализировать причины возникновения ЧС.</w:t>
            </w:r>
          </w:p>
          <w:p w14:paraId="589BF547" w14:textId="77777777" w:rsidR="00C06699" w:rsidRPr="00D11658" w:rsidRDefault="00C06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721D976E" w14:textId="77777777" w:rsidR="00C06699" w:rsidRPr="00D11658" w:rsidRDefault="00C06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 xml:space="preserve">Умение самостоятельно планировать пути  достижения целей,  в том числе альтернативные,  осознанно 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выбирать  наиболее эффективные способы решения учебных и познавательных задач</w:t>
            </w:r>
            <w:r w:rsidR="00447F73" w:rsidRPr="00D116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06699" w:rsidRPr="00D11658" w14:paraId="3A90FFDB" w14:textId="77777777" w:rsidTr="00FD5FC6">
        <w:trPr>
          <w:trHeight w:val="146"/>
        </w:trPr>
        <w:tc>
          <w:tcPr>
            <w:tcW w:w="843" w:type="dxa"/>
          </w:tcPr>
          <w:p w14:paraId="6F637DF3" w14:textId="77777777" w:rsidR="00C06699" w:rsidRPr="00D11658" w:rsidRDefault="00C06699" w:rsidP="00447F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</w:t>
            </w:r>
          </w:p>
          <w:p w14:paraId="56E3D7D3" w14:textId="77777777" w:rsidR="00C06699" w:rsidRPr="00D11658" w:rsidRDefault="00C06699" w:rsidP="00447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DB9FED" w14:textId="77777777" w:rsidR="00C06699" w:rsidRPr="00D11658" w:rsidRDefault="00C06699" w:rsidP="00447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§2.2.</w:t>
            </w:r>
          </w:p>
        </w:tc>
        <w:tc>
          <w:tcPr>
            <w:tcW w:w="292" w:type="dxa"/>
          </w:tcPr>
          <w:p w14:paraId="6D9344FA" w14:textId="77777777" w:rsidR="00C06699" w:rsidRPr="00D11658" w:rsidRDefault="00C06699" w:rsidP="0044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45CA0AA7" w14:textId="77777777" w:rsidR="00C06699" w:rsidRPr="00D11658" w:rsidRDefault="00C06699" w:rsidP="0044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от последствий землетрясе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</w:t>
            </w:r>
            <w:r w:rsidR="000B1AC3"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73078ECB" w14:textId="77777777" w:rsidR="00C06699" w:rsidRPr="00D11658" w:rsidRDefault="00C06699" w:rsidP="0052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3FDF1B1" w14:textId="77777777" w:rsidR="00C06699" w:rsidRPr="00D11658" w:rsidRDefault="00C06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02DD52A" w14:textId="77777777" w:rsidR="00C06699" w:rsidRPr="00D11658" w:rsidRDefault="00C06699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 мероприятий, проводимых по защите населения от по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следствий землетрясений в рамках задач, решаемых РСЧС. Прогно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зирование землетрясений. Определение наиболее сейсмоопасных районов на территории страны. Разработка способов повышения устойчивости зданий и сооружений, а также защиты от воздействия сейсмических волн. Организация оповещения населения. Обучение населения правилам безопасного поведения в сейсмоопасных райо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нах. Организация аварийно-спасательных работ.</w:t>
            </w:r>
          </w:p>
        </w:tc>
        <w:tc>
          <w:tcPr>
            <w:tcW w:w="1843" w:type="dxa"/>
            <w:vMerge/>
          </w:tcPr>
          <w:p w14:paraId="39577923" w14:textId="77777777" w:rsidR="00C06699" w:rsidRPr="00D11658" w:rsidRDefault="00C06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6BCEF520" w14:textId="77777777" w:rsidR="00C06699" w:rsidRPr="00D11658" w:rsidRDefault="00C06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D9EBC6A" w14:textId="77777777" w:rsidR="00C06699" w:rsidRPr="00D11658" w:rsidRDefault="00C06699" w:rsidP="00C066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 причины возникновения ЧС.</w:t>
            </w:r>
          </w:p>
          <w:p w14:paraId="4DAF2F02" w14:textId="77777777" w:rsidR="00C06699" w:rsidRPr="00D11658" w:rsidRDefault="00C06699" w:rsidP="00C066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Умение моделировать действия населения по сигналам оповещения о ЧС.</w:t>
            </w:r>
          </w:p>
          <w:p w14:paraId="54AB4D59" w14:textId="77777777" w:rsidR="00C06699" w:rsidRPr="00D11658" w:rsidRDefault="00C06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AC31F35" w14:textId="77777777" w:rsidR="00C06699" w:rsidRPr="00D11658" w:rsidRDefault="00C06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699" w:rsidRPr="00D11658" w14:paraId="1AFD591C" w14:textId="77777777" w:rsidTr="00FD5FC6">
        <w:trPr>
          <w:trHeight w:val="146"/>
        </w:trPr>
        <w:tc>
          <w:tcPr>
            <w:tcW w:w="843" w:type="dxa"/>
          </w:tcPr>
          <w:p w14:paraId="67B458F6" w14:textId="77777777" w:rsidR="00C06699" w:rsidRPr="00D11658" w:rsidRDefault="00C06699" w:rsidP="00447F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  <w:p w14:paraId="0CC5BE7F" w14:textId="77777777" w:rsidR="00C06699" w:rsidRPr="00D11658" w:rsidRDefault="00C06699" w:rsidP="00447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29BB8C" w14:textId="77777777" w:rsidR="00C06699" w:rsidRPr="00D11658" w:rsidRDefault="00C06699" w:rsidP="00447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§2.3.</w:t>
            </w:r>
          </w:p>
        </w:tc>
        <w:tc>
          <w:tcPr>
            <w:tcW w:w="292" w:type="dxa"/>
          </w:tcPr>
          <w:p w14:paraId="710CA02E" w14:textId="77777777" w:rsidR="00C06699" w:rsidRPr="00D11658" w:rsidRDefault="00C06699" w:rsidP="0044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0C69F901" w14:textId="77777777" w:rsidR="00C06699" w:rsidRPr="00D11658" w:rsidRDefault="00C06699" w:rsidP="00CA69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безопасного поведения населения при землетрясении</w:t>
            </w:r>
            <w:r w:rsidR="000B1AC3"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8824B3E" w14:textId="77777777" w:rsidR="00C06699" w:rsidRPr="00D11658" w:rsidRDefault="00C06699" w:rsidP="00CA69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98D65FD" w14:textId="77777777" w:rsidR="00C06699" w:rsidRPr="00D11658" w:rsidRDefault="00C06699" w:rsidP="00CA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Проверочная работа № 1 по теме: «Землетрясения. Правила безопасного поведения при землетрясении».</w:t>
            </w:r>
          </w:p>
        </w:tc>
        <w:tc>
          <w:tcPr>
            <w:tcW w:w="851" w:type="dxa"/>
          </w:tcPr>
          <w:p w14:paraId="608E53EE" w14:textId="77777777" w:rsidR="00C06699" w:rsidRPr="00D11658" w:rsidRDefault="00C06699" w:rsidP="0052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F36B411" w14:textId="77777777" w:rsidR="00C06699" w:rsidRPr="00D11658" w:rsidRDefault="00C06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Самос-</w:t>
            </w:r>
            <w:proofErr w:type="spellStart"/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тоятель</w:t>
            </w:r>
            <w:proofErr w:type="spellEnd"/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-ная работа</w:t>
            </w:r>
          </w:p>
        </w:tc>
        <w:tc>
          <w:tcPr>
            <w:tcW w:w="2551" w:type="dxa"/>
          </w:tcPr>
          <w:p w14:paraId="00A6CB84" w14:textId="77777777" w:rsidR="00C06699" w:rsidRPr="00D11658" w:rsidRDefault="00C06699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Общие меры безопасности для населения, проживающего в сей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смоопасных районах. Правила поведения во время землетрясения в различных ситуациях: если землетрясение застало вас дома, на ули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це, в школе и др.</w:t>
            </w:r>
          </w:p>
          <w:p w14:paraId="19DA4A8B" w14:textId="77777777" w:rsidR="00C06699" w:rsidRPr="00D11658" w:rsidRDefault="00C06699" w:rsidP="00447F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Правила безопасного поведения после 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землетрясения.</w:t>
            </w:r>
          </w:p>
        </w:tc>
        <w:tc>
          <w:tcPr>
            <w:tcW w:w="1843" w:type="dxa"/>
          </w:tcPr>
          <w:p w14:paraId="666A63D4" w14:textId="77777777" w:rsidR="00C06699" w:rsidRPr="00D11658" w:rsidRDefault="00C06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современной культуры безопасности жизнедеятельности на основе понимания необходимости защиты личности, общества и государства по средствам 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осознания значимости безопасного поведения в условиях ЧС.</w:t>
            </w:r>
          </w:p>
        </w:tc>
        <w:tc>
          <w:tcPr>
            <w:tcW w:w="2126" w:type="dxa"/>
          </w:tcPr>
          <w:p w14:paraId="1A849D3D" w14:textId="77777777" w:rsidR="00C06699" w:rsidRPr="00D11658" w:rsidRDefault="00C06699" w:rsidP="00C06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Работать индивидуально и в группе находить общее решение и разрешать конфликты на основе согласования позиций и учёта интересов</w:t>
            </w:r>
          </w:p>
        </w:tc>
        <w:tc>
          <w:tcPr>
            <w:tcW w:w="1701" w:type="dxa"/>
          </w:tcPr>
          <w:p w14:paraId="6C90E774" w14:textId="77777777" w:rsidR="00C06699" w:rsidRPr="00D11658" w:rsidRDefault="00C06699" w:rsidP="00C066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 xml:space="preserve">Умение характеризовать основные мероприятия, проводимые в РФ по защите населения от ЧС природного характера. </w:t>
            </w:r>
          </w:p>
          <w:p w14:paraId="0E0C331F" w14:textId="77777777" w:rsidR="00C06699" w:rsidRPr="00D11658" w:rsidRDefault="00C06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511E7FC" w14:textId="77777777" w:rsidR="00C06699" w:rsidRPr="00D11658" w:rsidRDefault="00C06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E73" w:rsidRPr="00D11658" w14:paraId="7C2B625E" w14:textId="77777777" w:rsidTr="00FD5FC6">
        <w:trPr>
          <w:trHeight w:val="146"/>
        </w:trPr>
        <w:tc>
          <w:tcPr>
            <w:tcW w:w="843" w:type="dxa"/>
          </w:tcPr>
          <w:p w14:paraId="0450413F" w14:textId="77777777" w:rsidR="00D72E73" w:rsidRPr="00D11658" w:rsidRDefault="00D72E73" w:rsidP="00447F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  <w:p w14:paraId="15E3B899" w14:textId="77777777" w:rsidR="00D72E73" w:rsidRPr="00D11658" w:rsidRDefault="00D72E73" w:rsidP="00447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2D8D96" w14:textId="77777777" w:rsidR="00D72E73" w:rsidRPr="00D11658" w:rsidRDefault="00D72E73" w:rsidP="00CA6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§2.4.</w:t>
            </w:r>
          </w:p>
        </w:tc>
        <w:tc>
          <w:tcPr>
            <w:tcW w:w="292" w:type="dxa"/>
          </w:tcPr>
          <w:p w14:paraId="5A9DA2AF" w14:textId="77777777" w:rsidR="00D72E73" w:rsidRPr="00D11658" w:rsidRDefault="00D72E73" w:rsidP="0044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6C7702B1" w14:textId="77777777" w:rsidR="00D72E73" w:rsidRPr="00D11658" w:rsidRDefault="00D72E73" w:rsidP="0044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Вулканы, извержение вулканов, расположение вулканов на Земле</w:t>
            </w:r>
            <w:r w:rsidR="000B1AC3"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2CAF2874" w14:textId="77777777" w:rsidR="00D72E73" w:rsidRPr="00D11658" w:rsidRDefault="00D72E73" w:rsidP="00CA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6AFB033" w14:textId="77777777" w:rsidR="00D72E73" w:rsidRPr="00D11658" w:rsidRDefault="00D72E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D076800" w14:textId="77777777" w:rsidR="00D72E73" w:rsidRPr="00D11658" w:rsidRDefault="00D72E73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Вулканы, места их образования, причины извержения вулканов. Типы вулканов: действующие, дремлющие и потухшие вулканы.</w:t>
            </w:r>
          </w:p>
          <w:p w14:paraId="102D88D1" w14:textId="77777777" w:rsidR="00D72E73" w:rsidRPr="00D11658" w:rsidRDefault="00D72E73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Предвестники извержения вулканов.</w:t>
            </w:r>
          </w:p>
        </w:tc>
        <w:tc>
          <w:tcPr>
            <w:tcW w:w="1843" w:type="dxa"/>
          </w:tcPr>
          <w:p w14:paraId="3DE671F9" w14:textId="77777777" w:rsidR="00D72E73" w:rsidRPr="00D11658" w:rsidRDefault="007E0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познавательных интересов, учебных мотивов.</w:t>
            </w:r>
          </w:p>
        </w:tc>
        <w:tc>
          <w:tcPr>
            <w:tcW w:w="2126" w:type="dxa"/>
          </w:tcPr>
          <w:p w14:paraId="4CAF3233" w14:textId="77777777" w:rsidR="00D72E73" w:rsidRPr="00D11658" w:rsidRDefault="0044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Формирование и развитие компетентностей в области использования информационно-коммуникативных технологий.</w:t>
            </w:r>
          </w:p>
        </w:tc>
        <w:tc>
          <w:tcPr>
            <w:tcW w:w="1701" w:type="dxa"/>
          </w:tcPr>
          <w:p w14:paraId="7825B913" w14:textId="77777777" w:rsidR="00D72E73" w:rsidRPr="00D11658" w:rsidRDefault="0096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источников.</w:t>
            </w:r>
          </w:p>
        </w:tc>
        <w:tc>
          <w:tcPr>
            <w:tcW w:w="1701" w:type="dxa"/>
          </w:tcPr>
          <w:p w14:paraId="5A39F2FB" w14:textId="77777777" w:rsidR="00D72E73" w:rsidRPr="00D11658" w:rsidRDefault="0044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определять цели своего обуче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ставить и формулировать для себя новые задачи в учё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softHyphen/>
              <w:t>бе и познавательной деятельности, развивать мотивы и инте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softHyphen/>
              <w:t>ресы своей познавательной деятельности.</w:t>
            </w:r>
          </w:p>
        </w:tc>
      </w:tr>
      <w:tr w:rsidR="00D72E73" w:rsidRPr="00D11658" w14:paraId="5C0A2A8B" w14:textId="77777777" w:rsidTr="00FD5FC6">
        <w:trPr>
          <w:trHeight w:val="146"/>
        </w:trPr>
        <w:tc>
          <w:tcPr>
            <w:tcW w:w="843" w:type="dxa"/>
          </w:tcPr>
          <w:p w14:paraId="2769B287" w14:textId="77777777" w:rsidR="00D72E73" w:rsidRPr="00D11658" w:rsidRDefault="00D72E73" w:rsidP="00447F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  <w:p w14:paraId="1CF29A9F" w14:textId="77777777" w:rsidR="00D72E73" w:rsidRPr="00D11658" w:rsidRDefault="00D72E73" w:rsidP="00447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22745F" w14:textId="77777777" w:rsidR="00D72E73" w:rsidRPr="00D11658" w:rsidRDefault="00D72E73" w:rsidP="00447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§2.5.</w:t>
            </w:r>
          </w:p>
        </w:tc>
        <w:tc>
          <w:tcPr>
            <w:tcW w:w="292" w:type="dxa"/>
          </w:tcPr>
          <w:p w14:paraId="1ED7133E" w14:textId="77777777" w:rsidR="00D72E73" w:rsidRPr="00D11658" w:rsidRDefault="00D72E73" w:rsidP="0044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3C09E3E0" w14:textId="77777777" w:rsidR="00D72E73" w:rsidRPr="00D11658" w:rsidRDefault="00D72E73" w:rsidP="0044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Последствия извержения вулканов. Защита на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селения</w:t>
            </w:r>
            <w:r w:rsidR="000B1AC3"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6277E49C" w14:textId="77777777" w:rsidR="00D72E73" w:rsidRPr="00D11658" w:rsidRDefault="00D72E73" w:rsidP="00CA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C8A2584" w14:textId="77777777" w:rsidR="00D72E73" w:rsidRPr="00D11658" w:rsidRDefault="00D72E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ACE018F" w14:textId="77777777" w:rsidR="00D72E73" w:rsidRPr="00D11658" w:rsidRDefault="00D72E73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 лавовых потоков, вулканических грязевых потоков, выпадение твердых вулканических продуктов, образование палящей вулканической тучи, выделение вулканических газов.</w:t>
            </w:r>
          </w:p>
          <w:p w14:paraId="5C1EA529" w14:textId="77777777" w:rsidR="00D72E73" w:rsidRPr="00D11658" w:rsidRDefault="00D72E73" w:rsidP="00447F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защиты населения от последствий извержения вул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канов.</w:t>
            </w:r>
          </w:p>
        </w:tc>
        <w:tc>
          <w:tcPr>
            <w:tcW w:w="1843" w:type="dxa"/>
          </w:tcPr>
          <w:p w14:paraId="1EB30A69" w14:textId="77777777" w:rsidR="00D72E73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Усвоение правил индивидуального и коллективного безопасного поведения в ЧС, угрожающих жизни и здоровью людей.</w:t>
            </w:r>
          </w:p>
        </w:tc>
        <w:tc>
          <w:tcPr>
            <w:tcW w:w="2126" w:type="dxa"/>
          </w:tcPr>
          <w:p w14:paraId="55A322ED" w14:textId="77777777" w:rsidR="00D72E73" w:rsidRPr="00D11658" w:rsidRDefault="0044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взаимодействовать с окружающими, выполнять различные социальные роли во время и при ликвидации последствий ЧС.</w:t>
            </w:r>
          </w:p>
        </w:tc>
        <w:tc>
          <w:tcPr>
            <w:tcW w:w="1701" w:type="dxa"/>
          </w:tcPr>
          <w:p w14:paraId="6E7FD48F" w14:textId="77777777" w:rsidR="00D72E73" w:rsidRPr="00D11658" w:rsidRDefault="0096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Освоение приёмов действий в опасных и чрезвычайных ситуациях природного характера.</w:t>
            </w:r>
          </w:p>
        </w:tc>
        <w:tc>
          <w:tcPr>
            <w:tcW w:w="1701" w:type="dxa"/>
          </w:tcPr>
          <w:p w14:paraId="390A5275" w14:textId="77777777" w:rsidR="00D72E73" w:rsidRPr="00D11658" w:rsidRDefault="00447F73" w:rsidP="00447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</w:t>
            </w:r>
          </w:p>
        </w:tc>
      </w:tr>
      <w:tr w:rsidR="00D72E73" w:rsidRPr="00D11658" w14:paraId="5FE97270" w14:textId="77777777" w:rsidTr="00FD5FC6">
        <w:trPr>
          <w:trHeight w:val="146"/>
        </w:trPr>
        <w:tc>
          <w:tcPr>
            <w:tcW w:w="843" w:type="dxa"/>
          </w:tcPr>
          <w:p w14:paraId="0D0F00BF" w14:textId="77777777" w:rsidR="00D72E73" w:rsidRPr="00D11658" w:rsidRDefault="00D72E73" w:rsidP="00447F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9.</w:t>
            </w:r>
          </w:p>
          <w:p w14:paraId="139C6898" w14:textId="77777777" w:rsidR="00D72E73" w:rsidRPr="00D11658" w:rsidRDefault="00D72E73" w:rsidP="00447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655473" w14:textId="77777777" w:rsidR="00D72E73" w:rsidRPr="00D11658" w:rsidRDefault="00D72E73" w:rsidP="00447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§2.6.</w:t>
            </w:r>
          </w:p>
        </w:tc>
        <w:tc>
          <w:tcPr>
            <w:tcW w:w="292" w:type="dxa"/>
          </w:tcPr>
          <w:p w14:paraId="3465B9B0" w14:textId="77777777" w:rsidR="00D72E73" w:rsidRPr="00D11658" w:rsidRDefault="00D72E73" w:rsidP="0044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3D915CCB" w14:textId="77777777" w:rsidR="00D72E73" w:rsidRPr="00D11658" w:rsidRDefault="00D72E73" w:rsidP="00CA69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Оползни и обвалы, их последствия. Защита населения.</w:t>
            </w:r>
          </w:p>
          <w:p w14:paraId="0CA1B902" w14:textId="77777777" w:rsidR="00D72E73" w:rsidRPr="00D11658" w:rsidRDefault="00D72E73" w:rsidP="00CA69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3432C5D" w14:textId="77777777" w:rsidR="00D72E73" w:rsidRPr="00D11658" w:rsidRDefault="00D72E73" w:rsidP="00CA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Проверочная работа № 2 по теме: «ЧС геологического происхождения».</w:t>
            </w:r>
          </w:p>
        </w:tc>
        <w:tc>
          <w:tcPr>
            <w:tcW w:w="851" w:type="dxa"/>
          </w:tcPr>
          <w:p w14:paraId="3309ACD3" w14:textId="77777777" w:rsidR="00D72E73" w:rsidRPr="00D11658" w:rsidRDefault="00D72E73" w:rsidP="00CA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537E79B" w14:textId="77777777" w:rsidR="00D72E73" w:rsidRPr="00D11658" w:rsidRDefault="00083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Самос-</w:t>
            </w:r>
            <w:proofErr w:type="spellStart"/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тоятель</w:t>
            </w:r>
            <w:proofErr w:type="spellEnd"/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-ная работа</w:t>
            </w:r>
          </w:p>
        </w:tc>
        <w:tc>
          <w:tcPr>
            <w:tcW w:w="2551" w:type="dxa"/>
          </w:tcPr>
          <w:p w14:paraId="1CBCEDB1" w14:textId="77777777" w:rsidR="00D72E73" w:rsidRPr="00D11658" w:rsidRDefault="00D72E73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Классификация оползней</w:t>
            </w:r>
            <w:r w:rsidR="000B211F"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обвалов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занимаемой ими площади.</w:t>
            </w:r>
          </w:p>
          <w:p w14:paraId="16F7649D" w14:textId="77777777" w:rsidR="00D72E73" w:rsidRPr="00D11658" w:rsidRDefault="00D72E73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Последствия оползней</w:t>
            </w:r>
            <w:r w:rsidR="000B211F"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обвалов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Организация защиты населения от послед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ствий оползней</w:t>
            </w:r>
            <w:r w:rsidR="000B211F"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обвалов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2BDB8F30" w14:textId="77777777" w:rsidR="00D72E73" w:rsidRPr="00D11658" w:rsidRDefault="00D72E73" w:rsidP="000B21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Рекомендации населению по действиям при угрозе возникнове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оползня</w:t>
            </w:r>
            <w:r w:rsidR="000B211F"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обвалов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</w:tcPr>
          <w:p w14:paraId="2110E81A" w14:textId="77777777" w:rsidR="00D72E73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Усвоение правил индивидуального и коллективного безопасного поведения в ЧС, угрожающих жизни и здоровью людей.</w:t>
            </w:r>
          </w:p>
        </w:tc>
        <w:tc>
          <w:tcPr>
            <w:tcW w:w="2126" w:type="dxa"/>
          </w:tcPr>
          <w:p w14:paraId="20A4E1BF" w14:textId="77777777" w:rsidR="00D72E73" w:rsidRPr="00D11658" w:rsidRDefault="00BC5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Работать индивидуально и в группе находить общее решение и разрешать конфликты на основе согласования позиций и учёта интересов</w:t>
            </w:r>
            <w:r w:rsidR="007E0631" w:rsidRPr="00D116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70752DFB" w14:textId="77777777" w:rsidR="00D72E73" w:rsidRPr="00D11658" w:rsidRDefault="0096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 явления и события природного характера, выявлять причины их возникновения и возможные последствия, проектировать модели личного безопасного поведения.</w:t>
            </w:r>
          </w:p>
        </w:tc>
        <w:tc>
          <w:tcPr>
            <w:tcW w:w="1701" w:type="dxa"/>
          </w:tcPr>
          <w:p w14:paraId="5A71EEF7" w14:textId="77777777" w:rsidR="00D72E73" w:rsidRPr="00D11658" w:rsidRDefault="00401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Умение оценивать правильность</w:t>
            </w:r>
            <w:r w:rsidR="00C01718" w:rsidRPr="00D11658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учебной задачи в области безопасности жизнедеятельности, собственные пути ее решения</w:t>
            </w:r>
          </w:p>
        </w:tc>
      </w:tr>
      <w:tr w:rsidR="000B211F" w:rsidRPr="00D11658" w14:paraId="092DE6D6" w14:textId="77777777" w:rsidTr="00FD5FC6">
        <w:trPr>
          <w:trHeight w:val="146"/>
        </w:trPr>
        <w:tc>
          <w:tcPr>
            <w:tcW w:w="3799" w:type="dxa"/>
            <w:gridSpan w:val="3"/>
          </w:tcPr>
          <w:p w14:paraId="19D8246E" w14:textId="77777777" w:rsidR="00D72E73" w:rsidRPr="00D11658" w:rsidRDefault="00D72E73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D116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116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Чрезвычайные   ситуации   метеорологического происхождения</w:t>
            </w:r>
          </w:p>
        </w:tc>
        <w:tc>
          <w:tcPr>
            <w:tcW w:w="851" w:type="dxa"/>
          </w:tcPr>
          <w:p w14:paraId="13FA5F76" w14:textId="77777777" w:rsidR="00D72E73" w:rsidRPr="00D11658" w:rsidRDefault="00D72E73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72D00FF" w14:textId="77777777" w:rsidR="00D72E73" w:rsidRPr="00D11658" w:rsidRDefault="00D72E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48BE2EB" w14:textId="77777777" w:rsidR="00D72E73" w:rsidRPr="00D11658" w:rsidRDefault="00D72E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58D389F" w14:textId="77777777" w:rsidR="00D72E73" w:rsidRPr="00D11658" w:rsidRDefault="00D72E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5C21123" w14:textId="77777777" w:rsidR="00D72E73" w:rsidRPr="00D11658" w:rsidRDefault="00D72E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11862B4" w14:textId="77777777" w:rsidR="00D72E73" w:rsidRPr="00D11658" w:rsidRDefault="00D72E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8F57F4" w14:textId="77777777" w:rsidR="00D72E73" w:rsidRPr="00D11658" w:rsidRDefault="00D72E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11F" w:rsidRPr="00D11658" w14:paraId="7BE207A8" w14:textId="77777777" w:rsidTr="00FD5FC6">
        <w:trPr>
          <w:trHeight w:val="146"/>
        </w:trPr>
        <w:tc>
          <w:tcPr>
            <w:tcW w:w="843" w:type="dxa"/>
          </w:tcPr>
          <w:p w14:paraId="40FD6640" w14:textId="77777777" w:rsidR="00D72E73" w:rsidRPr="00D11658" w:rsidRDefault="00D72E73" w:rsidP="00447F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  <w:p w14:paraId="54487C2A" w14:textId="77777777" w:rsidR="00D72E73" w:rsidRPr="00D11658" w:rsidRDefault="00D72E73" w:rsidP="00447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D04C11" w14:textId="77777777" w:rsidR="00D72E73" w:rsidRPr="00D11658" w:rsidRDefault="00D72E73" w:rsidP="00447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§3.1.</w:t>
            </w:r>
          </w:p>
        </w:tc>
        <w:tc>
          <w:tcPr>
            <w:tcW w:w="292" w:type="dxa"/>
          </w:tcPr>
          <w:p w14:paraId="01032F33" w14:textId="77777777" w:rsidR="00D72E73" w:rsidRPr="00D11658" w:rsidRDefault="00D72E73" w:rsidP="0044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7236774A" w14:textId="77777777" w:rsidR="00D72E73" w:rsidRPr="00D11658" w:rsidRDefault="00D72E73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Ураганы и бури, причины их возникновения, возможные последствия</w:t>
            </w:r>
            <w:r w:rsidR="000B1AC3"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2E8B41D4" w14:textId="77777777" w:rsidR="00D72E73" w:rsidRPr="00D11658" w:rsidRDefault="00D72E73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F692F45" w14:textId="77777777" w:rsidR="00D72E73" w:rsidRPr="00D11658" w:rsidRDefault="00D72E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14727F4" w14:textId="77777777" w:rsidR="00D72E73" w:rsidRPr="00D11658" w:rsidRDefault="00D72E73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Ураганы и бури, причины их возникновения, возможные послед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ствия. Циклоны, их строение, скорость перемещения; циклоны — причина возникновения ураганов и бурь.</w:t>
            </w:r>
          </w:p>
          <w:p w14:paraId="51D4BD31" w14:textId="77777777" w:rsidR="00D72E73" w:rsidRPr="00D11658" w:rsidRDefault="00D72E73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Последствия ураганов и бурь. Характеристика разрушительной силы ураганов и бурь. Шкала Бофорта, определяющая силу ветра. Воздействие ветра на окружающую среду.</w:t>
            </w:r>
          </w:p>
        </w:tc>
        <w:tc>
          <w:tcPr>
            <w:tcW w:w="1843" w:type="dxa"/>
          </w:tcPr>
          <w:p w14:paraId="696ADCE3" w14:textId="77777777" w:rsidR="00D72E73" w:rsidRPr="00D11658" w:rsidRDefault="007E0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познавательных интересов, учебных мотивов.</w:t>
            </w:r>
          </w:p>
        </w:tc>
        <w:tc>
          <w:tcPr>
            <w:tcW w:w="2126" w:type="dxa"/>
          </w:tcPr>
          <w:p w14:paraId="43A8D35F" w14:textId="77777777" w:rsidR="00D72E73" w:rsidRPr="00D11658" w:rsidRDefault="0044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Формирование и развитие компетентностей в области использования информационно-коммуникативных технологий.</w:t>
            </w:r>
          </w:p>
        </w:tc>
        <w:tc>
          <w:tcPr>
            <w:tcW w:w="1701" w:type="dxa"/>
          </w:tcPr>
          <w:p w14:paraId="3EC1B45C" w14:textId="77777777" w:rsidR="00D72E73" w:rsidRPr="00D11658" w:rsidRDefault="0096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Знания об опасных и чрезвычайных ситуациях, о влиянии последствий на безопасность личности, общества и государства.</w:t>
            </w:r>
          </w:p>
        </w:tc>
        <w:tc>
          <w:tcPr>
            <w:tcW w:w="1701" w:type="dxa"/>
          </w:tcPr>
          <w:p w14:paraId="283106E3" w14:textId="77777777" w:rsidR="00D72E73" w:rsidRPr="00D11658" w:rsidRDefault="0044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определять цели обучения, ставить и формулировать для себя новые задачи в учебе и познавательной деятельности.</w:t>
            </w:r>
          </w:p>
        </w:tc>
      </w:tr>
      <w:tr w:rsidR="000B211F" w:rsidRPr="00D11658" w14:paraId="5C9D8955" w14:textId="77777777" w:rsidTr="00FD5FC6">
        <w:trPr>
          <w:trHeight w:val="146"/>
        </w:trPr>
        <w:tc>
          <w:tcPr>
            <w:tcW w:w="843" w:type="dxa"/>
          </w:tcPr>
          <w:p w14:paraId="294CA607" w14:textId="77777777" w:rsidR="00D72E73" w:rsidRPr="00D11658" w:rsidRDefault="00D72E73" w:rsidP="00447F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  <w:p w14:paraId="7C8A26E4" w14:textId="77777777" w:rsidR="00D72E73" w:rsidRPr="00D11658" w:rsidRDefault="00D72E73" w:rsidP="00447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02FC8D" w14:textId="77777777" w:rsidR="00D72E73" w:rsidRPr="00D11658" w:rsidRDefault="00D72E73" w:rsidP="00447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§3.2.</w:t>
            </w:r>
          </w:p>
        </w:tc>
        <w:tc>
          <w:tcPr>
            <w:tcW w:w="292" w:type="dxa"/>
          </w:tcPr>
          <w:p w14:paraId="1C9F93A7" w14:textId="77777777" w:rsidR="00D72E73" w:rsidRPr="00D11658" w:rsidRDefault="00D72E73" w:rsidP="0044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30F02CC2" w14:textId="77777777" w:rsidR="00D72E73" w:rsidRPr="00D11658" w:rsidRDefault="00D72E73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  населения   от  последствий   ураганов и бурь</w:t>
            </w:r>
            <w:r w:rsidR="000B1AC3"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08F1E612" w14:textId="77777777" w:rsidR="00D72E73" w:rsidRPr="00D11658" w:rsidRDefault="00D72E73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31400FA" w14:textId="77777777" w:rsidR="00D72E73" w:rsidRPr="00D11658" w:rsidRDefault="00D72E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17658C0" w14:textId="77777777" w:rsidR="00D72E73" w:rsidRPr="00D11658" w:rsidRDefault="00D72E73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проводимые в рамках задач, решаемых РСЧС, по защите населения от последствий ураганов и бурь.</w:t>
            </w:r>
          </w:p>
          <w:p w14:paraId="6437A719" w14:textId="77777777" w:rsidR="00D72E73" w:rsidRDefault="00D72E73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непрерывного наблюдения 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 состоянием атмосферы. Прогноз возникновения циклонов, их перемещения и возможные последствия. Осуществление заблаговременных и оперативных меро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приятий. Организация оповещения населения об угрозе ураганов и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бурь. Рекомендации населению по правилам поведения при получе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нии штормового предупреждения о приближении урагана (бури).</w:t>
            </w:r>
          </w:p>
          <w:p w14:paraId="461252E8" w14:textId="77777777" w:rsidR="00D11658" w:rsidRDefault="00D11658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8036C8A" w14:textId="77777777" w:rsidR="00D11658" w:rsidRPr="00D11658" w:rsidRDefault="00D11658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667D74E" w14:textId="77777777" w:rsidR="00D72E73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Усвоение правил индивидуального и коллективного безопасного поведения в ЧС, угрожающих жизни и здоровью 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людей.</w:t>
            </w:r>
          </w:p>
        </w:tc>
        <w:tc>
          <w:tcPr>
            <w:tcW w:w="2126" w:type="dxa"/>
          </w:tcPr>
          <w:p w14:paraId="18BB97C4" w14:textId="77777777" w:rsidR="00D72E73" w:rsidRPr="00D11658" w:rsidRDefault="0044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умений взаимодействовать с окружающими, выполнять различные социальные роли во время и при 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ликвидации последствий ЧС.</w:t>
            </w:r>
          </w:p>
        </w:tc>
        <w:tc>
          <w:tcPr>
            <w:tcW w:w="1701" w:type="dxa"/>
          </w:tcPr>
          <w:p w14:paraId="6FB9F82B" w14:textId="77777777" w:rsidR="00D72E73" w:rsidRPr="00D11658" w:rsidRDefault="0096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Освоение приёмов действий в опасных и чрезвычайных ситуациях природного 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характера.</w:t>
            </w:r>
          </w:p>
        </w:tc>
        <w:tc>
          <w:tcPr>
            <w:tcW w:w="1701" w:type="dxa"/>
          </w:tcPr>
          <w:p w14:paraId="4C726BC7" w14:textId="77777777" w:rsidR="00D72E73" w:rsidRPr="00D11658" w:rsidRDefault="00C01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оценивать правильность выполнения учебной задачи в области безопасности 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жизнедеятельности, собственные пути ее решения</w:t>
            </w:r>
          </w:p>
        </w:tc>
      </w:tr>
      <w:tr w:rsidR="000B211F" w:rsidRPr="00D11658" w14:paraId="0888D42C" w14:textId="77777777" w:rsidTr="00FD5FC6">
        <w:trPr>
          <w:trHeight w:val="146"/>
        </w:trPr>
        <w:tc>
          <w:tcPr>
            <w:tcW w:w="843" w:type="dxa"/>
          </w:tcPr>
          <w:p w14:paraId="22AA6C21" w14:textId="77777777" w:rsidR="00D72E73" w:rsidRPr="00D11658" w:rsidRDefault="00D72E73" w:rsidP="00447F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12.</w:t>
            </w:r>
          </w:p>
          <w:p w14:paraId="7F02F731" w14:textId="77777777" w:rsidR="00D72E73" w:rsidRPr="00D11658" w:rsidRDefault="00D72E73" w:rsidP="00447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D1FE66" w14:textId="77777777" w:rsidR="00D72E73" w:rsidRPr="00D11658" w:rsidRDefault="00D72E73" w:rsidP="00447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§3.3.</w:t>
            </w:r>
          </w:p>
        </w:tc>
        <w:tc>
          <w:tcPr>
            <w:tcW w:w="292" w:type="dxa"/>
          </w:tcPr>
          <w:p w14:paraId="2619629A" w14:textId="77777777" w:rsidR="00D72E73" w:rsidRPr="00D11658" w:rsidRDefault="00D72E73" w:rsidP="0044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36E875BA" w14:textId="77777777" w:rsidR="00D72E73" w:rsidRPr="00D11658" w:rsidRDefault="00D72E73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Смерчи.</w:t>
            </w:r>
          </w:p>
          <w:p w14:paraId="0EF93ADD" w14:textId="77777777" w:rsidR="00D72E73" w:rsidRPr="00D11658" w:rsidRDefault="00D72E73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A53DF0B" w14:textId="77777777" w:rsidR="00D72E73" w:rsidRPr="00D11658" w:rsidRDefault="00D72E73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Проверочная работа № 3 по теме: «ЧС метеорологического происхождения».</w:t>
            </w:r>
          </w:p>
        </w:tc>
        <w:tc>
          <w:tcPr>
            <w:tcW w:w="851" w:type="dxa"/>
          </w:tcPr>
          <w:p w14:paraId="4EA069A9" w14:textId="77777777" w:rsidR="00D72E73" w:rsidRPr="00D11658" w:rsidRDefault="00D72E73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B0248DD" w14:textId="77777777" w:rsidR="00D72E73" w:rsidRPr="00D11658" w:rsidRDefault="00083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Самос-</w:t>
            </w:r>
            <w:proofErr w:type="spellStart"/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тоятель</w:t>
            </w:r>
            <w:proofErr w:type="spellEnd"/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-ная работа</w:t>
            </w:r>
          </w:p>
        </w:tc>
        <w:tc>
          <w:tcPr>
            <w:tcW w:w="2551" w:type="dxa"/>
          </w:tcPr>
          <w:p w14:paraId="21B249A3" w14:textId="77777777" w:rsidR="00D72E73" w:rsidRPr="00D11658" w:rsidRDefault="00D72E73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Смерч, основные понятия и определения. Характеристика смер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ча, разрушительная сила смерча и его возможные последствия. Реко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мендации населению по действиям при угрозе и во время смерча.</w:t>
            </w:r>
          </w:p>
        </w:tc>
        <w:tc>
          <w:tcPr>
            <w:tcW w:w="1843" w:type="dxa"/>
          </w:tcPr>
          <w:p w14:paraId="4FBFB5B9" w14:textId="77777777" w:rsidR="00D72E73" w:rsidRPr="00D11658" w:rsidRDefault="004F0D65" w:rsidP="007854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Усвоение правил индивидуального и коллективного безопасного поведения в чрезвычайных ситуациях, угрожающих жизни и здоровью людей.</w:t>
            </w:r>
          </w:p>
        </w:tc>
        <w:tc>
          <w:tcPr>
            <w:tcW w:w="2126" w:type="dxa"/>
          </w:tcPr>
          <w:p w14:paraId="08AB6D4D" w14:textId="77777777" w:rsidR="00D72E73" w:rsidRPr="00D11658" w:rsidRDefault="00BC5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Работать индивидуально и в группе находить общее решение и разрешать конфликты на основе согласования позиций и учёта интересов</w:t>
            </w:r>
          </w:p>
        </w:tc>
        <w:tc>
          <w:tcPr>
            <w:tcW w:w="1701" w:type="dxa"/>
          </w:tcPr>
          <w:p w14:paraId="338CD673" w14:textId="77777777" w:rsidR="00D72E73" w:rsidRPr="00D11658" w:rsidRDefault="0096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Умения применять полученные теоретические знания, принимать обоснованные решения.</w:t>
            </w:r>
          </w:p>
        </w:tc>
        <w:tc>
          <w:tcPr>
            <w:tcW w:w="1701" w:type="dxa"/>
          </w:tcPr>
          <w:p w14:paraId="3D0BCB73" w14:textId="77777777" w:rsidR="00D72E73" w:rsidRPr="00D11658" w:rsidRDefault="00C01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Умение оценивать правильность выполнения учебной задачи в области безопасности жизнедеятельности, собственные пути ее решения</w:t>
            </w:r>
            <w:r w:rsidR="00785442" w:rsidRPr="00D116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B211F" w:rsidRPr="00D11658" w14:paraId="0DF00258" w14:textId="77777777" w:rsidTr="00FD5FC6">
        <w:trPr>
          <w:trHeight w:val="146"/>
        </w:trPr>
        <w:tc>
          <w:tcPr>
            <w:tcW w:w="3799" w:type="dxa"/>
            <w:gridSpan w:val="3"/>
          </w:tcPr>
          <w:p w14:paraId="044043DA" w14:textId="77777777" w:rsidR="00D72E73" w:rsidRPr="00D11658" w:rsidRDefault="00D72E73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D116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116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Чрезвычайные ситуации гидрологического про</w:t>
            </w:r>
            <w:r w:rsidRPr="00D116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исхождения</w:t>
            </w:r>
          </w:p>
        </w:tc>
        <w:tc>
          <w:tcPr>
            <w:tcW w:w="851" w:type="dxa"/>
          </w:tcPr>
          <w:p w14:paraId="3077A796" w14:textId="77777777" w:rsidR="00D72E73" w:rsidRPr="00D11658" w:rsidRDefault="00D72E73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7964F177" w14:textId="77777777" w:rsidR="00D72E73" w:rsidRPr="00D11658" w:rsidRDefault="00D72E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090697A" w14:textId="77777777" w:rsidR="00D72E73" w:rsidRPr="00D11658" w:rsidRDefault="00D72E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F2B41EA" w14:textId="77777777" w:rsidR="00D72E73" w:rsidRPr="00D11658" w:rsidRDefault="00D72E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98C8A9F" w14:textId="77777777" w:rsidR="00D72E73" w:rsidRPr="00D11658" w:rsidRDefault="00D72E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AEBCB9" w14:textId="77777777" w:rsidR="00D72E73" w:rsidRPr="00D11658" w:rsidRDefault="00D72E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8AB935" w14:textId="77777777" w:rsidR="00D72E73" w:rsidRPr="00D11658" w:rsidRDefault="00D72E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11F" w:rsidRPr="00D11658" w14:paraId="6DC930A4" w14:textId="77777777" w:rsidTr="00FD5FC6">
        <w:trPr>
          <w:trHeight w:val="146"/>
        </w:trPr>
        <w:tc>
          <w:tcPr>
            <w:tcW w:w="843" w:type="dxa"/>
          </w:tcPr>
          <w:p w14:paraId="4B96A683" w14:textId="77777777" w:rsidR="000B211F" w:rsidRPr="00D11658" w:rsidRDefault="000B211F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</w:t>
            </w:r>
          </w:p>
          <w:p w14:paraId="6D7EC06F" w14:textId="77777777" w:rsidR="000B211F" w:rsidRPr="00D11658" w:rsidRDefault="000B211F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2A96227" w14:textId="77777777" w:rsidR="000B211F" w:rsidRPr="00D11658" w:rsidRDefault="000B211F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D116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92" w:type="dxa"/>
          </w:tcPr>
          <w:p w14:paraId="27274783" w14:textId="77777777" w:rsidR="000B211F" w:rsidRPr="00D11658" w:rsidRDefault="000B211F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28EF4229" w14:textId="77777777" w:rsidR="000B211F" w:rsidRPr="00D11658" w:rsidRDefault="000B211F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Наводнения. Виды наводнений и их причины</w:t>
            </w:r>
            <w:r w:rsidR="000B1AC3"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7DC9E300" w14:textId="77777777" w:rsidR="000B211F" w:rsidRPr="00D11658" w:rsidRDefault="000B211F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5167B79" w14:textId="77777777" w:rsidR="000B211F" w:rsidRPr="00D11658" w:rsidRDefault="000B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A8BB032" w14:textId="77777777" w:rsidR="000B211F" w:rsidRPr="00D11658" w:rsidRDefault="000B211F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Природные явления гидрологического происхождения, вызываю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щие наводнения.</w:t>
            </w:r>
          </w:p>
          <w:p w14:paraId="2BF31C79" w14:textId="77777777" w:rsidR="000B211F" w:rsidRPr="00D11658" w:rsidRDefault="000B211F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Наводнения, Связанные со стоком воды во время половодья. На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воднения, формируемые за счет паводка. Наводнения, 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вызываемые заторами и зажорами в руслах рек. Наводнения, связанные с ветро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выми нагонами воды.</w:t>
            </w:r>
          </w:p>
          <w:p w14:paraId="28980B2D" w14:textId="77777777" w:rsidR="000B211F" w:rsidRPr="00D11658" w:rsidRDefault="000B211F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Возможные последствия наводнений.</w:t>
            </w:r>
          </w:p>
        </w:tc>
        <w:tc>
          <w:tcPr>
            <w:tcW w:w="1843" w:type="dxa"/>
          </w:tcPr>
          <w:p w14:paraId="6BF1802E" w14:textId="77777777" w:rsidR="000B211F" w:rsidRPr="00D11658" w:rsidRDefault="007E0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познавательных интересов, учебных мотивов.</w:t>
            </w:r>
          </w:p>
        </w:tc>
        <w:tc>
          <w:tcPr>
            <w:tcW w:w="2126" w:type="dxa"/>
          </w:tcPr>
          <w:p w14:paraId="2ACF65D0" w14:textId="77777777" w:rsidR="000B211F" w:rsidRPr="00D11658" w:rsidRDefault="0044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Умение организовывать учебное сотрудничество и сов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softHyphen/>
              <w:t>местную деятельность с учителем и сверстниками.</w:t>
            </w:r>
          </w:p>
        </w:tc>
        <w:tc>
          <w:tcPr>
            <w:tcW w:w="1701" w:type="dxa"/>
          </w:tcPr>
          <w:p w14:paraId="7181B533" w14:textId="77777777" w:rsidR="000B211F" w:rsidRPr="00D11658" w:rsidRDefault="00401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 xml:space="preserve">Умение предвидеть возникновение опасных ситуаций по характерным признакам их проявления, а также на основе 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информации, получаемой из различных источников.</w:t>
            </w:r>
          </w:p>
        </w:tc>
        <w:tc>
          <w:tcPr>
            <w:tcW w:w="1701" w:type="dxa"/>
          </w:tcPr>
          <w:p w14:paraId="18116129" w14:textId="77777777" w:rsidR="000B211F" w:rsidRPr="00D11658" w:rsidRDefault="00C01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самостоятельно определять цели обучения, ставить и формулировать для себя новые задачи в учебе и познавательной 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деятельности.</w:t>
            </w:r>
          </w:p>
        </w:tc>
      </w:tr>
      <w:tr w:rsidR="004F0D65" w:rsidRPr="00D11658" w14:paraId="0DEAC194" w14:textId="77777777" w:rsidTr="00FD5FC6">
        <w:trPr>
          <w:trHeight w:val="146"/>
        </w:trPr>
        <w:tc>
          <w:tcPr>
            <w:tcW w:w="843" w:type="dxa"/>
          </w:tcPr>
          <w:p w14:paraId="5A5C001C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14.</w:t>
            </w:r>
          </w:p>
          <w:p w14:paraId="167D07D1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5A1A801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D116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292" w:type="dxa"/>
          </w:tcPr>
          <w:p w14:paraId="35B7085A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49C8444E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от последствий наводнений</w:t>
            </w:r>
            <w:r w:rsidR="000B1AC3"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22F1357C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A9DA506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CD09BE4" w14:textId="77777777" w:rsidR="004F0D65" w:rsidRPr="00D11658" w:rsidRDefault="004F0D65" w:rsidP="004010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мероприятия, проводимые по защите населения от по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следствий наводнений. Прогнозирование наводнений, строительство защитных сооружений, оповещение населения, организация эвакуа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ции и спасательных работ, подготовка населения к действиям при угрозе и во время наводнения.</w:t>
            </w:r>
          </w:p>
        </w:tc>
        <w:tc>
          <w:tcPr>
            <w:tcW w:w="1843" w:type="dxa"/>
            <w:vMerge w:val="restart"/>
          </w:tcPr>
          <w:p w14:paraId="59F942F5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 средствам осознания значимости безопасного поведения в условиях ЧС.</w:t>
            </w:r>
          </w:p>
        </w:tc>
        <w:tc>
          <w:tcPr>
            <w:tcW w:w="2126" w:type="dxa"/>
          </w:tcPr>
          <w:p w14:paraId="4A8A95A2" w14:textId="77777777" w:rsidR="004F0D65" w:rsidRPr="00D11658" w:rsidRDefault="004F0D65" w:rsidP="0044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взаимодействовать с окружающи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softHyphen/>
              <w:t>ми, выполнять различные социальные роли во время и при ликвидации последствий чрезвычайных ситуаций.</w:t>
            </w:r>
          </w:p>
          <w:p w14:paraId="419B3F85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BE098B8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Освоение приёмов действий в опасных и чрезвычайных ситуациях природного характера.</w:t>
            </w:r>
          </w:p>
        </w:tc>
        <w:tc>
          <w:tcPr>
            <w:tcW w:w="1701" w:type="dxa"/>
            <w:vMerge w:val="restart"/>
          </w:tcPr>
          <w:p w14:paraId="724FCF04" w14:textId="77777777" w:rsidR="004F0D65" w:rsidRPr="00D11658" w:rsidRDefault="004F0D65" w:rsidP="0044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1.Умение корректировать свои действия в соответствии с изменяющейся ситуацией.</w:t>
            </w:r>
          </w:p>
          <w:p w14:paraId="7AC5B62C" w14:textId="77777777" w:rsidR="004F0D65" w:rsidRPr="00D11658" w:rsidRDefault="004F0D65" w:rsidP="0044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2. Умение самостоятельно планировать пути достижения целей защищенности.</w:t>
            </w:r>
          </w:p>
        </w:tc>
      </w:tr>
      <w:tr w:rsidR="004F0D65" w:rsidRPr="00D11658" w14:paraId="6BE17644" w14:textId="77777777" w:rsidTr="00FD5FC6">
        <w:trPr>
          <w:trHeight w:val="146"/>
        </w:trPr>
        <w:tc>
          <w:tcPr>
            <w:tcW w:w="843" w:type="dxa"/>
          </w:tcPr>
          <w:p w14:paraId="02110D88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15.</w:t>
            </w:r>
          </w:p>
          <w:p w14:paraId="6340C7D0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73E5340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D116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292" w:type="dxa"/>
          </w:tcPr>
          <w:p w14:paraId="3D0CA32E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28DCE8E4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Рекомендации  населению  по действиям  при угрозе и во время наводнений</w:t>
            </w:r>
            <w:r w:rsidR="000B1AC3"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3DDF29C0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5518A0F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42A3D17" w14:textId="77777777" w:rsidR="004F0D65" w:rsidRPr="00D11658" w:rsidRDefault="004F0D65" w:rsidP="000B21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Рекомендации населению по действиям при угрозе и во время на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воднения.</w:t>
            </w:r>
          </w:p>
        </w:tc>
        <w:tc>
          <w:tcPr>
            <w:tcW w:w="1843" w:type="dxa"/>
            <w:vMerge/>
          </w:tcPr>
          <w:p w14:paraId="33765474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D92A95A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ситуациях.</w:t>
            </w:r>
          </w:p>
        </w:tc>
        <w:tc>
          <w:tcPr>
            <w:tcW w:w="1701" w:type="dxa"/>
          </w:tcPr>
          <w:p w14:paraId="5E77B8E9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источников.</w:t>
            </w:r>
          </w:p>
        </w:tc>
        <w:tc>
          <w:tcPr>
            <w:tcW w:w="1701" w:type="dxa"/>
            <w:vMerge/>
          </w:tcPr>
          <w:p w14:paraId="31FDACF8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11F" w:rsidRPr="00D11658" w14:paraId="3D773F00" w14:textId="77777777" w:rsidTr="00FD5FC6">
        <w:trPr>
          <w:trHeight w:val="146"/>
        </w:trPr>
        <w:tc>
          <w:tcPr>
            <w:tcW w:w="843" w:type="dxa"/>
          </w:tcPr>
          <w:p w14:paraId="4382F62E" w14:textId="77777777" w:rsidR="000B211F" w:rsidRPr="00D11658" w:rsidRDefault="000B211F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16.</w:t>
            </w:r>
          </w:p>
          <w:p w14:paraId="122B16B5" w14:textId="77777777" w:rsidR="000B211F" w:rsidRPr="00D11658" w:rsidRDefault="000B211F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A12E8FC" w14:textId="77777777" w:rsidR="000B211F" w:rsidRPr="00D11658" w:rsidRDefault="000B211F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D116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292" w:type="dxa"/>
          </w:tcPr>
          <w:p w14:paraId="6280CD1B" w14:textId="77777777" w:rsidR="000B211F" w:rsidRPr="00D11658" w:rsidRDefault="000B211F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0249828B" w14:textId="77777777" w:rsidR="000B211F" w:rsidRPr="00D11658" w:rsidRDefault="000B211F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Сели и их последствия</w:t>
            </w:r>
            <w:r w:rsidR="000B1AC3"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5921BA07" w14:textId="77777777" w:rsidR="000B211F" w:rsidRPr="00D11658" w:rsidRDefault="000B211F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DEA8CD6" w14:textId="77777777" w:rsidR="000B211F" w:rsidRPr="00D11658" w:rsidRDefault="000B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A29ECF9" w14:textId="77777777" w:rsidR="000B211F" w:rsidRPr="00D11658" w:rsidRDefault="000B211F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Сели и их характеристика, причины возникновения селей. </w:t>
            </w:r>
          </w:p>
        </w:tc>
        <w:tc>
          <w:tcPr>
            <w:tcW w:w="1843" w:type="dxa"/>
          </w:tcPr>
          <w:p w14:paraId="2574D06B" w14:textId="77777777" w:rsidR="000B211F" w:rsidRPr="00D11658" w:rsidRDefault="007E0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познавательных интересов, учебных мотивов.</w:t>
            </w:r>
          </w:p>
        </w:tc>
        <w:tc>
          <w:tcPr>
            <w:tcW w:w="2126" w:type="dxa"/>
          </w:tcPr>
          <w:p w14:paraId="0D6C690C" w14:textId="77777777" w:rsidR="000B211F" w:rsidRPr="00D11658" w:rsidRDefault="007E0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мнение.</w:t>
            </w:r>
          </w:p>
        </w:tc>
        <w:tc>
          <w:tcPr>
            <w:tcW w:w="1701" w:type="dxa"/>
          </w:tcPr>
          <w:p w14:paraId="1306B27A" w14:textId="77777777" w:rsidR="000B211F" w:rsidRPr="00D11658" w:rsidRDefault="00401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 xml:space="preserve">Умение предвидеть возникновение опасных ситуаций по характерным признакам их проявления, а также на основе информации, 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получаемой из различных источников.</w:t>
            </w:r>
          </w:p>
        </w:tc>
        <w:tc>
          <w:tcPr>
            <w:tcW w:w="1701" w:type="dxa"/>
          </w:tcPr>
          <w:p w14:paraId="02F99FE1" w14:textId="77777777" w:rsidR="000B211F" w:rsidRPr="00D11658" w:rsidRDefault="00C01718" w:rsidP="00C01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оценивать  правильность выполнения учебной задачи в области безопасности жизнедеятельности, собственные возможности ее 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решения.</w:t>
            </w:r>
          </w:p>
        </w:tc>
      </w:tr>
      <w:tr w:rsidR="004F0D65" w:rsidRPr="00D11658" w14:paraId="7818FCEB" w14:textId="77777777" w:rsidTr="00FD5FC6">
        <w:trPr>
          <w:trHeight w:val="146"/>
        </w:trPr>
        <w:tc>
          <w:tcPr>
            <w:tcW w:w="843" w:type="dxa"/>
          </w:tcPr>
          <w:p w14:paraId="22B8A8B0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17.</w:t>
            </w:r>
          </w:p>
          <w:p w14:paraId="212C2F92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729C064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D116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4.5.</w:t>
            </w:r>
          </w:p>
        </w:tc>
        <w:tc>
          <w:tcPr>
            <w:tcW w:w="292" w:type="dxa"/>
          </w:tcPr>
          <w:p w14:paraId="57C699B0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7902DB36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от последствий селевых потоков</w:t>
            </w:r>
            <w:r w:rsidR="000B1AC3"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7DA0A47E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6D37BF9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A47BF39" w14:textId="77777777" w:rsidR="004F0D65" w:rsidRPr="00D11658" w:rsidRDefault="004F0D65" w:rsidP="00447F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та населения от селевых потоков. Рекомендации населению, прожи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вающему в селеопасных районах.</w:t>
            </w:r>
          </w:p>
        </w:tc>
        <w:tc>
          <w:tcPr>
            <w:tcW w:w="1843" w:type="dxa"/>
          </w:tcPr>
          <w:p w14:paraId="3D7FB749" w14:textId="77777777" w:rsidR="004F0D65" w:rsidRPr="00D11658" w:rsidRDefault="004F0D65" w:rsidP="00DF4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 средствам осознания значимости безопасного поведения в условиях ЧС.</w:t>
            </w:r>
          </w:p>
        </w:tc>
        <w:tc>
          <w:tcPr>
            <w:tcW w:w="2126" w:type="dxa"/>
            <w:vMerge w:val="restart"/>
          </w:tcPr>
          <w:p w14:paraId="67A75398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Умение находить общее решение и разрешать конфликты на основе согласования позиций и учета интересов, формулировать, аргументировать и отстаивать свое мнение.</w:t>
            </w:r>
          </w:p>
        </w:tc>
        <w:tc>
          <w:tcPr>
            <w:tcW w:w="1701" w:type="dxa"/>
          </w:tcPr>
          <w:p w14:paraId="193ED386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Знание и умение применять правила безопасного поведения в условиях опасных и чрезвычайных ситуаций.</w:t>
            </w:r>
          </w:p>
        </w:tc>
        <w:tc>
          <w:tcPr>
            <w:tcW w:w="1701" w:type="dxa"/>
            <w:vMerge w:val="restart"/>
          </w:tcPr>
          <w:p w14:paraId="1A458556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Умение определять способы действий в опасных и чрезвычайных ситуациях в рамках предложенных условий и требований.</w:t>
            </w:r>
          </w:p>
        </w:tc>
      </w:tr>
      <w:tr w:rsidR="004F0D65" w:rsidRPr="00D11658" w14:paraId="5C3B903F" w14:textId="77777777" w:rsidTr="00FD5FC6">
        <w:trPr>
          <w:trHeight w:val="3690"/>
        </w:trPr>
        <w:tc>
          <w:tcPr>
            <w:tcW w:w="843" w:type="dxa"/>
          </w:tcPr>
          <w:p w14:paraId="71ABCAEA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18.</w:t>
            </w:r>
          </w:p>
          <w:p w14:paraId="66946379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5B90B85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D116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4.6.</w:t>
            </w:r>
          </w:p>
        </w:tc>
        <w:tc>
          <w:tcPr>
            <w:tcW w:w="292" w:type="dxa"/>
          </w:tcPr>
          <w:p w14:paraId="06FBE31C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08444AF8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Цунами и их характеристика</w:t>
            </w:r>
            <w:r w:rsidR="000B1AC3"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3EFCBC7F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0D83B04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25CCAFE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характеристика цунами, причины их возникнове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ния, возможные последствия. </w:t>
            </w:r>
          </w:p>
        </w:tc>
        <w:tc>
          <w:tcPr>
            <w:tcW w:w="1843" w:type="dxa"/>
          </w:tcPr>
          <w:p w14:paraId="3CE43124" w14:textId="77777777" w:rsidR="004F0D65" w:rsidRPr="00D11658" w:rsidRDefault="004F0D65" w:rsidP="00DF4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познавательных интересов, учебных мотивов.</w:t>
            </w:r>
          </w:p>
        </w:tc>
        <w:tc>
          <w:tcPr>
            <w:tcW w:w="2126" w:type="dxa"/>
            <w:vMerge/>
          </w:tcPr>
          <w:p w14:paraId="193E0044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9CF52F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источников.</w:t>
            </w:r>
          </w:p>
        </w:tc>
        <w:tc>
          <w:tcPr>
            <w:tcW w:w="1701" w:type="dxa"/>
            <w:vMerge/>
          </w:tcPr>
          <w:p w14:paraId="72770D06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D65" w:rsidRPr="00D11658" w14:paraId="708906FD" w14:textId="77777777" w:rsidTr="00FD5FC6">
        <w:trPr>
          <w:trHeight w:val="146"/>
        </w:trPr>
        <w:tc>
          <w:tcPr>
            <w:tcW w:w="843" w:type="dxa"/>
          </w:tcPr>
          <w:p w14:paraId="74199E78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19.</w:t>
            </w:r>
          </w:p>
          <w:p w14:paraId="15E15CC7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1B10973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D116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4.7.</w:t>
            </w:r>
          </w:p>
        </w:tc>
        <w:tc>
          <w:tcPr>
            <w:tcW w:w="292" w:type="dxa"/>
          </w:tcPr>
          <w:p w14:paraId="7FC43B5E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26268701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от цунами</w:t>
            </w:r>
            <w:r w:rsidR="000B1AC3"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F15F387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82C446D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14:paraId="554A0740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405139F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1CE676C" w14:textId="77777777" w:rsidR="004F0D65" w:rsidRPr="00D11658" w:rsidRDefault="004F0D65" w:rsidP="00447F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защиты населения от по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следствий цунами. Подготовка населения к безопасному поведению при угрозе возникновения цунами, во 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время цунами и после него.</w:t>
            </w:r>
          </w:p>
        </w:tc>
        <w:tc>
          <w:tcPr>
            <w:tcW w:w="1843" w:type="dxa"/>
          </w:tcPr>
          <w:p w14:paraId="0662579B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современной культуры безопасности жизнедеятельности на основе 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понимания необходимости защиты личности, общества и государства по средствам осознания значимости безопасного поведения в условиях ЧС.</w:t>
            </w:r>
          </w:p>
        </w:tc>
        <w:tc>
          <w:tcPr>
            <w:tcW w:w="2126" w:type="dxa"/>
          </w:tcPr>
          <w:p w14:paraId="05C77FB9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умений взаимодействовать с окружающими, выполнять различные социальные роли во 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время и при ликвидации последствий ЧС.</w:t>
            </w:r>
          </w:p>
        </w:tc>
        <w:tc>
          <w:tcPr>
            <w:tcW w:w="1701" w:type="dxa"/>
          </w:tcPr>
          <w:p w14:paraId="517B8857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предвидеть возникновение опасных ситуаций по характерным 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признакам их проявления, а также на основе информации, получаемой из различных источников.</w:t>
            </w:r>
          </w:p>
        </w:tc>
        <w:tc>
          <w:tcPr>
            <w:tcW w:w="1701" w:type="dxa"/>
          </w:tcPr>
          <w:p w14:paraId="0B2A4AEC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соотносить свои действия с планируемыми результатами курса, 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осуществлять контроль своей деятельности в процессе достижения результата.</w:t>
            </w:r>
          </w:p>
        </w:tc>
      </w:tr>
      <w:tr w:rsidR="004F0D65" w:rsidRPr="00D11658" w14:paraId="29EF774E" w14:textId="77777777" w:rsidTr="00FD5FC6">
        <w:trPr>
          <w:trHeight w:val="146"/>
        </w:trPr>
        <w:tc>
          <w:tcPr>
            <w:tcW w:w="843" w:type="dxa"/>
          </w:tcPr>
          <w:p w14:paraId="53DE0E25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20.</w:t>
            </w:r>
          </w:p>
          <w:p w14:paraId="08D19390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16A0ED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D116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4.8.</w:t>
            </w:r>
          </w:p>
        </w:tc>
        <w:tc>
          <w:tcPr>
            <w:tcW w:w="292" w:type="dxa"/>
          </w:tcPr>
          <w:p w14:paraId="5E2884FA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538265C7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Снежные лавины.</w:t>
            </w:r>
          </w:p>
          <w:p w14:paraId="4C875FE7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Проверочная работа № 4 по теме: «ЧС гидрологического происхождения».</w:t>
            </w:r>
          </w:p>
        </w:tc>
        <w:tc>
          <w:tcPr>
            <w:tcW w:w="851" w:type="dxa"/>
          </w:tcPr>
          <w:p w14:paraId="00770E3E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26A1485" w14:textId="77777777" w:rsidR="004F0D65" w:rsidRPr="00D11658" w:rsidRDefault="000B1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Самос-</w:t>
            </w:r>
            <w:proofErr w:type="spellStart"/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тоятель</w:t>
            </w:r>
            <w:r w:rsidR="004F0D65" w:rsidRPr="00D11658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="004F0D65" w:rsidRPr="00D11658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2551" w:type="dxa"/>
          </w:tcPr>
          <w:p w14:paraId="6AA234C4" w14:textId="77777777" w:rsidR="004F0D65" w:rsidRPr="00D11658" w:rsidRDefault="004F0D65" w:rsidP="000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Снежные лавины, их причины и последствия. Органи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зация защиты населения от последствий снежных лавин. Общие рекомендации населению по действиям при угрозе схода снежных лавин.</w:t>
            </w:r>
          </w:p>
        </w:tc>
        <w:tc>
          <w:tcPr>
            <w:tcW w:w="1843" w:type="dxa"/>
          </w:tcPr>
          <w:p w14:paraId="6BCF31B8" w14:textId="77777777" w:rsidR="004F0D65" w:rsidRPr="00D11658" w:rsidRDefault="004F0D65" w:rsidP="007854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Усвоение правил индивидуального и коллективного безопасного поведения в чрезвычайных ситуациях, угрожающих жизни и здоровью людей.</w:t>
            </w:r>
          </w:p>
        </w:tc>
        <w:tc>
          <w:tcPr>
            <w:tcW w:w="2126" w:type="dxa"/>
          </w:tcPr>
          <w:p w14:paraId="06B35CFA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Работать индивидуально и в группе находить общее решение и разрешать конфликты на основе согласования позиций и учёта интересов.</w:t>
            </w:r>
          </w:p>
        </w:tc>
        <w:tc>
          <w:tcPr>
            <w:tcW w:w="1701" w:type="dxa"/>
          </w:tcPr>
          <w:p w14:paraId="2A02A37C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Умения применять полученные теоретические знания, принимать обоснованные решения.</w:t>
            </w:r>
          </w:p>
        </w:tc>
        <w:tc>
          <w:tcPr>
            <w:tcW w:w="1701" w:type="dxa"/>
          </w:tcPr>
          <w:p w14:paraId="42469C85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Владение основами самоконтроля, самооценки, принятий решений и осуществления осознанного выбора в учебной и познавательной деятельности.</w:t>
            </w:r>
          </w:p>
        </w:tc>
      </w:tr>
      <w:tr w:rsidR="004F0D65" w:rsidRPr="00D11658" w14:paraId="3AC95840" w14:textId="77777777" w:rsidTr="00FD5FC6">
        <w:trPr>
          <w:trHeight w:val="146"/>
        </w:trPr>
        <w:tc>
          <w:tcPr>
            <w:tcW w:w="3799" w:type="dxa"/>
            <w:gridSpan w:val="3"/>
          </w:tcPr>
          <w:p w14:paraId="62C0AEC5" w14:textId="77777777" w:rsidR="004F0D65" w:rsidRPr="00D11658" w:rsidRDefault="004F0D65" w:rsidP="00B43A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D116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116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Природные пожары и чрезвычайные ситуации биолого-социального происхождения</w:t>
            </w:r>
          </w:p>
        </w:tc>
        <w:tc>
          <w:tcPr>
            <w:tcW w:w="851" w:type="dxa"/>
          </w:tcPr>
          <w:p w14:paraId="14FDA7B1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6216E8E5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3F190DB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54ED81C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C566A4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BFF6B74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0CA4518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D65" w:rsidRPr="00D11658" w14:paraId="428F9747" w14:textId="77777777" w:rsidTr="00FD5FC6">
        <w:trPr>
          <w:trHeight w:val="146"/>
        </w:trPr>
        <w:tc>
          <w:tcPr>
            <w:tcW w:w="843" w:type="dxa"/>
          </w:tcPr>
          <w:p w14:paraId="594B615F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21.</w:t>
            </w:r>
          </w:p>
          <w:p w14:paraId="3BE35659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B747032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D116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292" w:type="dxa"/>
          </w:tcPr>
          <w:p w14:paraId="5D00FC2A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09D6B479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Лесные и торфяные пожары и их характеристика</w:t>
            </w:r>
            <w:r w:rsidR="000B1AC3"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0CD637F0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12CAB96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9BF5236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Лесные и торфяные пожары, виды пожаров, классификация лес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ных пожаров. Последствия лесных и торфяных пожаров для населения и окружающей среды.</w:t>
            </w:r>
          </w:p>
        </w:tc>
        <w:tc>
          <w:tcPr>
            <w:tcW w:w="1843" w:type="dxa"/>
          </w:tcPr>
          <w:p w14:paraId="3BC1CEB7" w14:textId="77777777" w:rsidR="004F0D65" w:rsidRPr="00D11658" w:rsidRDefault="004F0D65" w:rsidP="004F0D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познавательных интересов, учебных мотивов.</w:t>
            </w:r>
          </w:p>
          <w:p w14:paraId="152407F1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2516AA4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Умение организовать учебное сотрудничество и совместную деятельность с учителем и сверстниками.</w:t>
            </w:r>
          </w:p>
        </w:tc>
        <w:tc>
          <w:tcPr>
            <w:tcW w:w="1701" w:type="dxa"/>
          </w:tcPr>
          <w:p w14:paraId="2874D0FF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Понимание необходимости сохранения природы и окружающей среды для полноценной жизни человека.</w:t>
            </w:r>
          </w:p>
        </w:tc>
        <w:tc>
          <w:tcPr>
            <w:tcW w:w="1701" w:type="dxa"/>
            <w:vMerge w:val="restart"/>
          </w:tcPr>
          <w:p w14:paraId="2482A20D" w14:textId="77777777" w:rsidR="004F0D65" w:rsidRPr="00D11658" w:rsidRDefault="004F0D65" w:rsidP="00447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предложенных условий и требований, корректировать свои действия в соответствии с изменяющейся ситуацией.</w:t>
            </w:r>
          </w:p>
        </w:tc>
      </w:tr>
      <w:tr w:rsidR="004F0D65" w:rsidRPr="00D11658" w14:paraId="5D84257E" w14:textId="77777777" w:rsidTr="00FD5FC6">
        <w:trPr>
          <w:trHeight w:val="146"/>
        </w:trPr>
        <w:tc>
          <w:tcPr>
            <w:tcW w:w="843" w:type="dxa"/>
          </w:tcPr>
          <w:p w14:paraId="19AB4E5F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22.</w:t>
            </w:r>
          </w:p>
          <w:p w14:paraId="5BEA423D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4FC130C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D116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92" w:type="dxa"/>
          </w:tcPr>
          <w:p w14:paraId="15739AFD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0F0D9768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лесных и торфяных пожаров, за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щита населения</w:t>
            </w:r>
            <w:r w:rsidR="000B1AC3"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17762CCD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BA17AE8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CF4E63A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Профилактика лесных и торфяных пожаров, защита населения от лесных пожаров.</w:t>
            </w:r>
          </w:p>
          <w:p w14:paraId="0A313802" w14:textId="77777777" w:rsidR="004F0D65" w:rsidRPr="00D11658" w:rsidRDefault="004F0D65" w:rsidP="00447F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Общие рекомендации по безопасному поведению 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 нахожде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нии вблизи очага пожара в лесу.</w:t>
            </w:r>
          </w:p>
        </w:tc>
        <w:tc>
          <w:tcPr>
            <w:tcW w:w="1843" w:type="dxa"/>
            <w:vMerge w:val="restart"/>
          </w:tcPr>
          <w:p w14:paraId="1D3E5ECC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современной культуры безопасности жизнедеятельности на основе 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понимания необходимости защиты личности, общества и государства по средствам осознания значимости безопасного поведения в условиях ЧС.</w:t>
            </w:r>
          </w:p>
        </w:tc>
        <w:tc>
          <w:tcPr>
            <w:tcW w:w="2126" w:type="dxa"/>
          </w:tcPr>
          <w:p w14:paraId="7CC7892E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умений взаимодействовать с окружающими, выполнять различные социальные роли во 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время и при ликвидации последствий ЧС.</w:t>
            </w:r>
          </w:p>
        </w:tc>
        <w:tc>
          <w:tcPr>
            <w:tcW w:w="1701" w:type="dxa"/>
          </w:tcPr>
          <w:p w14:paraId="0DE69815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современной культуры безопасности жизнедеятельности на основе 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понимания необходимости защиты личности, общества и государства посредством осознания значимости безопасного поведения в условиях ЧС природного характера.</w:t>
            </w:r>
          </w:p>
        </w:tc>
        <w:tc>
          <w:tcPr>
            <w:tcW w:w="1701" w:type="dxa"/>
            <w:vMerge/>
          </w:tcPr>
          <w:p w14:paraId="62652688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D65" w:rsidRPr="00D11658" w14:paraId="2C58BFD5" w14:textId="77777777" w:rsidTr="00FD5FC6">
        <w:trPr>
          <w:trHeight w:val="146"/>
        </w:trPr>
        <w:tc>
          <w:tcPr>
            <w:tcW w:w="843" w:type="dxa"/>
          </w:tcPr>
          <w:p w14:paraId="319F36CE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23.</w:t>
            </w:r>
          </w:p>
          <w:p w14:paraId="4406431E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F49BE46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D116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292" w:type="dxa"/>
          </w:tcPr>
          <w:p w14:paraId="0B155E3F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4DCD500E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Инфекционные заболевания людей и защита населения</w:t>
            </w:r>
            <w:r w:rsidR="000B1AC3"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588519A1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5350896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E9726D3" w14:textId="77777777" w:rsidR="004F0D65" w:rsidRPr="00D11658" w:rsidRDefault="004F0D65" w:rsidP="000B21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Инфекционные болезни человека, причины их возникновения. Классификация инфекционных болезней по способу передачи ин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фекции от больного человека к здоровому.</w:t>
            </w:r>
          </w:p>
          <w:p w14:paraId="67B95FAA" w14:textId="77777777" w:rsidR="004F0D65" w:rsidRPr="00D11658" w:rsidRDefault="004F0D65" w:rsidP="000B21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Эпидемия, ее характеристика, опасность для населения. Эпиде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мический процесс и факторы, его определяющие.</w:t>
            </w:r>
          </w:p>
          <w:p w14:paraId="4D97F5FE" w14:textId="77777777" w:rsidR="004F0D65" w:rsidRPr="00D11658" w:rsidRDefault="004F0D65" w:rsidP="000B21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Противоэпидемические мероприятия « защита населения.</w:t>
            </w:r>
          </w:p>
          <w:p w14:paraId="59C4E711" w14:textId="77777777" w:rsidR="004F0D65" w:rsidRPr="00D11658" w:rsidRDefault="004F0D65" w:rsidP="000B21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Характеристика некоторых наиболее распространенных инфекци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онных заболеваний и их профилактика.                                     </w:t>
            </w:r>
          </w:p>
          <w:p w14:paraId="71E15030" w14:textId="77777777" w:rsidR="004F0D65" w:rsidRPr="00D11658" w:rsidRDefault="004F0D65" w:rsidP="007854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Комплекс мероприятий, проводимых для защиты населения от массовых инфекционных заболеваний. Правила 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личной гигиены для профилактики инфекционных заболеваний.</w:t>
            </w:r>
          </w:p>
        </w:tc>
        <w:tc>
          <w:tcPr>
            <w:tcW w:w="1843" w:type="dxa"/>
            <w:vMerge/>
          </w:tcPr>
          <w:p w14:paraId="6BCE398C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82904A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Формирование и развитие компетентности в области ис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softHyphen/>
              <w:t>пользования информационно-коммуникационных технологий.</w:t>
            </w:r>
          </w:p>
        </w:tc>
        <w:tc>
          <w:tcPr>
            <w:tcW w:w="1701" w:type="dxa"/>
          </w:tcPr>
          <w:p w14:paraId="68E65E64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Знания об опасных и чрезвычайных ситуациях, о влиянии их последствий на безопасность человека, об организации подготовки населения к действиям в условиях опасных и чрезвычайных ситуациях.</w:t>
            </w:r>
          </w:p>
        </w:tc>
        <w:tc>
          <w:tcPr>
            <w:tcW w:w="1701" w:type="dxa"/>
            <w:vMerge/>
          </w:tcPr>
          <w:p w14:paraId="68C017AA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D65" w:rsidRPr="00D11658" w14:paraId="0203E14A" w14:textId="77777777" w:rsidTr="00FD5FC6">
        <w:trPr>
          <w:trHeight w:val="146"/>
        </w:trPr>
        <w:tc>
          <w:tcPr>
            <w:tcW w:w="843" w:type="dxa"/>
          </w:tcPr>
          <w:p w14:paraId="63C41782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24.</w:t>
            </w:r>
          </w:p>
          <w:p w14:paraId="74C6BADA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6FB3B3B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D116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292" w:type="dxa"/>
          </w:tcPr>
          <w:p w14:paraId="6F1BE7A0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1C91D0E0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Эпизоотии и эпифитотии</w:t>
            </w:r>
            <w:r w:rsidR="000B1AC3"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106DCA5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F4B736B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Проверочная работа № 5 по теме: «ЧС биологического происхождения».</w:t>
            </w:r>
          </w:p>
        </w:tc>
        <w:tc>
          <w:tcPr>
            <w:tcW w:w="851" w:type="dxa"/>
          </w:tcPr>
          <w:p w14:paraId="2C97A2AB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04848F2" w14:textId="77777777" w:rsidR="004F0D65" w:rsidRPr="00D11658" w:rsidRDefault="000B1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Самос-</w:t>
            </w:r>
            <w:proofErr w:type="spellStart"/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тоятель</w:t>
            </w:r>
            <w:r w:rsidR="004F0D65" w:rsidRPr="00D11658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="004F0D65" w:rsidRPr="00D11658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2551" w:type="dxa"/>
          </w:tcPr>
          <w:p w14:paraId="0023490E" w14:textId="77777777" w:rsidR="004F0D65" w:rsidRPr="00D11658" w:rsidRDefault="004F0D65" w:rsidP="000B21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Инфекционные болезни животных и растений. Причина их воз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никновения, краткая характеристика.</w:t>
            </w:r>
          </w:p>
          <w:p w14:paraId="64B64918" w14:textId="77777777" w:rsidR="004F0D65" w:rsidRPr="00D11658" w:rsidRDefault="004F0D65" w:rsidP="000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Противоэпизоотические и </w:t>
            </w:r>
            <w:proofErr w:type="spellStart"/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противоэпифитотические</w:t>
            </w:r>
            <w:proofErr w:type="spellEnd"/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мероприятия.</w:t>
            </w:r>
          </w:p>
        </w:tc>
        <w:tc>
          <w:tcPr>
            <w:tcW w:w="1843" w:type="dxa"/>
          </w:tcPr>
          <w:p w14:paraId="401F019A" w14:textId="77777777" w:rsidR="004F0D65" w:rsidRPr="00D11658" w:rsidRDefault="004F0D65" w:rsidP="004F0D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Усвоение правил индивидуального и коллективного безопасного поведения в чрезвычайных ситуациях, угрожающих жизни и здоровью людей.</w:t>
            </w:r>
          </w:p>
        </w:tc>
        <w:tc>
          <w:tcPr>
            <w:tcW w:w="2126" w:type="dxa"/>
          </w:tcPr>
          <w:p w14:paraId="008D37AF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Работать индивидуально и в группе находить общее решение и разрешать конфликты на основе согласования позиций и учёта интересов</w:t>
            </w:r>
          </w:p>
        </w:tc>
        <w:tc>
          <w:tcPr>
            <w:tcW w:w="1701" w:type="dxa"/>
          </w:tcPr>
          <w:p w14:paraId="449DD3AB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Умения применять полученные теоретические знания, принимать обоснованные решения.</w:t>
            </w:r>
          </w:p>
        </w:tc>
        <w:tc>
          <w:tcPr>
            <w:tcW w:w="1701" w:type="dxa"/>
          </w:tcPr>
          <w:p w14:paraId="75CE2F92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Умения осознан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softHyphen/>
              <w:t>но выбирать наиболее эффективные способы решения учеб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и познавательных задач.</w:t>
            </w:r>
          </w:p>
        </w:tc>
      </w:tr>
      <w:tr w:rsidR="004F0D65" w:rsidRPr="00D11658" w14:paraId="50A9E7A9" w14:textId="77777777" w:rsidTr="00FD5FC6">
        <w:trPr>
          <w:trHeight w:val="146"/>
        </w:trPr>
        <w:tc>
          <w:tcPr>
            <w:tcW w:w="3799" w:type="dxa"/>
            <w:gridSpan w:val="3"/>
          </w:tcPr>
          <w:p w14:paraId="69E68110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2. Основы противодействия терроризму и экстремизму в Российской Федерации</w:t>
            </w:r>
          </w:p>
        </w:tc>
        <w:tc>
          <w:tcPr>
            <w:tcW w:w="851" w:type="dxa"/>
          </w:tcPr>
          <w:p w14:paraId="4AF230F6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14" w:type="dxa"/>
            <w:gridSpan w:val="6"/>
          </w:tcPr>
          <w:p w14:paraId="484D184C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D65" w:rsidRPr="00D11658" w14:paraId="720D7E5A" w14:textId="77777777" w:rsidTr="00FD5FC6">
        <w:trPr>
          <w:trHeight w:val="146"/>
        </w:trPr>
        <w:tc>
          <w:tcPr>
            <w:tcW w:w="3799" w:type="dxa"/>
            <w:gridSpan w:val="3"/>
          </w:tcPr>
          <w:p w14:paraId="2129263F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 Духовно-нравственные основы противодействия терроризму и экстремизму</w:t>
            </w:r>
          </w:p>
        </w:tc>
        <w:tc>
          <w:tcPr>
            <w:tcW w:w="851" w:type="dxa"/>
          </w:tcPr>
          <w:p w14:paraId="42AD0F49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430398B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491C2AB0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89E8DAF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5AE540E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BDB82FE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F3CFEF3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D65" w:rsidRPr="00D11658" w14:paraId="342679AE" w14:textId="77777777" w:rsidTr="00FD5FC6">
        <w:trPr>
          <w:trHeight w:val="146"/>
        </w:trPr>
        <w:tc>
          <w:tcPr>
            <w:tcW w:w="843" w:type="dxa"/>
          </w:tcPr>
          <w:p w14:paraId="0AB526E1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25-26.</w:t>
            </w:r>
          </w:p>
          <w:p w14:paraId="62A133AB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D480E39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D116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6.1.</w:t>
            </w:r>
          </w:p>
          <w:p w14:paraId="30567826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04C22AD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2" w:type="dxa"/>
          </w:tcPr>
          <w:p w14:paraId="03DAE44C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7F74F9D8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Терроризм и факторы риска вовлечения подростка в </w:t>
            </w:r>
            <w:proofErr w:type="spellStart"/>
            <w:proofErr w:type="gramStart"/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террористичес</w:t>
            </w:r>
            <w:proofErr w:type="spellEnd"/>
            <w:r w:rsidR="000B1AC3"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кую</w:t>
            </w:r>
            <w:proofErr w:type="gramEnd"/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экстремистскую деятельность</w:t>
            </w:r>
            <w:r w:rsidR="000B1AC3"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45A1D18F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BF138D5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201E3413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Терроризм как самая серьезная угроз национальной безопасности России.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C07792" w14:textId="77777777" w:rsidR="004F0D65" w:rsidRPr="00D11658" w:rsidRDefault="004F0D65" w:rsidP="00C30A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 xml:space="preserve">1. Формирование антиэкстремистского мышления и </w:t>
            </w:r>
            <w:r w:rsidR="00785442" w:rsidRPr="00D11658">
              <w:rPr>
                <w:rFonts w:ascii="Times New Roman" w:hAnsi="Times New Roman" w:cs="Times New Roman"/>
                <w:sz w:val="20"/>
                <w:szCs w:val="20"/>
              </w:rPr>
              <w:t>антитеррористического поведения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, потребностей соблюдать нормы здорового образа жизни, осознанно выполнять правила безопасности жизнедеятельности.</w:t>
            </w:r>
          </w:p>
          <w:p w14:paraId="0FB7FE80" w14:textId="77777777" w:rsidR="004F0D65" w:rsidRPr="00D11658" w:rsidRDefault="004F0D65" w:rsidP="00C30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 xml:space="preserve">2. Воспитывать у себя личные убеждения и качества, которые способствуют 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формированию антитеррористического поведения и антиэкстремистского мышления</w:t>
            </w:r>
            <w:r w:rsidR="00785442" w:rsidRPr="00D116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AB1B8A" w14:textId="77777777" w:rsidR="004F0D65" w:rsidRPr="00D11658" w:rsidRDefault="004F0D65" w:rsidP="00C30A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  владение устной и письменной речью, монологической контекстной речью.</w:t>
            </w:r>
          </w:p>
          <w:p w14:paraId="5F4C48F5" w14:textId="77777777" w:rsidR="004F0D65" w:rsidRPr="00D11658" w:rsidRDefault="004F0D65" w:rsidP="00C30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 xml:space="preserve">2. Умение формулировать, аргументировать  и 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отстаивать свое мнение.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97D851" w14:textId="77777777" w:rsidR="004F0D65" w:rsidRPr="00D11658" w:rsidRDefault="004F0D65" w:rsidP="009A79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Умение характеризовать терроризм как преступление, представляющее одну из самых серьезных угроз национальной безопасности России.</w:t>
            </w:r>
          </w:p>
          <w:p w14:paraId="385251D3" w14:textId="77777777" w:rsidR="004F0D65" w:rsidRPr="00D11658" w:rsidRDefault="004F0D65" w:rsidP="009A79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2.Моделировать последовательность своих действий при угрозе террористического акта.</w:t>
            </w:r>
          </w:p>
          <w:p w14:paraId="4919E08C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14:paraId="00C82CFC" w14:textId="77777777" w:rsidR="004F0D65" w:rsidRPr="00D11658" w:rsidRDefault="004F0D65" w:rsidP="009A79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1.Владение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  <w:p w14:paraId="1A727606" w14:textId="77777777" w:rsidR="004F0D65" w:rsidRPr="00D11658" w:rsidRDefault="004F0D65" w:rsidP="009A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 xml:space="preserve">2. Умение устанавливать причинно-следственные связи, строить логическое рассуждение, 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умозаключение (индуктивное, дедуктивное и по аналогии) и делать выводы.</w:t>
            </w:r>
          </w:p>
        </w:tc>
      </w:tr>
      <w:tr w:rsidR="004F0D65" w:rsidRPr="00D11658" w14:paraId="7B4950F1" w14:textId="77777777" w:rsidTr="00FD5FC6">
        <w:trPr>
          <w:trHeight w:val="146"/>
        </w:trPr>
        <w:tc>
          <w:tcPr>
            <w:tcW w:w="843" w:type="dxa"/>
          </w:tcPr>
          <w:p w14:paraId="4316E1B7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27-28.</w:t>
            </w:r>
          </w:p>
          <w:p w14:paraId="5FDDEEFA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025C589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D116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6.2.</w:t>
            </w:r>
          </w:p>
          <w:p w14:paraId="2417F502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2" w:type="dxa"/>
          </w:tcPr>
          <w:p w14:paraId="461F1835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31F071DC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нравственных позиций и личностных качеств подростков в ф</w:t>
            </w:r>
            <w:r w:rsidR="000B1AC3"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ормировании </w:t>
            </w:r>
            <w:proofErr w:type="spellStart"/>
            <w:r w:rsidR="000B1AC3"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антитеррористи-ческо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поведения</w:t>
            </w:r>
          </w:p>
          <w:p w14:paraId="704CDF22" w14:textId="77777777" w:rsidR="004F0D65" w:rsidRPr="00D11658" w:rsidRDefault="004F0D65" w:rsidP="000834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Проверочная работа № 6 по теме: «Духовно-нравственные основы </w:t>
            </w:r>
            <w:r w:rsidRPr="00D116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противодействия терроризму и экстремизму».</w:t>
            </w:r>
          </w:p>
        </w:tc>
        <w:tc>
          <w:tcPr>
            <w:tcW w:w="851" w:type="dxa"/>
          </w:tcPr>
          <w:p w14:paraId="50190FDD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14:paraId="6C827C81" w14:textId="77777777" w:rsidR="004F0D65" w:rsidRPr="00D11658" w:rsidRDefault="000B1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Самос-</w:t>
            </w:r>
            <w:proofErr w:type="spellStart"/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тоятель</w:t>
            </w:r>
            <w:r w:rsidR="004F0D65" w:rsidRPr="00D11658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="004F0D65" w:rsidRPr="00D11658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4EF5E4B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Выработка привычек, способствующих профилактике вовлечения в террористическую деятельность.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013FC8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F8C203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37A537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2BC9E455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D65" w:rsidRPr="00D11658" w14:paraId="58879017" w14:textId="77777777" w:rsidTr="00FD5FC6">
        <w:trPr>
          <w:trHeight w:val="338"/>
        </w:trPr>
        <w:tc>
          <w:tcPr>
            <w:tcW w:w="3799" w:type="dxa"/>
            <w:gridSpan w:val="3"/>
          </w:tcPr>
          <w:p w14:paraId="46B32A02" w14:textId="77777777" w:rsidR="004F0D65" w:rsidRPr="00D11658" w:rsidRDefault="004F0D65" w:rsidP="00ED0D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2. Основы  медицинских знаний и здорового образа жизни</w:t>
            </w:r>
          </w:p>
          <w:p w14:paraId="625F5D53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8C27BE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14" w:type="dxa"/>
            <w:gridSpan w:val="6"/>
          </w:tcPr>
          <w:p w14:paraId="3EDDA81F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D65" w:rsidRPr="00D11658" w14:paraId="1B28956C" w14:textId="77777777" w:rsidTr="00FD5FC6">
        <w:trPr>
          <w:trHeight w:val="146"/>
        </w:trPr>
        <w:tc>
          <w:tcPr>
            <w:tcW w:w="3799" w:type="dxa"/>
            <w:gridSpan w:val="3"/>
            <w:shd w:val="clear" w:color="auto" w:fill="auto"/>
          </w:tcPr>
          <w:p w14:paraId="63AFB299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3. Основы здорового образа жизни</w:t>
            </w:r>
          </w:p>
        </w:tc>
        <w:tc>
          <w:tcPr>
            <w:tcW w:w="851" w:type="dxa"/>
            <w:shd w:val="clear" w:color="auto" w:fill="auto"/>
          </w:tcPr>
          <w:p w14:paraId="6663752A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1092C771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9FA0534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7A67CD9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9106C53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618574F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EDA6383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D65" w:rsidRPr="00D11658" w14:paraId="404B9AED" w14:textId="77777777" w:rsidTr="00FD5FC6">
        <w:trPr>
          <w:trHeight w:val="146"/>
        </w:trPr>
        <w:tc>
          <w:tcPr>
            <w:tcW w:w="843" w:type="dxa"/>
            <w:shd w:val="clear" w:color="auto" w:fill="auto"/>
          </w:tcPr>
          <w:p w14:paraId="7EF91B62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29.</w:t>
            </w:r>
          </w:p>
          <w:p w14:paraId="359C85EC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0CA8A5F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§7.1.</w:t>
            </w:r>
          </w:p>
        </w:tc>
        <w:tc>
          <w:tcPr>
            <w:tcW w:w="292" w:type="dxa"/>
            <w:shd w:val="clear" w:color="auto" w:fill="auto"/>
          </w:tcPr>
          <w:p w14:paraId="052B3DF9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14:paraId="66F53CAA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Психологическая </w:t>
            </w:r>
            <w:proofErr w:type="gramStart"/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уравновешен</w:t>
            </w:r>
            <w:r w:rsidR="000B1AC3"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proofErr w:type="spellEnd"/>
            <w:proofErr w:type="gramEnd"/>
            <w:r w:rsidR="000B1AC3"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69254356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55952490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5A89ED9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Психологическая уравновешенность, ее значение в формировании системы здорового образа жизни и обеспечения личной безопасности. Качества, необходимые для повышения уровня психологической урав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новешенности. Психологическая уравновешенность и умение завести друзей.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0E2D24F" w14:textId="77777777" w:rsidR="004F0D65" w:rsidRPr="00D11658" w:rsidRDefault="004F0D65" w:rsidP="009A79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Форми</w:t>
            </w:r>
            <w:r w:rsidR="00785442" w:rsidRPr="00D116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 w:rsidRPr="00D11658">
              <w:rPr>
                <w:rFonts w:ascii="Times New Roman" w:hAnsi="Times New Roman" w:cs="Times New Roman"/>
                <w:sz w:val="20"/>
                <w:szCs w:val="20"/>
              </w:rPr>
              <w:t xml:space="preserve"> понимания ценности здорового и безопасного образа жизни.</w:t>
            </w:r>
          </w:p>
          <w:p w14:paraId="58AAF49E" w14:textId="77777777" w:rsidR="004F0D65" w:rsidRPr="00D11658" w:rsidRDefault="004F0D65" w:rsidP="009A79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2. Развитие «Я-компетенции» и самооценки личности (формирование самоидентификации, адекватной позитивной самооценки, самоуважения и самопринятия).</w:t>
            </w:r>
          </w:p>
          <w:p w14:paraId="31773C06" w14:textId="77777777" w:rsidR="004F0D65" w:rsidRPr="00D11658" w:rsidRDefault="004F0D65" w:rsidP="009A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3. Оценка собственных поступков.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64677DD" w14:textId="77777777" w:rsidR="004F0D65" w:rsidRPr="00D11658" w:rsidRDefault="004F0D65" w:rsidP="009A79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1.Умение понимать возможность различных позиций других людей отличных от собственной и ориентироваться на позицию партнера в общении и взаимодействии.</w:t>
            </w:r>
          </w:p>
          <w:p w14:paraId="18713048" w14:textId="77777777" w:rsidR="004F0D65" w:rsidRPr="00D11658" w:rsidRDefault="004F0D65" w:rsidP="009A79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2. Умение формулировать собственное мнение и позицию.</w:t>
            </w:r>
          </w:p>
          <w:p w14:paraId="4955E936" w14:textId="77777777" w:rsidR="004F0D65" w:rsidRPr="00D11658" w:rsidRDefault="004F0D65" w:rsidP="009A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3.Умение организовывать учебное сотрудничество и совместную деятельность с учителем и сверстниками.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FE09926" w14:textId="77777777" w:rsidR="004F0D65" w:rsidRPr="00D11658" w:rsidRDefault="004F0D65" w:rsidP="009A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1.Умение 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средство физического совершенствования</w:t>
            </w:r>
          </w:p>
          <w:p w14:paraId="66605385" w14:textId="77777777" w:rsidR="004F0D65" w:rsidRPr="00D11658" w:rsidRDefault="004F0D65" w:rsidP="009A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 xml:space="preserve">2.  Умение анализировать 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870F3F4" w14:textId="77777777" w:rsidR="004F0D65" w:rsidRPr="00D11658" w:rsidRDefault="004F0D65" w:rsidP="009A79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</w:t>
            </w:r>
          </w:p>
        </w:tc>
      </w:tr>
      <w:tr w:rsidR="004F0D65" w:rsidRPr="00D11658" w14:paraId="1FBAEE5B" w14:textId="77777777" w:rsidTr="00FD5FC6">
        <w:trPr>
          <w:trHeight w:val="146"/>
        </w:trPr>
        <w:tc>
          <w:tcPr>
            <w:tcW w:w="843" w:type="dxa"/>
            <w:shd w:val="clear" w:color="auto" w:fill="auto"/>
          </w:tcPr>
          <w:p w14:paraId="2F835449" w14:textId="77777777" w:rsidR="004F0D65" w:rsidRPr="00D11658" w:rsidRDefault="004F0D65" w:rsidP="00D72E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30.</w:t>
            </w:r>
          </w:p>
          <w:p w14:paraId="5C45345B" w14:textId="77777777" w:rsidR="004F0D65" w:rsidRPr="00D11658" w:rsidRDefault="004F0D65" w:rsidP="00D72E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5F67DF8" w14:textId="77777777" w:rsidR="004F0D65" w:rsidRPr="00D11658" w:rsidRDefault="004F0D65" w:rsidP="00D72E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§7.2.</w:t>
            </w:r>
          </w:p>
        </w:tc>
        <w:tc>
          <w:tcPr>
            <w:tcW w:w="292" w:type="dxa"/>
            <w:shd w:val="clear" w:color="auto" w:fill="auto"/>
          </w:tcPr>
          <w:p w14:paraId="3C4B770C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14:paraId="3622ED0A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Стресс и его влияние на человека</w:t>
            </w:r>
            <w:r w:rsidR="000B1AC3"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74EC5EC3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2AFC5FA5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2EEDF9B6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Общие понятия и определение стресса. Стресс и стадии развития общего адаптационного синдрома. Влияние стресса на состояние здо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ровья человека. Содержание общих принципов борьбы со стрессом.</w:t>
            </w:r>
          </w:p>
        </w:tc>
        <w:tc>
          <w:tcPr>
            <w:tcW w:w="1843" w:type="dxa"/>
            <w:vMerge/>
            <w:shd w:val="clear" w:color="auto" w:fill="FFC000"/>
          </w:tcPr>
          <w:p w14:paraId="7A917A81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C000"/>
          </w:tcPr>
          <w:p w14:paraId="3A159A54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C000"/>
          </w:tcPr>
          <w:p w14:paraId="69CE5EE8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C000"/>
          </w:tcPr>
          <w:p w14:paraId="2D1BD4AE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D65" w:rsidRPr="00D11658" w14:paraId="36FC1228" w14:textId="77777777" w:rsidTr="00FD5FC6">
        <w:trPr>
          <w:trHeight w:val="146"/>
        </w:trPr>
        <w:tc>
          <w:tcPr>
            <w:tcW w:w="843" w:type="dxa"/>
            <w:shd w:val="clear" w:color="auto" w:fill="auto"/>
          </w:tcPr>
          <w:p w14:paraId="6156D60C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31.</w:t>
            </w:r>
          </w:p>
          <w:p w14:paraId="5B5E8504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421D18E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§7.3.</w:t>
            </w:r>
          </w:p>
        </w:tc>
        <w:tc>
          <w:tcPr>
            <w:tcW w:w="292" w:type="dxa"/>
            <w:shd w:val="clear" w:color="auto" w:fill="auto"/>
          </w:tcPr>
          <w:p w14:paraId="30710C07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14:paraId="7BE74168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Анатомо-физиологические особенности челове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 в подростковом возрасте</w:t>
            </w:r>
            <w:r w:rsidR="000B1AC3"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71C51CF4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31F4A551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1176E4D4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Анатомо-физиологические особенности человека в подростковом возрасте.</w:t>
            </w:r>
          </w:p>
          <w:p w14:paraId="193548AC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Особенности развития организма человека в подростковой возра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сте. Физическое развитие, 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индивидуальные особенности внешнего Облика человека. Различия в развитии мальчиков и девочек. Соблю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дение правил личной гигиены в подростковом возрасте.</w:t>
            </w:r>
          </w:p>
          <w:p w14:paraId="2C31B60B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Особенности психического развития человека в подростковом возрасте.</w:t>
            </w:r>
          </w:p>
          <w:p w14:paraId="0A218962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Перестройка, происходящая в центральной нервной системе под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ростка, и формирование личности человека. Формирование основ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ных качеств взрослого человека.</w:t>
            </w:r>
          </w:p>
        </w:tc>
        <w:tc>
          <w:tcPr>
            <w:tcW w:w="1843" w:type="dxa"/>
            <w:vMerge/>
            <w:shd w:val="clear" w:color="auto" w:fill="FFC000"/>
          </w:tcPr>
          <w:p w14:paraId="43A02FB8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3538BBE" w14:textId="77777777" w:rsidR="004F0D65" w:rsidRPr="00D11658" w:rsidRDefault="004F0D65" w:rsidP="009A79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 xml:space="preserve">1.Умение понимать возможность различных позиций других людей отличных от собственной и ориентироваться на 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позицию партнера в общении и взаимодействии.</w:t>
            </w:r>
          </w:p>
          <w:p w14:paraId="6724F96C" w14:textId="77777777" w:rsidR="004F0D65" w:rsidRPr="00D11658" w:rsidRDefault="004F0D65" w:rsidP="009A79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2. Умение формулировать собственное мнение и позицию.</w:t>
            </w:r>
          </w:p>
          <w:p w14:paraId="108198C0" w14:textId="77777777" w:rsidR="004F0D65" w:rsidRPr="00D11658" w:rsidRDefault="004F0D65" w:rsidP="009A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3.Умение организовывать учебное сотрудничество и совместную деятельность с учителем и сверстниками.</w:t>
            </w:r>
          </w:p>
        </w:tc>
        <w:tc>
          <w:tcPr>
            <w:tcW w:w="1701" w:type="dxa"/>
            <w:vMerge/>
            <w:shd w:val="clear" w:color="auto" w:fill="FFC000"/>
          </w:tcPr>
          <w:p w14:paraId="56CDC288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C000"/>
          </w:tcPr>
          <w:p w14:paraId="2EACD1DF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D65" w:rsidRPr="00D11658" w14:paraId="0B7E03DC" w14:textId="77777777" w:rsidTr="00FD5FC6">
        <w:trPr>
          <w:trHeight w:val="146"/>
        </w:trPr>
        <w:tc>
          <w:tcPr>
            <w:tcW w:w="3799" w:type="dxa"/>
            <w:gridSpan w:val="3"/>
            <w:shd w:val="clear" w:color="auto" w:fill="auto"/>
          </w:tcPr>
          <w:p w14:paraId="7F516092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4. Основы медицинских знаний и оказание первой помощи</w:t>
            </w:r>
          </w:p>
          <w:p w14:paraId="6FF2AB49" w14:textId="77777777" w:rsidR="000B1AC3" w:rsidRPr="00D11658" w:rsidRDefault="000B1AC3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BA1FF3D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20C99A68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1355A0D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6CC8F7F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0A9CED6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D709718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3616C21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D65" w:rsidRPr="00D11658" w14:paraId="1BE8B1FF" w14:textId="77777777" w:rsidTr="00FD5FC6">
        <w:trPr>
          <w:trHeight w:val="146"/>
        </w:trPr>
        <w:tc>
          <w:tcPr>
            <w:tcW w:w="3799" w:type="dxa"/>
            <w:gridSpan w:val="3"/>
            <w:shd w:val="clear" w:color="auto" w:fill="auto"/>
          </w:tcPr>
          <w:p w14:paraId="7C66C88A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8. Первая помощь при неотложных состояниях</w:t>
            </w:r>
          </w:p>
        </w:tc>
        <w:tc>
          <w:tcPr>
            <w:tcW w:w="851" w:type="dxa"/>
            <w:shd w:val="clear" w:color="auto" w:fill="auto"/>
          </w:tcPr>
          <w:p w14:paraId="0E284A20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3AB067FF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1C926839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7B50A3B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75643C3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37270E0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860FD77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D65" w:rsidRPr="00D11658" w14:paraId="54C631FA" w14:textId="77777777" w:rsidTr="00FD5FC6">
        <w:trPr>
          <w:trHeight w:val="146"/>
        </w:trPr>
        <w:tc>
          <w:tcPr>
            <w:tcW w:w="843" w:type="dxa"/>
            <w:shd w:val="clear" w:color="auto" w:fill="auto"/>
          </w:tcPr>
          <w:p w14:paraId="49014F77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32.</w:t>
            </w:r>
          </w:p>
          <w:p w14:paraId="52525B2D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C80AA1C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D116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292" w:type="dxa"/>
            <w:shd w:val="clear" w:color="auto" w:fill="auto"/>
          </w:tcPr>
          <w:p w14:paraId="2F0AC911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14:paraId="4BD0634C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правила оказания первой помощи</w:t>
            </w:r>
            <w:r w:rsidR="000B1AC3"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147E3773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921EC47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35722DCB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Общие понятия и определения первой  помощи, до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врачебной помощи, первой врачебной помощи. Общий порядок действий при оказании первой  помощи. Когда необходимо вызывать «скорую помощь».</w:t>
            </w:r>
          </w:p>
          <w:p w14:paraId="7853A1F4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3B790C58" w14:textId="77777777" w:rsidR="004F0D65" w:rsidRPr="00D11658" w:rsidRDefault="004F0D65" w:rsidP="00D150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1.Развитие познавательных интересов и мотивов</w:t>
            </w:r>
          </w:p>
          <w:p w14:paraId="2DDB6BCE" w14:textId="77777777" w:rsidR="004F0D65" w:rsidRPr="00D11658" w:rsidRDefault="004F0D65" w:rsidP="00D150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2.Формирование границ собственного знания и «незнания».</w:t>
            </w:r>
          </w:p>
          <w:p w14:paraId="55C37D86" w14:textId="77777777" w:rsidR="004F0D65" w:rsidRPr="00D11658" w:rsidRDefault="004F0D65" w:rsidP="00D150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3. Оценка собственных поступков.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7B366A7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Умение работать индивидуально и в группе, находить   общее решение.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87600DD" w14:textId="77777777" w:rsidR="004F0D65" w:rsidRPr="00D11658" w:rsidRDefault="004F0D65" w:rsidP="00D15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1.Умение характеризовать различные повреждения и травмы, наиболее часто встречающиеся в быту, и их возможные последствия для здоровья</w:t>
            </w:r>
          </w:p>
          <w:p w14:paraId="720C0336" w14:textId="77777777" w:rsidR="004F0D65" w:rsidRPr="00D11658" w:rsidRDefault="004F0D65" w:rsidP="00D15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 xml:space="preserve">2. Умение характеризовать предназначение первой помощи пострадавшим; 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классифицировать 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её средства в конкретных ситуациях</w:t>
            </w:r>
          </w:p>
          <w:p w14:paraId="51E42228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37FF35F8" w14:textId="77777777" w:rsidR="004F0D65" w:rsidRPr="00D11658" w:rsidRDefault="004F0D65" w:rsidP="007854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требований, корректировать свои действия в соответствии с изменяющейся ситуацией</w:t>
            </w:r>
            <w:r w:rsidR="00785442" w:rsidRPr="00D116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F0D65" w:rsidRPr="00D11658" w14:paraId="6A30F47F" w14:textId="77777777" w:rsidTr="00FD5FC6">
        <w:trPr>
          <w:trHeight w:val="146"/>
        </w:trPr>
        <w:tc>
          <w:tcPr>
            <w:tcW w:w="843" w:type="dxa"/>
            <w:shd w:val="clear" w:color="auto" w:fill="auto"/>
          </w:tcPr>
          <w:p w14:paraId="52781737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33.</w:t>
            </w:r>
          </w:p>
          <w:p w14:paraId="641F7930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67908F8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D116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8.2.</w:t>
            </w:r>
          </w:p>
        </w:tc>
        <w:tc>
          <w:tcPr>
            <w:tcW w:w="292" w:type="dxa"/>
            <w:shd w:val="clear" w:color="auto" w:fill="auto"/>
          </w:tcPr>
          <w:p w14:paraId="0C59E677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14:paraId="6FEB2AEF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первой  помощи при на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ружном кровотечении</w:t>
            </w:r>
            <w:r w:rsidR="000B1AC3"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2BDB0C82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0D7BB078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D2DABE1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первой  помощи при наружном кровотече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нии.</w:t>
            </w:r>
          </w:p>
          <w:p w14:paraId="3C27D119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Первая  помощь при незначительных ранах.</w:t>
            </w:r>
          </w:p>
          <w:p w14:paraId="5E8D774F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Первая помощь при 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сильном кровотечении.</w:t>
            </w:r>
          </w:p>
          <w:p w14:paraId="7426F99F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первой  помощи при артериальном крово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течении.</w:t>
            </w:r>
          </w:p>
          <w:p w14:paraId="1643467F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первой  помощи при венозном кровотече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нии.</w:t>
            </w:r>
          </w:p>
        </w:tc>
        <w:tc>
          <w:tcPr>
            <w:tcW w:w="1843" w:type="dxa"/>
            <w:vMerge/>
            <w:shd w:val="clear" w:color="auto" w:fill="auto"/>
          </w:tcPr>
          <w:p w14:paraId="2DF421D2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9C24B29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C000"/>
          </w:tcPr>
          <w:p w14:paraId="7DCA1D83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C000"/>
          </w:tcPr>
          <w:p w14:paraId="4DDB1E94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D65" w:rsidRPr="00D11658" w14:paraId="1F90C1D3" w14:textId="77777777" w:rsidTr="00FD5FC6">
        <w:trPr>
          <w:trHeight w:val="146"/>
        </w:trPr>
        <w:tc>
          <w:tcPr>
            <w:tcW w:w="843" w:type="dxa"/>
            <w:shd w:val="clear" w:color="auto" w:fill="auto"/>
          </w:tcPr>
          <w:p w14:paraId="73209914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34.</w:t>
            </w:r>
          </w:p>
          <w:p w14:paraId="449D9884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CF0CA5B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D116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8.3.</w:t>
            </w:r>
          </w:p>
        </w:tc>
        <w:tc>
          <w:tcPr>
            <w:tcW w:w="292" w:type="dxa"/>
            <w:shd w:val="clear" w:color="auto" w:fill="auto"/>
          </w:tcPr>
          <w:p w14:paraId="6C8FED0F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14:paraId="688636C8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Оказание первой  помощи при ушибах и переломах. </w:t>
            </w:r>
          </w:p>
        </w:tc>
        <w:tc>
          <w:tcPr>
            <w:tcW w:w="851" w:type="dxa"/>
            <w:shd w:val="clear" w:color="auto" w:fill="auto"/>
          </w:tcPr>
          <w:p w14:paraId="7FF08ADE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A0C5C49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73D3D40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первой  помощи при ушибах и переломах.</w:t>
            </w:r>
          </w:p>
          <w:p w14:paraId="6363AD32" w14:textId="77777777" w:rsidR="004F0D65" w:rsidRPr="00D11658" w:rsidRDefault="004F0D65" w:rsidP="00447F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01F8350E" w14:textId="77777777" w:rsidR="004F0D65" w:rsidRPr="00D11658" w:rsidRDefault="004F0D65" w:rsidP="00D150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1.Развитие познавательных интересов и мотивов</w:t>
            </w:r>
          </w:p>
          <w:p w14:paraId="2A17FE0E" w14:textId="77777777" w:rsidR="004F0D65" w:rsidRPr="00D11658" w:rsidRDefault="004F0D65" w:rsidP="00D150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2.Формирование границ собственного знания и «незнания».</w:t>
            </w:r>
          </w:p>
          <w:p w14:paraId="757A19C1" w14:textId="77777777" w:rsidR="004F0D65" w:rsidRPr="00D11658" w:rsidRDefault="004F0D65" w:rsidP="00D15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3. Оценка собственных поступков.</w:t>
            </w:r>
          </w:p>
        </w:tc>
        <w:tc>
          <w:tcPr>
            <w:tcW w:w="2126" w:type="dxa"/>
            <w:vMerge w:val="restart"/>
            <w:tcBorders>
              <w:top w:val="nil"/>
            </w:tcBorders>
            <w:shd w:val="clear" w:color="auto" w:fill="auto"/>
          </w:tcPr>
          <w:p w14:paraId="683AFA92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Умение работать индивидуально и в группе, находить   общее решение.</w:t>
            </w:r>
          </w:p>
        </w:tc>
        <w:tc>
          <w:tcPr>
            <w:tcW w:w="1701" w:type="dxa"/>
            <w:vMerge/>
            <w:shd w:val="clear" w:color="auto" w:fill="FFC000"/>
          </w:tcPr>
          <w:p w14:paraId="39AB9DD0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C000"/>
          </w:tcPr>
          <w:p w14:paraId="07D20830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D65" w:rsidRPr="00D11658" w14:paraId="609A973D" w14:textId="77777777" w:rsidTr="00FD5FC6">
        <w:trPr>
          <w:trHeight w:val="826"/>
        </w:trPr>
        <w:tc>
          <w:tcPr>
            <w:tcW w:w="843" w:type="dxa"/>
            <w:shd w:val="clear" w:color="auto" w:fill="auto"/>
          </w:tcPr>
          <w:p w14:paraId="0F6891D3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35.</w:t>
            </w:r>
          </w:p>
          <w:p w14:paraId="39AEFAC8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D116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8.4. </w:t>
            </w:r>
          </w:p>
        </w:tc>
        <w:tc>
          <w:tcPr>
            <w:tcW w:w="292" w:type="dxa"/>
            <w:shd w:val="clear" w:color="auto" w:fill="auto"/>
          </w:tcPr>
          <w:p w14:paraId="08D7AE2A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14:paraId="55413D20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правила транспортировки пострадавшего.</w:t>
            </w:r>
          </w:p>
          <w:p w14:paraId="42D2D37C" w14:textId="77777777" w:rsidR="00D11658" w:rsidRDefault="00D11658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2D08143D" w14:textId="77777777" w:rsidR="00D11658" w:rsidRDefault="00D11658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29FD39FC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Итоговая проверочная работа № 7 по курсу ОБЖ 7 класса.</w:t>
            </w:r>
          </w:p>
        </w:tc>
        <w:tc>
          <w:tcPr>
            <w:tcW w:w="851" w:type="dxa"/>
            <w:shd w:val="clear" w:color="auto" w:fill="auto"/>
          </w:tcPr>
          <w:p w14:paraId="72A63982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6DF91C92" w14:textId="77777777" w:rsidR="004F0D65" w:rsidRPr="00D11658" w:rsidRDefault="000B1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Самос-</w:t>
            </w:r>
            <w:proofErr w:type="spellStart"/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тоятель</w:t>
            </w:r>
            <w:r w:rsidR="004F0D65" w:rsidRPr="00D11658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="004F0D65" w:rsidRPr="00D11658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2551" w:type="dxa"/>
            <w:shd w:val="clear" w:color="auto" w:fill="auto"/>
          </w:tcPr>
          <w:p w14:paraId="08CA000F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Транспортировка пострадавшего.</w:t>
            </w:r>
          </w:p>
        </w:tc>
        <w:tc>
          <w:tcPr>
            <w:tcW w:w="1843" w:type="dxa"/>
            <w:vMerge/>
            <w:shd w:val="clear" w:color="auto" w:fill="FFC000"/>
          </w:tcPr>
          <w:p w14:paraId="4870EC08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FFC000"/>
          </w:tcPr>
          <w:p w14:paraId="2F1BCBAB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C000"/>
          </w:tcPr>
          <w:p w14:paraId="58613404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C000"/>
          </w:tcPr>
          <w:p w14:paraId="24154F94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D65" w:rsidRPr="00D11658" w14:paraId="300DEE13" w14:textId="77777777" w:rsidTr="00FD5FC6">
        <w:trPr>
          <w:trHeight w:val="289"/>
        </w:trPr>
        <w:tc>
          <w:tcPr>
            <w:tcW w:w="3799" w:type="dxa"/>
            <w:gridSpan w:val="3"/>
          </w:tcPr>
          <w:p w14:paraId="25A8DB06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851" w:type="dxa"/>
          </w:tcPr>
          <w:p w14:paraId="59E7432E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914" w:type="dxa"/>
            <w:gridSpan w:val="6"/>
          </w:tcPr>
          <w:p w14:paraId="180918ED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732EAA" w14:textId="77777777" w:rsidR="005143F9" w:rsidRDefault="00B0731E" w:rsidP="00B0731E">
      <w:pPr>
        <w:rPr>
          <w:rFonts w:ascii="Times New Roman" w:hAnsi="Times New Roman"/>
          <w:b/>
          <w:bCs/>
          <w:sz w:val="24"/>
          <w:szCs w:val="29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9"/>
        </w:rPr>
        <w:t>Раздел 4</w:t>
      </w:r>
      <w:r w:rsidR="00DF4BFA">
        <w:rPr>
          <w:rFonts w:ascii="Times New Roman" w:hAnsi="Times New Roman"/>
          <w:b/>
          <w:bCs/>
          <w:sz w:val="24"/>
          <w:szCs w:val="29"/>
        </w:rPr>
        <w:t>. Минимальные требования к уровню подготовки учащихся</w:t>
      </w:r>
    </w:p>
    <w:p w14:paraId="5AD1E87A" w14:textId="77777777" w:rsidR="00DF4BFA" w:rsidRPr="00DF4BFA" w:rsidRDefault="00DF4BFA" w:rsidP="00DF4BFA">
      <w:pPr>
        <w:jc w:val="both"/>
        <w:rPr>
          <w:rFonts w:ascii="Times New Roman" w:hAnsi="Times New Roman" w:cs="Times New Roman"/>
          <w:sz w:val="20"/>
          <w:szCs w:val="20"/>
        </w:rPr>
      </w:pPr>
      <w:r w:rsidRPr="00DF4BFA">
        <w:rPr>
          <w:rFonts w:ascii="Times New Roman" w:hAnsi="Times New Roman" w:cs="Times New Roman"/>
          <w:sz w:val="20"/>
          <w:szCs w:val="20"/>
        </w:rPr>
        <w:t>В результате изучения основ безопасности жизнедеятель</w:t>
      </w:r>
      <w:r w:rsidRPr="00DF4BFA">
        <w:rPr>
          <w:rFonts w:ascii="Times New Roman" w:hAnsi="Times New Roman" w:cs="Times New Roman"/>
          <w:sz w:val="20"/>
          <w:szCs w:val="20"/>
        </w:rPr>
        <w:softHyphen/>
        <w:t>ности ученик </w:t>
      </w:r>
      <w:r w:rsidRPr="00DF4BFA">
        <w:rPr>
          <w:rFonts w:ascii="Times New Roman" w:hAnsi="Times New Roman" w:cs="Times New Roman"/>
          <w:b/>
          <w:bCs/>
          <w:sz w:val="20"/>
          <w:szCs w:val="20"/>
        </w:rPr>
        <w:t>должен </w:t>
      </w:r>
      <w:r w:rsidRPr="00DF4BFA">
        <w:rPr>
          <w:rFonts w:ascii="Times New Roman" w:hAnsi="Times New Roman" w:cs="Times New Roman"/>
          <w:b/>
          <w:bCs/>
          <w:i/>
          <w:iCs/>
          <w:sz w:val="20"/>
          <w:szCs w:val="20"/>
        </w:rPr>
        <w:t>знать:</w:t>
      </w:r>
    </w:p>
    <w:p w14:paraId="41D07D6B" w14:textId="77777777" w:rsidR="00DF4BFA" w:rsidRPr="00DF4BFA" w:rsidRDefault="00DF4BFA" w:rsidP="00DF4BFA">
      <w:pPr>
        <w:jc w:val="both"/>
        <w:rPr>
          <w:rFonts w:ascii="Times New Roman" w:hAnsi="Times New Roman" w:cs="Times New Roman"/>
          <w:sz w:val="20"/>
          <w:szCs w:val="20"/>
        </w:rPr>
      </w:pPr>
      <w:r w:rsidRPr="00DF4BFA">
        <w:rPr>
          <w:rFonts w:ascii="Times New Roman" w:hAnsi="Times New Roman" w:cs="Times New Roman"/>
          <w:sz w:val="20"/>
          <w:szCs w:val="20"/>
        </w:rPr>
        <w:t>- потенциальные опасности природного, техногенного и социального характера, наиболее часто возникающие в по</w:t>
      </w:r>
      <w:r w:rsidRPr="00DF4BFA">
        <w:rPr>
          <w:rFonts w:ascii="Times New Roman" w:hAnsi="Times New Roman" w:cs="Times New Roman"/>
          <w:sz w:val="20"/>
          <w:szCs w:val="20"/>
        </w:rPr>
        <w:softHyphen/>
        <w:t>вседневной жизни, их возможные последствия и правила лич</w:t>
      </w:r>
      <w:r w:rsidRPr="00DF4BFA">
        <w:rPr>
          <w:rFonts w:ascii="Times New Roman" w:hAnsi="Times New Roman" w:cs="Times New Roman"/>
          <w:sz w:val="20"/>
          <w:szCs w:val="20"/>
        </w:rPr>
        <w:softHyphen/>
        <w:t>ной безопасности;</w:t>
      </w:r>
    </w:p>
    <w:p w14:paraId="76683754" w14:textId="77777777" w:rsidR="00DF4BFA" w:rsidRPr="00DF4BFA" w:rsidRDefault="00DF4BFA" w:rsidP="00DF4BFA">
      <w:pPr>
        <w:jc w:val="both"/>
        <w:rPr>
          <w:rFonts w:ascii="Times New Roman" w:hAnsi="Times New Roman" w:cs="Times New Roman"/>
          <w:sz w:val="20"/>
          <w:szCs w:val="20"/>
        </w:rPr>
      </w:pPr>
      <w:r w:rsidRPr="00DF4BFA">
        <w:rPr>
          <w:rFonts w:ascii="Times New Roman" w:hAnsi="Times New Roman" w:cs="Times New Roman"/>
          <w:sz w:val="20"/>
          <w:szCs w:val="20"/>
        </w:rPr>
        <w:t>основные виды активного отдыха в природных условиях и правила личной безопасности при активном отдыхе в при</w:t>
      </w:r>
      <w:r w:rsidRPr="00DF4BFA">
        <w:rPr>
          <w:rFonts w:ascii="Times New Roman" w:hAnsi="Times New Roman" w:cs="Times New Roman"/>
          <w:sz w:val="20"/>
          <w:szCs w:val="20"/>
        </w:rPr>
        <w:softHyphen/>
        <w:t>родных условиях;</w:t>
      </w:r>
    </w:p>
    <w:p w14:paraId="171F79F8" w14:textId="77777777" w:rsidR="00DF4BFA" w:rsidRPr="00DF4BFA" w:rsidRDefault="00DF4BFA" w:rsidP="00DF4BFA">
      <w:pPr>
        <w:jc w:val="both"/>
        <w:rPr>
          <w:rFonts w:ascii="Times New Roman" w:hAnsi="Times New Roman" w:cs="Times New Roman"/>
          <w:sz w:val="20"/>
          <w:szCs w:val="20"/>
        </w:rPr>
      </w:pPr>
      <w:r w:rsidRPr="00DF4BFA">
        <w:rPr>
          <w:rFonts w:ascii="Times New Roman" w:hAnsi="Times New Roman" w:cs="Times New Roman"/>
          <w:sz w:val="20"/>
          <w:szCs w:val="20"/>
        </w:rPr>
        <w:t>- систему взглядов, принятых в Российской Федерации, по обеспечению безопасности личности, общества и государ</w:t>
      </w:r>
      <w:r w:rsidRPr="00DF4BFA">
        <w:rPr>
          <w:rFonts w:ascii="Times New Roman" w:hAnsi="Times New Roman" w:cs="Times New Roman"/>
          <w:sz w:val="20"/>
          <w:szCs w:val="20"/>
        </w:rPr>
        <w:softHyphen/>
        <w:t>ства от внешних и внутренних угроз;</w:t>
      </w:r>
    </w:p>
    <w:p w14:paraId="2D96DAAA" w14:textId="77777777" w:rsidR="00DF4BFA" w:rsidRPr="00DF4BFA" w:rsidRDefault="00DF4BFA" w:rsidP="00DF4BFA">
      <w:pPr>
        <w:jc w:val="both"/>
        <w:rPr>
          <w:rFonts w:ascii="Times New Roman" w:hAnsi="Times New Roman" w:cs="Times New Roman"/>
          <w:sz w:val="20"/>
          <w:szCs w:val="20"/>
        </w:rPr>
      </w:pPr>
      <w:r w:rsidRPr="00DF4BFA">
        <w:rPr>
          <w:rFonts w:ascii="Times New Roman" w:hAnsi="Times New Roman" w:cs="Times New Roman"/>
          <w:sz w:val="20"/>
          <w:szCs w:val="20"/>
        </w:rPr>
        <w:t>- наиболее часто возникающие чрезвычайные ситуации природного, техногенного и социального характера, их по</w:t>
      </w:r>
      <w:r w:rsidRPr="00DF4BFA">
        <w:rPr>
          <w:rFonts w:ascii="Times New Roman" w:hAnsi="Times New Roman" w:cs="Times New Roman"/>
          <w:sz w:val="20"/>
          <w:szCs w:val="20"/>
        </w:rPr>
        <w:softHyphen/>
        <w:t>следствия и классификацию;</w:t>
      </w:r>
    </w:p>
    <w:p w14:paraId="0F4F6EBF" w14:textId="77777777" w:rsidR="00DF4BFA" w:rsidRPr="00DF4BFA" w:rsidRDefault="00DF4BFA" w:rsidP="00DF4BFA">
      <w:pPr>
        <w:jc w:val="both"/>
        <w:rPr>
          <w:rFonts w:ascii="Times New Roman" w:hAnsi="Times New Roman" w:cs="Times New Roman"/>
          <w:sz w:val="20"/>
          <w:szCs w:val="20"/>
        </w:rPr>
      </w:pPr>
      <w:r w:rsidRPr="00DF4BFA">
        <w:rPr>
          <w:rFonts w:ascii="Times New Roman" w:hAnsi="Times New Roman" w:cs="Times New Roman"/>
          <w:sz w:val="20"/>
          <w:szCs w:val="20"/>
        </w:rPr>
        <w:t>- основные виды террористических актов, их цели и спо</w:t>
      </w:r>
      <w:r w:rsidRPr="00DF4BFA">
        <w:rPr>
          <w:rFonts w:ascii="Times New Roman" w:hAnsi="Times New Roman" w:cs="Times New Roman"/>
          <w:sz w:val="20"/>
          <w:szCs w:val="20"/>
        </w:rPr>
        <w:softHyphen/>
        <w:t>собы осуществления;</w:t>
      </w:r>
    </w:p>
    <w:p w14:paraId="755857B2" w14:textId="77777777" w:rsidR="00DF4BFA" w:rsidRPr="00DF4BFA" w:rsidRDefault="00DF4BFA" w:rsidP="00DF4BFA">
      <w:pPr>
        <w:jc w:val="both"/>
        <w:rPr>
          <w:rFonts w:ascii="Times New Roman" w:hAnsi="Times New Roman" w:cs="Times New Roman"/>
          <w:sz w:val="20"/>
          <w:szCs w:val="20"/>
        </w:rPr>
      </w:pPr>
      <w:r w:rsidRPr="00DF4BFA">
        <w:rPr>
          <w:rFonts w:ascii="Times New Roman" w:hAnsi="Times New Roman" w:cs="Times New Roman"/>
          <w:sz w:val="20"/>
          <w:szCs w:val="20"/>
        </w:rPr>
        <w:lastRenderedPageBreak/>
        <w:t>законодательную и нормативно-правовую базу Россий</w:t>
      </w:r>
      <w:r w:rsidRPr="00DF4BFA">
        <w:rPr>
          <w:rFonts w:ascii="Times New Roman" w:hAnsi="Times New Roman" w:cs="Times New Roman"/>
          <w:sz w:val="20"/>
          <w:szCs w:val="20"/>
        </w:rPr>
        <w:softHyphen/>
        <w:t>ской Федерации по организации борьбы с терроризмом;</w:t>
      </w:r>
    </w:p>
    <w:p w14:paraId="59293E59" w14:textId="77777777" w:rsidR="00DF4BFA" w:rsidRPr="00DF4BFA" w:rsidRDefault="00DF4BFA" w:rsidP="00DF4BFA">
      <w:pPr>
        <w:jc w:val="both"/>
        <w:rPr>
          <w:rFonts w:ascii="Times New Roman" w:hAnsi="Times New Roman" w:cs="Times New Roman"/>
          <w:sz w:val="20"/>
          <w:szCs w:val="20"/>
        </w:rPr>
      </w:pPr>
      <w:r w:rsidRPr="00DF4BFA">
        <w:rPr>
          <w:rFonts w:ascii="Times New Roman" w:hAnsi="Times New Roman" w:cs="Times New Roman"/>
          <w:sz w:val="20"/>
          <w:szCs w:val="20"/>
        </w:rPr>
        <w:t>- правила поведения при угрозе террористическою акта;</w:t>
      </w:r>
    </w:p>
    <w:p w14:paraId="1E49D1BF" w14:textId="77777777" w:rsidR="00DF4BFA" w:rsidRPr="00DF4BFA" w:rsidRDefault="00DF4BFA" w:rsidP="00DF4BFA">
      <w:pPr>
        <w:jc w:val="both"/>
        <w:rPr>
          <w:rFonts w:ascii="Times New Roman" w:hAnsi="Times New Roman" w:cs="Times New Roman"/>
          <w:sz w:val="20"/>
          <w:szCs w:val="20"/>
        </w:rPr>
      </w:pPr>
      <w:r w:rsidRPr="00DF4BFA">
        <w:rPr>
          <w:rFonts w:ascii="Times New Roman" w:hAnsi="Times New Roman" w:cs="Times New Roman"/>
          <w:sz w:val="20"/>
          <w:szCs w:val="20"/>
        </w:rPr>
        <w:t>Ученик </w:t>
      </w:r>
      <w:r w:rsidRPr="00DF4BFA">
        <w:rPr>
          <w:rFonts w:ascii="Times New Roman" w:hAnsi="Times New Roman" w:cs="Times New Roman"/>
          <w:b/>
          <w:bCs/>
          <w:sz w:val="20"/>
          <w:szCs w:val="20"/>
        </w:rPr>
        <w:t>должен </w:t>
      </w:r>
      <w:r w:rsidRPr="00DF4BFA">
        <w:rPr>
          <w:rFonts w:ascii="Times New Roman" w:hAnsi="Times New Roman" w:cs="Times New Roman"/>
          <w:b/>
          <w:bCs/>
          <w:i/>
          <w:iCs/>
          <w:sz w:val="20"/>
          <w:szCs w:val="20"/>
        </w:rPr>
        <w:t>уметь:</w:t>
      </w:r>
    </w:p>
    <w:p w14:paraId="11005811" w14:textId="77777777" w:rsidR="00DF4BFA" w:rsidRPr="00DF4BFA" w:rsidRDefault="00DF4BFA" w:rsidP="00DF4BFA">
      <w:pPr>
        <w:jc w:val="both"/>
        <w:rPr>
          <w:rFonts w:ascii="Times New Roman" w:hAnsi="Times New Roman" w:cs="Times New Roman"/>
          <w:sz w:val="20"/>
          <w:szCs w:val="20"/>
        </w:rPr>
      </w:pPr>
      <w:r w:rsidRPr="00DF4BFA">
        <w:rPr>
          <w:rFonts w:ascii="Times New Roman" w:hAnsi="Times New Roman" w:cs="Times New Roman"/>
          <w:sz w:val="20"/>
          <w:szCs w:val="20"/>
        </w:rPr>
        <w:t>- предвидеть возникновение наиболее часто встречающих</w:t>
      </w:r>
      <w:r w:rsidRPr="00DF4BFA">
        <w:rPr>
          <w:rFonts w:ascii="Times New Roman" w:hAnsi="Times New Roman" w:cs="Times New Roman"/>
          <w:sz w:val="20"/>
          <w:szCs w:val="20"/>
        </w:rPr>
        <w:softHyphen/>
        <w:t>ся опасных ситуаций по их характерным признакам;</w:t>
      </w:r>
    </w:p>
    <w:p w14:paraId="553F492F" w14:textId="77777777" w:rsidR="00DF4BFA" w:rsidRPr="00DF4BFA" w:rsidRDefault="00DF4BFA" w:rsidP="00DF4BFA">
      <w:pPr>
        <w:jc w:val="both"/>
        <w:rPr>
          <w:rFonts w:ascii="Times New Roman" w:hAnsi="Times New Roman" w:cs="Times New Roman"/>
          <w:sz w:val="20"/>
          <w:szCs w:val="20"/>
        </w:rPr>
      </w:pPr>
      <w:r w:rsidRPr="00DF4BFA">
        <w:rPr>
          <w:rFonts w:ascii="Times New Roman" w:hAnsi="Times New Roman" w:cs="Times New Roman"/>
          <w:sz w:val="20"/>
          <w:szCs w:val="20"/>
        </w:rPr>
        <w:t>- принимать решения и грамотно действовать, обеспечи</w:t>
      </w:r>
      <w:r w:rsidRPr="00DF4BFA">
        <w:rPr>
          <w:rFonts w:ascii="Times New Roman" w:hAnsi="Times New Roman" w:cs="Times New Roman"/>
          <w:sz w:val="20"/>
          <w:szCs w:val="20"/>
        </w:rPr>
        <w:softHyphen/>
        <w:t>вая личную безопасность при возникновении чрезвычайных ситуаций;</w:t>
      </w:r>
    </w:p>
    <w:p w14:paraId="77E77513" w14:textId="77777777" w:rsidR="00DF4BFA" w:rsidRPr="00DF4BFA" w:rsidRDefault="00DF4BFA" w:rsidP="00DF4BFA">
      <w:pPr>
        <w:jc w:val="both"/>
        <w:rPr>
          <w:rFonts w:ascii="Times New Roman" w:hAnsi="Times New Roman" w:cs="Times New Roman"/>
          <w:sz w:val="20"/>
          <w:szCs w:val="20"/>
        </w:rPr>
      </w:pPr>
      <w:r w:rsidRPr="00DF4BFA">
        <w:rPr>
          <w:rFonts w:ascii="Times New Roman" w:hAnsi="Times New Roman" w:cs="Times New Roman"/>
          <w:sz w:val="20"/>
          <w:szCs w:val="20"/>
        </w:rPr>
        <w:t>- действовать при угрозе возникновения террористическо</w:t>
      </w:r>
      <w:r w:rsidRPr="00DF4BFA">
        <w:rPr>
          <w:rFonts w:ascii="Times New Roman" w:hAnsi="Times New Roman" w:cs="Times New Roman"/>
          <w:sz w:val="20"/>
          <w:szCs w:val="20"/>
        </w:rPr>
        <w:softHyphen/>
        <w:t>го акта, соблюдая правила личной безопасности;</w:t>
      </w:r>
    </w:p>
    <w:p w14:paraId="0583546A" w14:textId="77777777" w:rsidR="00DF4BFA" w:rsidRPr="00DF4BFA" w:rsidRDefault="00DF4BFA" w:rsidP="00DF4BFA">
      <w:pPr>
        <w:jc w:val="both"/>
        <w:rPr>
          <w:rFonts w:ascii="Times New Roman" w:hAnsi="Times New Roman" w:cs="Times New Roman"/>
          <w:sz w:val="20"/>
          <w:szCs w:val="20"/>
        </w:rPr>
      </w:pPr>
      <w:r w:rsidRPr="00DF4BFA">
        <w:rPr>
          <w:rFonts w:ascii="Times New Roman" w:hAnsi="Times New Roman" w:cs="Times New Roman"/>
          <w:sz w:val="20"/>
          <w:szCs w:val="20"/>
        </w:rPr>
        <w:t>- оказывать первую медицинскую помощь при неотлож</w:t>
      </w:r>
      <w:r w:rsidRPr="00DF4BFA">
        <w:rPr>
          <w:rFonts w:ascii="Times New Roman" w:hAnsi="Times New Roman" w:cs="Times New Roman"/>
          <w:sz w:val="20"/>
          <w:szCs w:val="20"/>
        </w:rPr>
        <w:softHyphen/>
        <w:t>ных состояниях.</w:t>
      </w:r>
    </w:p>
    <w:p w14:paraId="1A4A1963" w14:textId="77777777" w:rsidR="00DF4BFA" w:rsidRPr="00DF4BFA" w:rsidRDefault="00DF4BFA" w:rsidP="00DF4BFA">
      <w:pPr>
        <w:jc w:val="both"/>
        <w:rPr>
          <w:rFonts w:ascii="Times New Roman" w:hAnsi="Times New Roman" w:cs="Times New Roman"/>
          <w:sz w:val="20"/>
          <w:szCs w:val="20"/>
        </w:rPr>
      </w:pPr>
      <w:r w:rsidRPr="00DF4BFA">
        <w:rPr>
          <w:rFonts w:ascii="Times New Roman" w:hAnsi="Times New Roman" w:cs="Times New Roman"/>
          <w:sz w:val="20"/>
          <w:szCs w:val="20"/>
        </w:rPr>
        <w:t>Кроме того, учащиеся должны обладать компетенциями по использованию полученных знаний и умений в практичес</w:t>
      </w:r>
      <w:r w:rsidRPr="00DF4BFA">
        <w:rPr>
          <w:rFonts w:ascii="Times New Roman" w:hAnsi="Times New Roman" w:cs="Times New Roman"/>
          <w:sz w:val="20"/>
          <w:szCs w:val="20"/>
        </w:rPr>
        <w:softHyphen/>
        <w:t>кой деятельности и в повседневной жизни для:</w:t>
      </w:r>
    </w:p>
    <w:p w14:paraId="27BCAB41" w14:textId="77777777" w:rsidR="00DF4BFA" w:rsidRPr="00DF4BFA" w:rsidRDefault="00DF4BFA" w:rsidP="00DF4BFA">
      <w:pPr>
        <w:jc w:val="both"/>
        <w:rPr>
          <w:rFonts w:ascii="Times New Roman" w:hAnsi="Times New Roman" w:cs="Times New Roman"/>
          <w:sz w:val="20"/>
          <w:szCs w:val="20"/>
        </w:rPr>
      </w:pPr>
      <w:r w:rsidRPr="00DF4BFA">
        <w:rPr>
          <w:rFonts w:ascii="Times New Roman" w:hAnsi="Times New Roman" w:cs="Times New Roman"/>
          <w:sz w:val="20"/>
          <w:szCs w:val="20"/>
        </w:rPr>
        <w:t>- обеспечения личной безопасности в различных опасных и чрезвычайных ситуациях природного и соци</w:t>
      </w:r>
      <w:r w:rsidRPr="00DF4BFA">
        <w:rPr>
          <w:rFonts w:ascii="Times New Roman" w:hAnsi="Times New Roman" w:cs="Times New Roman"/>
          <w:sz w:val="20"/>
          <w:szCs w:val="20"/>
        </w:rPr>
        <w:softHyphen/>
        <w:t>ального характера;</w:t>
      </w:r>
    </w:p>
    <w:p w14:paraId="0C02B09D" w14:textId="77777777" w:rsidR="00DF4BFA" w:rsidRPr="00DF4BFA" w:rsidRDefault="00DF4BFA" w:rsidP="00DF4BFA">
      <w:pPr>
        <w:jc w:val="both"/>
        <w:rPr>
          <w:rFonts w:ascii="Times New Roman" w:hAnsi="Times New Roman" w:cs="Times New Roman"/>
          <w:sz w:val="20"/>
          <w:szCs w:val="20"/>
        </w:rPr>
      </w:pPr>
      <w:r w:rsidRPr="00DF4BFA">
        <w:rPr>
          <w:rFonts w:ascii="Times New Roman" w:hAnsi="Times New Roman" w:cs="Times New Roman"/>
          <w:sz w:val="20"/>
          <w:szCs w:val="20"/>
        </w:rPr>
        <w:t>- оказания первой медицинской помощи пострадавшим;</w:t>
      </w:r>
    </w:p>
    <w:p w14:paraId="5E3E1BE6" w14:textId="77777777" w:rsidR="00DF4BFA" w:rsidRDefault="00DF4BFA" w:rsidP="00DF4BFA">
      <w:pPr>
        <w:jc w:val="both"/>
        <w:rPr>
          <w:rFonts w:ascii="Times New Roman" w:hAnsi="Times New Roman" w:cs="Times New Roman"/>
          <w:sz w:val="20"/>
          <w:szCs w:val="20"/>
        </w:rPr>
      </w:pPr>
      <w:r w:rsidRPr="00DF4BFA">
        <w:rPr>
          <w:rFonts w:ascii="Times New Roman" w:hAnsi="Times New Roman" w:cs="Times New Roman"/>
          <w:sz w:val="20"/>
          <w:szCs w:val="20"/>
        </w:rPr>
        <w:t>- выработки убеждений и потребности в соблюдении норм здорового образа жизни.</w:t>
      </w:r>
    </w:p>
    <w:p w14:paraId="0FC12E7C" w14:textId="77777777" w:rsidR="00DF4BFA" w:rsidRDefault="00DF4BFA" w:rsidP="00B0731E">
      <w:pPr>
        <w:jc w:val="center"/>
        <w:rPr>
          <w:rFonts w:ascii="Times New Roman" w:hAnsi="Times New Roman"/>
          <w:b/>
          <w:bCs/>
          <w:sz w:val="24"/>
          <w:szCs w:val="29"/>
        </w:rPr>
      </w:pPr>
      <w:r>
        <w:rPr>
          <w:rFonts w:ascii="Times New Roman" w:hAnsi="Times New Roman"/>
          <w:b/>
          <w:bCs/>
          <w:sz w:val="24"/>
          <w:szCs w:val="29"/>
        </w:rPr>
        <w:t>раздел 6. Учебно- методическое обеспечение</w:t>
      </w:r>
    </w:p>
    <w:p w14:paraId="0120FC0E" w14:textId="77777777" w:rsidR="00DF4BFA" w:rsidRPr="00DF4BFA" w:rsidRDefault="00DF4BFA" w:rsidP="00DF4BFA">
      <w:pPr>
        <w:jc w:val="both"/>
        <w:rPr>
          <w:rFonts w:ascii="Times New Roman" w:hAnsi="Times New Roman" w:cs="Times New Roman"/>
          <w:sz w:val="20"/>
          <w:szCs w:val="20"/>
        </w:rPr>
      </w:pPr>
      <w:r w:rsidRPr="00DF4BFA">
        <w:rPr>
          <w:rFonts w:ascii="Times New Roman" w:hAnsi="Times New Roman" w:cs="Times New Roman"/>
          <w:b/>
          <w:bCs/>
          <w:sz w:val="20"/>
          <w:szCs w:val="20"/>
        </w:rPr>
        <w:t>ЛИТЕРАТУРА ДЛЯ УЧИТЕЛЯ:</w:t>
      </w:r>
    </w:p>
    <w:p w14:paraId="6972509E" w14:textId="77777777" w:rsidR="00DF4BFA" w:rsidRPr="00DF4BFA" w:rsidRDefault="00DF4BFA" w:rsidP="00DF4BFA">
      <w:pPr>
        <w:jc w:val="both"/>
        <w:rPr>
          <w:rFonts w:ascii="Times New Roman" w:hAnsi="Times New Roman" w:cs="Times New Roman"/>
          <w:sz w:val="20"/>
          <w:szCs w:val="20"/>
        </w:rPr>
      </w:pPr>
      <w:r w:rsidRPr="00DF4BFA">
        <w:rPr>
          <w:rFonts w:ascii="Times New Roman" w:hAnsi="Times New Roman" w:cs="Times New Roman"/>
          <w:sz w:val="20"/>
          <w:szCs w:val="20"/>
        </w:rPr>
        <w:t>1.  Закон Российской Федерации «Об образовании».</w:t>
      </w:r>
    </w:p>
    <w:p w14:paraId="618BABB1" w14:textId="77777777" w:rsidR="00DF4BFA" w:rsidRPr="00DF4BFA" w:rsidRDefault="00DF4BFA" w:rsidP="00DF4BFA">
      <w:pPr>
        <w:jc w:val="both"/>
        <w:rPr>
          <w:rFonts w:ascii="Times New Roman" w:hAnsi="Times New Roman" w:cs="Times New Roman"/>
          <w:sz w:val="20"/>
          <w:szCs w:val="20"/>
        </w:rPr>
      </w:pPr>
      <w:r w:rsidRPr="00DF4BFA">
        <w:rPr>
          <w:rFonts w:ascii="Times New Roman" w:hAnsi="Times New Roman" w:cs="Times New Roman"/>
          <w:sz w:val="20"/>
          <w:szCs w:val="20"/>
        </w:rPr>
        <w:t>2.  Федеральный государственный образовательный стандарт общего образования второго поколения.</w:t>
      </w:r>
    </w:p>
    <w:p w14:paraId="464698FD" w14:textId="77777777" w:rsidR="00DF4BFA" w:rsidRPr="00DF4BFA" w:rsidRDefault="00DF4BFA" w:rsidP="00DF4BFA">
      <w:pPr>
        <w:jc w:val="both"/>
        <w:rPr>
          <w:rFonts w:ascii="Times New Roman" w:hAnsi="Times New Roman" w:cs="Times New Roman"/>
          <w:sz w:val="20"/>
          <w:szCs w:val="20"/>
        </w:rPr>
      </w:pPr>
      <w:r w:rsidRPr="00DF4BFA">
        <w:rPr>
          <w:rFonts w:ascii="Times New Roman" w:hAnsi="Times New Roman" w:cs="Times New Roman"/>
          <w:b/>
          <w:bCs/>
          <w:sz w:val="20"/>
          <w:szCs w:val="20"/>
        </w:rPr>
        <w:t>ЛИТЕРАТУРА ДЛЯ УЧАЩИХСЯ:</w:t>
      </w:r>
    </w:p>
    <w:p w14:paraId="1D680D23" w14:textId="23C989EA" w:rsidR="00DF4BFA" w:rsidRPr="00DF4BFA" w:rsidRDefault="00DF4BFA" w:rsidP="00DF4BFA">
      <w:pPr>
        <w:jc w:val="both"/>
        <w:rPr>
          <w:rFonts w:ascii="Times New Roman" w:hAnsi="Times New Roman" w:cs="Times New Roman"/>
          <w:sz w:val="20"/>
          <w:szCs w:val="20"/>
        </w:rPr>
      </w:pPr>
      <w:r w:rsidRPr="00DF4BFA">
        <w:rPr>
          <w:rFonts w:ascii="Times New Roman" w:hAnsi="Times New Roman" w:cs="Times New Roman"/>
          <w:sz w:val="20"/>
          <w:szCs w:val="20"/>
        </w:rPr>
        <w:t xml:space="preserve">1. Смирнов А.Т. Основы безопасности жизнедеятельности. 7 </w:t>
      </w:r>
      <w:proofErr w:type="spellStart"/>
      <w:proofErr w:type="gramStart"/>
      <w:r w:rsidRPr="00DF4BFA">
        <w:rPr>
          <w:rFonts w:ascii="Times New Roman" w:hAnsi="Times New Roman" w:cs="Times New Roman"/>
          <w:sz w:val="20"/>
          <w:szCs w:val="20"/>
        </w:rPr>
        <w:t>класс:учеб</w:t>
      </w:r>
      <w:proofErr w:type="gramEnd"/>
      <w:r w:rsidRPr="00DF4BFA">
        <w:rPr>
          <w:rFonts w:ascii="Times New Roman" w:hAnsi="Times New Roman" w:cs="Times New Roman"/>
          <w:sz w:val="20"/>
          <w:szCs w:val="20"/>
        </w:rPr>
        <w:t>.для</w:t>
      </w:r>
      <w:proofErr w:type="spellEnd"/>
      <w:r w:rsidRPr="00DF4BFA">
        <w:rPr>
          <w:rFonts w:ascii="Times New Roman" w:hAnsi="Times New Roman" w:cs="Times New Roman"/>
          <w:sz w:val="20"/>
          <w:szCs w:val="20"/>
        </w:rPr>
        <w:t xml:space="preserve">       </w:t>
      </w:r>
      <w:proofErr w:type="spellStart"/>
      <w:r w:rsidRPr="00DF4BFA">
        <w:rPr>
          <w:rFonts w:ascii="Times New Roman" w:hAnsi="Times New Roman" w:cs="Times New Roman"/>
          <w:sz w:val="20"/>
          <w:szCs w:val="20"/>
        </w:rPr>
        <w:t>общеобразоват.учреждений</w:t>
      </w:r>
      <w:proofErr w:type="spellEnd"/>
      <w:r w:rsidRPr="00DF4BFA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DF4BFA">
        <w:rPr>
          <w:rFonts w:ascii="Times New Roman" w:hAnsi="Times New Roman" w:cs="Times New Roman"/>
          <w:sz w:val="20"/>
          <w:szCs w:val="20"/>
        </w:rPr>
        <w:t>А.Т.Смирнов,Б.О.Хренников</w:t>
      </w:r>
      <w:proofErr w:type="spellEnd"/>
      <w:r w:rsidRPr="00DF4BFA">
        <w:rPr>
          <w:rFonts w:ascii="Times New Roman" w:hAnsi="Times New Roman" w:cs="Times New Roman"/>
          <w:sz w:val="20"/>
          <w:szCs w:val="20"/>
        </w:rPr>
        <w:t xml:space="preserve">/Под </w:t>
      </w:r>
      <w:proofErr w:type="spellStart"/>
      <w:r w:rsidRPr="00DF4BFA">
        <w:rPr>
          <w:rFonts w:ascii="Times New Roman" w:hAnsi="Times New Roman" w:cs="Times New Roman"/>
          <w:sz w:val="20"/>
          <w:szCs w:val="20"/>
        </w:rPr>
        <w:t>ред.А.Т.Смирнова;Рос.акад.наук,Рос.акад.образования</w:t>
      </w:r>
      <w:proofErr w:type="spellEnd"/>
      <w:r w:rsidRPr="00DF4BFA">
        <w:rPr>
          <w:rFonts w:ascii="Times New Roman" w:hAnsi="Times New Roman" w:cs="Times New Roman"/>
          <w:sz w:val="20"/>
          <w:szCs w:val="20"/>
        </w:rPr>
        <w:t xml:space="preserve"> ,из-во «П</w:t>
      </w:r>
      <w:r w:rsidR="00133929">
        <w:rPr>
          <w:rFonts w:ascii="Times New Roman" w:hAnsi="Times New Roman" w:cs="Times New Roman"/>
          <w:sz w:val="20"/>
          <w:szCs w:val="20"/>
        </w:rPr>
        <w:t>росвещение».-М.:Просвещение,2017</w:t>
      </w:r>
      <w:r w:rsidRPr="00DF4BFA">
        <w:rPr>
          <w:rFonts w:ascii="Times New Roman" w:hAnsi="Times New Roman" w:cs="Times New Roman"/>
          <w:sz w:val="20"/>
          <w:szCs w:val="20"/>
        </w:rPr>
        <w:t>.</w:t>
      </w:r>
    </w:p>
    <w:p w14:paraId="3BCCA86B" w14:textId="77777777" w:rsidR="00DF4BFA" w:rsidRPr="00DF4BFA" w:rsidRDefault="00DF4BFA" w:rsidP="00DF4BFA">
      <w:pPr>
        <w:jc w:val="both"/>
        <w:rPr>
          <w:rFonts w:ascii="Times New Roman" w:hAnsi="Times New Roman" w:cs="Times New Roman"/>
          <w:sz w:val="20"/>
          <w:szCs w:val="20"/>
        </w:rPr>
      </w:pPr>
      <w:r w:rsidRPr="00DF4BFA">
        <w:rPr>
          <w:rFonts w:ascii="Times New Roman" w:hAnsi="Times New Roman" w:cs="Times New Roman"/>
          <w:b/>
          <w:bCs/>
          <w:sz w:val="20"/>
          <w:szCs w:val="20"/>
        </w:rPr>
        <w:t>ДОПОЛНИТЕЛЬНАЯ ЛИТЕРАТУРА:</w:t>
      </w:r>
    </w:p>
    <w:p w14:paraId="3565ED42" w14:textId="2D9BFFF9" w:rsidR="00DF4BFA" w:rsidRPr="00DF4BFA" w:rsidRDefault="00DF4BFA" w:rsidP="00DF4BFA">
      <w:pPr>
        <w:jc w:val="both"/>
        <w:rPr>
          <w:rFonts w:ascii="Times New Roman" w:hAnsi="Times New Roman" w:cs="Times New Roman"/>
          <w:sz w:val="20"/>
          <w:szCs w:val="20"/>
        </w:rPr>
      </w:pPr>
      <w:r w:rsidRPr="00DF4BFA">
        <w:rPr>
          <w:rFonts w:ascii="Times New Roman" w:hAnsi="Times New Roman" w:cs="Times New Roman"/>
          <w:sz w:val="20"/>
          <w:szCs w:val="20"/>
        </w:rPr>
        <w:t xml:space="preserve">1.     С.В. </w:t>
      </w:r>
      <w:proofErr w:type="spellStart"/>
      <w:r w:rsidRPr="00DF4BFA">
        <w:rPr>
          <w:rFonts w:ascii="Times New Roman" w:hAnsi="Times New Roman" w:cs="Times New Roman"/>
          <w:sz w:val="20"/>
          <w:szCs w:val="20"/>
        </w:rPr>
        <w:t>Баленко</w:t>
      </w:r>
      <w:proofErr w:type="spellEnd"/>
      <w:r w:rsidRPr="00DF4BFA">
        <w:rPr>
          <w:rFonts w:ascii="Times New Roman" w:hAnsi="Times New Roman" w:cs="Times New Roman"/>
          <w:sz w:val="20"/>
          <w:szCs w:val="20"/>
        </w:rPr>
        <w:t xml:space="preserve"> «Школа выживания», М., «Эксмо», </w:t>
      </w:r>
      <w:r w:rsidR="00133929">
        <w:rPr>
          <w:rFonts w:ascii="Times New Roman" w:hAnsi="Times New Roman" w:cs="Times New Roman"/>
          <w:sz w:val="20"/>
          <w:szCs w:val="20"/>
        </w:rPr>
        <w:t>2017</w:t>
      </w:r>
      <w:r w:rsidRPr="00DF4BFA">
        <w:rPr>
          <w:rFonts w:ascii="Times New Roman" w:hAnsi="Times New Roman" w:cs="Times New Roman"/>
          <w:sz w:val="20"/>
          <w:szCs w:val="20"/>
        </w:rPr>
        <w:t>г.</w:t>
      </w:r>
    </w:p>
    <w:p w14:paraId="224BD565" w14:textId="70072DBA" w:rsidR="00DF4BFA" w:rsidRPr="00DF4BFA" w:rsidRDefault="00DF4BFA" w:rsidP="00DF4BFA">
      <w:pPr>
        <w:jc w:val="both"/>
        <w:rPr>
          <w:rFonts w:ascii="Times New Roman" w:hAnsi="Times New Roman" w:cs="Times New Roman"/>
          <w:sz w:val="20"/>
          <w:szCs w:val="20"/>
        </w:rPr>
      </w:pPr>
      <w:r w:rsidRPr="00DF4BFA">
        <w:rPr>
          <w:rFonts w:ascii="Times New Roman" w:hAnsi="Times New Roman" w:cs="Times New Roman"/>
          <w:sz w:val="20"/>
          <w:szCs w:val="20"/>
        </w:rPr>
        <w:t xml:space="preserve">2.     В.Г. Бубнов, В.А. </w:t>
      </w:r>
      <w:proofErr w:type="spellStart"/>
      <w:r w:rsidRPr="00DF4BFA">
        <w:rPr>
          <w:rFonts w:ascii="Times New Roman" w:hAnsi="Times New Roman" w:cs="Times New Roman"/>
          <w:sz w:val="20"/>
          <w:szCs w:val="20"/>
        </w:rPr>
        <w:t>Бубнова</w:t>
      </w:r>
      <w:proofErr w:type="spellEnd"/>
      <w:r w:rsidRPr="00DF4BFA">
        <w:rPr>
          <w:rFonts w:ascii="Times New Roman" w:hAnsi="Times New Roman" w:cs="Times New Roman"/>
          <w:sz w:val="20"/>
          <w:szCs w:val="20"/>
        </w:rPr>
        <w:t xml:space="preserve"> «Основы медицинск</w:t>
      </w:r>
      <w:r w:rsidR="00133929">
        <w:rPr>
          <w:rFonts w:ascii="Times New Roman" w:hAnsi="Times New Roman" w:cs="Times New Roman"/>
          <w:sz w:val="20"/>
          <w:szCs w:val="20"/>
        </w:rPr>
        <w:t>их знаний», М., «Астрель»,2017г.</w:t>
      </w:r>
    </w:p>
    <w:p w14:paraId="5246440E" w14:textId="712AD655" w:rsidR="00DF4BFA" w:rsidRPr="00DF4BFA" w:rsidRDefault="00DF4BFA" w:rsidP="00DF4BFA">
      <w:pPr>
        <w:jc w:val="both"/>
        <w:rPr>
          <w:rFonts w:ascii="Times New Roman" w:hAnsi="Times New Roman" w:cs="Times New Roman"/>
          <w:sz w:val="20"/>
          <w:szCs w:val="20"/>
        </w:rPr>
      </w:pPr>
      <w:r w:rsidRPr="00DF4BFA">
        <w:rPr>
          <w:rFonts w:ascii="Times New Roman" w:hAnsi="Times New Roman" w:cs="Times New Roman"/>
          <w:sz w:val="20"/>
          <w:szCs w:val="20"/>
        </w:rPr>
        <w:lastRenderedPageBreak/>
        <w:t xml:space="preserve">3.     В.Д. </w:t>
      </w:r>
      <w:proofErr w:type="spellStart"/>
      <w:r w:rsidRPr="00DF4BFA">
        <w:rPr>
          <w:rFonts w:ascii="Times New Roman" w:hAnsi="Times New Roman" w:cs="Times New Roman"/>
          <w:sz w:val="20"/>
          <w:szCs w:val="20"/>
        </w:rPr>
        <w:t>Зазулинский</w:t>
      </w:r>
      <w:proofErr w:type="spellEnd"/>
      <w:r w:rsidRPr="00DF4BFA">
        <w:rPr>
          <w:rFonts w:ascii="Times New Roman" w:hAnsi="Times New Roman" w:cs="Times New Roman"/>
          <w:sz w:val="20"/>
          <w:szCs w:val="20"/>
        </w:rPr>
        <w:t xml:space="preserve"> «Безопасность жизнедеятельности в чрезвычайных</w:t>
      </w:r>
      <w:r w:rsidR="00133929">
        <w:rPr>
          <w:rFonts w:ascii="Times New Roman" w:hAnsi="Times New Roman" w:cs="Times New Roman"/>
          <w:sz w:val="20"/>
          <w:szCs w:val="20"/>
        </w:rPr>
        <w:t xml:space="preserve"> ситуациях», М., «Экзамен», 2017</w:t>
      </w:r>
      <w:r w:rsidRPr="00DF4BFA">
        <w:rPr>
          <w:rFonts w:ascii="Times New Roman" w:hAnsi="Times New Roman" w:cs="Times New Roman"/>
          <w:sz w:val="20"/>
          <w:szCs w:val="20"/>
        </w:rPr>
        <w:t>г.</w:t>
      </w:r>
    </w:p>
    <w:p w14:paraId="6CADA80C" w14:textId="3202140B" w:rsidR="00DF4BFA" w:rsidRPr="00DF4BFA" w:rsidRDefault="00DF4BFA" w:rsidP="00DF4BFA">
      <w:pPr>
        <w:jc w:val="both"/>
        <w:rPr>
          <w:rFonts w:ascii="Times New Roman" w:hAnsi="Times New Roman" w:cs="Times New Roman"/>
          <w:sz w:val="20"/>
          <w:szCs w:val="20"/>
        </w:rPr>
      </w:pPr>
      <w:r w:rsidRPr="00DF4BFA">
        <w:rPr>
          <w:rFonts w:ascii="Times New Roman" w:hAnsi="Times New Roman" w:cs="Times New Roman"/>
          <w:sz w:val="20"/>
          <w:szCs w:val="20"/>
        </w:rPr>
        <w:t xml:space="preserve">4. Безопасность человека в экстремальных ситуациях. «Военные </w:t>
      </w:r>
      <w:r w:rsidR="00133929">
        <w:rPr>
          <w:rFonts w:ascii="Times New Roman" w:hAnsi="Times New Roman" w:cs="Times New Roman"/>
          <w:sz w:val="20"/>
          <w:szCs w:val="20"/>
        </w:rPr>
        <w:t>знания</w:t>
      </w:r>
      <w:proofErr w:type="gramStart"/>
      <w:r w:rsidR="00133929">
        <w:rPr>
          <w:rFonts w:ascii="Times New Roman" w:hAnsi="Times New Roman" w:cs="Times New Roman"/>
          <w:sz w:val="20"/>
          <w:szCs w:val="20"/>
        </w:rPr>
        <w:t>»,М</w:t>
      </w:r>
      <w:proofErr w:type="gramEnd"/>
      <w:r w:rsidR="00133929">
        <w:rPr>
          <w:rFonts w:ascii="Times New Roman" w:hAnsi="Times New Roman" w:cs="Times New Roman"/>
          <w:sz w:val="20"/>
          <w:szCs w:val="20"/>
        </w:rPr>
        <w:t>,2017.</w:t>
      </w:r>
      <w:r w:rsidRPr="00DF4BFA">
        <w:rPr>
          <w:rFonts w:ascii="Times New Roman" w:hAnsi="Times New Roman" w:cs="Times New Roman"/>
          <w:sz w:val="20"/>
          <w:szCs w:val="20"/>
        </w:rPr>
        <w:t xml:space="preserve"> г</w:t>
      </w:r>
    </w:p>
    <w:p w14:paraId="5D14C1D4" w14:textId="498D018A" w:rsidR="00DF4BFA" w:rsidRPr="00DF4BFA" w:rsidRDefault="00DF4BFA" w:rsidP="00DF4BFA">
      <w:pPr>
        <w:jc w:val="both"/>
        <w:rPr>
          <w:rFonts w:ascii="Times New Roman" w:hAnsi="Times New Roman" w:cs="Times New Roman"/>
          <w:sz w:val="20"/>
          <w:szCs w:val="20"/>
        </w:rPr>
      </w:pPr>
      <w:r w:rsidRPr="00DF4BFA">
        <w:rPr>
          <w:rFonts w:ascii="Times New Roman" w:hAnsi="Times New Roman" w:cs="Times New Roman"/>
          <w:sz w:val="20"/>
          <w:szCs w:val="20"/>
        </w:rPr>
        <w:t>5. Защита населения</w:t>
      </w:r>
      <w:r w:rsidR="00133929">
        <w:rPr>
          <w:rFonts w:ascii="Times New Roman" w:hAnsi="Times New Roman" w:cs="Times New Roman"/>
          <w:sz w:val="20"/>
          <w:szCs w:val="20"/>
        </w:rPr>
        <w:t xml:space="preserve"> в ЧС. «Военные </w:t>
      </w:r>
      <w:proofErr w:type="spellStart"/>
      <w:r w:rsidR="00133929">
        <w:rPr>
          <w:rFonts w:ascii="Times New Roman" w:hAnsi="Times New Roman" w:cs="Times New Roman"/>
          <w:sz w:val="20"/>
          <w:szCs w:val="20"/>
        </w:rPr>
        <w:t>знания</w:t>
      </w:r>
      <w:proofErr w:type="gramStart"/>
      <w:r w:rsidR="00133929">
        <w:rPr>
          <w:rFonts w:ascii="Times New Roman" w:hAnsi="Times New Roman" w:cs="Times New Roman"/>
          <w:sz w:val="20"/>
          <w:szCs w:val="20"/>
        </w:rPr>
        <w:t>»,М</w:t>
      </w:r>
      <w:proofErr w:type="spellEnd"/>
      <w:proofErr w:type="gramEnd"/>
      <w:r w:rsidR="00133929">
        <w:rPr>
          <w:rFonts w:ascii="Times New Roman" w:hAnsi="Times New Roman" w:cs="Times New Roman"/>
          <w:sz w:val="20"/>
          <w:szCs w:val="20"/>
        </w:rPr>
        <w:t>, 2016.</w:t>
      </w:r>
      <w:r w:rsidRPr="00DF4BFA">
        <w:rPr>
          <w:rFonts w:ascii="Times New Roman" w:hAnsi="Times New Roman" w:cs="Times New Roman"/>
          <w:sz w:val="20"/>
          <w:szCs w:val="20"/>
        </w:rPr>
        <w:t>г</w:t>
      </w:r>
    </w:p>
    <w:p w14:paraId="005CCA65" w14:textId="4392059C" w:rsidR="00DF4BFA" w:rsidRPr="00DF4BFA" w:rsidRDefault="00DF4BFA" w:rsidP="00DF4BFA">
      <w:pPr>
        <w:jc w:val="both"/>
        <w:rPr>
          <w:rFonts w:ascii="Times New Roman" w:hAnsi="Times New Roman" w:cs="Times New Roman"/>
          <w:sz w:val="20"/>
          <w:szCs w:val="20"/>
        </w:rPr>
      </w:pPr>
      <w:r w:rsidRPr="00DF4BFA">
        <w:rPr>
          <w:rFonts w:ascii="Times New Roman" w:hAnsi="Times New Roman" w:cs="Times New Roman"/>
          <w:sz w:val="20"/>
          <w:szCs w:val="20"/>
        </w:rPr>
        <w:t xml:space="preserve">6. В.В. </w:t>
      </w:r>
      <w:proofErr w:type="spellStart"/>
      <w:r w:rsidRPr="00DF4BFA">
        <w:rPr>
          <w:rFonts w:ascii="Times New Roman" w:hAnsi="Times New Roman" w:cs="Times New Roman"/>
          <w:sz w:val="20"/>
          <w:szCs w:val="20"/>
        </w:rPr>
        <w:t>Шаховец</w:t>
      </w:r>
      <w:proofErr w:type="spellEnd"/>
      <w:r w:rsidRPr="00DF4BFA">
        <w:rPr>
          <w:rFonts w:ascii="Times New Roman" w:hAnsi="Times New Roman" w:cs="Times New Roman"/>
          <w:sz w:val="20"/>
          <w:szCs w:val="20"/>
        </w:rPr>
        <w:t xml:space="preserve"> «Первая помощь в экстрема</w:t>
      </w:r>
      <w:r w:rsidR="00133929">
        <w:rPr>
          <w:rFonts w:ascii="Times New Roman" w:hAnsi="Times New Roman" w:cs="Times New Roman"/>
          <w:sz w:val="20"/>
          <w:szCs w:val="20"/>
        </w:rPr>
        <w:t>льных ситуациях. Т.1», «М», 2016.</w:t>
      </w:r>
      <w:r w:rsidRPr="00DF4BFA">
        <w:rPr>
          <w:rFonts w:ascii="Times New Roman" w:hAnsi="Times New Roman" w:cs="Times New Roman"/>
          <w:sz w:val="20"/>
          <w:szCs w:val="20"/>
        </w:rPr>
        <w:t xml:space="preserve"> г</w:t>
      </w:r>
    </w:p>
    <w:p w14:paraId="02CD3925" w14:textId="457FC005" w:rsidR="00DF4BFA" w:rsidRPr="00DF4BFA" w:rsidRDefault="00DF4BFA" w:rsidP="00DF4BFA">
      <w:pPr>
        <w:jc w:val="both"/>
        <w:rPr>
          <w:rFonts w:ascii="Times New Roman" w:hAnsi="Times New Roman" w:cs="Times New Roman"/>
          <w:sz w:val="20"/>
          <w:szCs w:val="20"/>
        </w:rPr>
      </w:pPr>
      <w:r w:rsidRPr="00DF4BFA">
        <w:rPr>
          <w:rFonts w:ascii="Times New Roman" w:hAnsi="Times New Roman" w:cs="Times New Roman"/>
          <w:sz w:val="20"/>
          <w:szCs w:val="20"/>
        </w:rPr>
        <w:t xml:space="preserve">7. В.В. </w:t>
      </w:r>
      <w:proofErr w:type="spellStart"/>
      <w:r w:rsidRPr="00DF4BFA">
        <w:rPr>
          <w:rFonts w:ascii="Times New Roman" w:hAnsi="Times New Roman" w:cs="Times New Roman"/>
          <w:sz w:val="20"/>
          <w:szCs w:val="20"/>
        </w:rPr>
        <w:t>Шаховец</w:t>
      </w:r>
      <w:proofErr w:type="spellEnd"/>
      <w:r w:rsidRPr="00DF4BFA">
        <w:rPr>
          <w:rFonts w:ascii="Times New Roman" w:hAnsi="Times New Roman" w:cs="Times New Roman"/>
          <w:sz w:val="20"/>
          <w:szCs w:val="20"/>
        </w:rPr>
        <w:t xml:space="preserve"> «Первая помощь в экстрема</w:t>
      </w:r>
      <w:r w:rsidR="00133929">
        <w:rPr>
          <w:rFonts w:ascii="Times New Roman" w:hAnsi="Times New Roman" w:cs="Times New Roman"/>
          <w:sz w:val="20"/>
          <w:szCs w:val="20"/>
        </w:rPr>
        <w:t>льных ситуациях. Т.2», «М», 2017.</w:t>
      </w:r>
      <w:r w:rsidRPr="00DF4BFA">
        <w:rPr>
          <w:rFonts w:ascii="Times New Roman" w:hAnsi="Times New Roman" w:cs="Times New Roman"/>
          <w:sz w:val="20"/>
          <w:szCs w:val="20"/>
        </w:rPr>
        <w:t xml:space="preserve"> г</w:t>
      </w:r>
    </w:p>
    <w:p w14:paraId="1615F99E" w14:textId="7721D40D" w:rsidR="00DF4BFA" w:rsidRPr="00D11658" w:rsidRDefault="00DF4BFA" w:rsidP="00DF4BFA">
      <w:pPr>
        <w:jc w:val="both"/>
        <w:rPr>
          <w:rFonts w:ascii="Times New Roman" w:hAnsi="Times New Roman" w:cs="Times New Roman"/>
          <w:sz w:val="20"/>
          <w:szCs w:val="20"/>
        </w:rPr>
      </w:pPr>
      <w:r w:rsidRPr="00DF4BFA">
        <w:rPr>
          <w:rFonts w:ascii="Times New Roman" w:hAnsi="Times New Roman" w:cs="Times New Roman"/>
          <w:sz w:val="20"/>
          <w:szCs w:val="20"/>
        </w:rPr>
        <w:t>8.Серия «1000 советов от газеты Комсомольская правда» «Первая помощь в экстренных ситуа</w:t>
      </w:r>
      <w:r w:rsidR="00133929">
        <w:rPr>
          <w:rFonts w:ascii="Times New Roman" w:hAnsi="Times New Roman" w:cs="Times New Roman"/>
          <w:sz w:val="20"/>
          <w:szCs w:val="20"/>
        </w:rPr>
        <w:t>циях» ООО «АСТ-ПРЕСС КНИГА» 2017.</w:t>
      </w:r>
      <w:r w:rsidRPr="00DF4BFA">
        <w:rPr>
          <w:rFonts w:ascii="Times New Roman" w:hAnsi="Times New Roman" w:cs="Times New Roman"/>
          <w:sz w:val="20"/>
          <w:szCs w:val="20"/>
        </w:rPr>
        <w:t xml:space="preserve"> г.</w:t>
      </w:r>
    </w:p>
    <w:sectPr w:rsidR="00DF4BFA" w:rsidRPr="00D11658" w:rsidSect="000B1AC3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CD1A4" w14:textId="77777777" w:rsidR="00FD5FC6" w:rsidRDefault="00FD5FC6" w:rsidP="00B0731E">
      <w:pPr>
        <w:spacing w:after="0" w:line="240" w:lineRule="auto"/>
      </w:pPr>
      <w:r>
        <w:separator/>
      </w:r>
    </w:p>
  </w:endnote>
  <w:endnote w:type="continuationSeparator" w:id="0">
    <w:p w14:paraId="16597EED" w14:textId="77777777" w:rsidR="00FD5FC6" w:rsidRDefault="00FD5FC6" w:rsidP="00B07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730BF" w14:textId="77777777" w:rsidR="00FD5FC6" w:rsidRDefault="00FD5FC6" w:rsidP="00B0731E">
      <w:pPr>
        <w:spacing w:after="0" w:line="240" w:lineRule="auto"/>
      </w:pPr>
      <w:r>
        <w:separator/>
      </w:r>
    </w:p>
  </w:footnote>
  <w:footnote w:type="continuationSeparator" w:id="0">
    <w:p w14:paraId="6E60F627" w14:textId="77777777" w:rsidR="00FD5FC6" w:rsidRDefault="00FD5FC6" w:rsidP="00B07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75C3FB0"/>
    <w:multiLevelType w:val="hybridMultilevel"/>
    <w:tmpl w:val="1EC01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75607"/>
    <w:multiLevelType w:val="multilevel"/>
    <w:tmpl w:val="16DE9344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5A8"/>
    <w:rsid w:val="0006425B"/>
    <w:rsid w:val="0008343A"/>
    <w:rsid w:val="00085B5E"/>
    <w:rsid w:val="000B1AC3"/>
    <w:rsid w:val="000B211F"/>
    <w:rsid w:val="00133929"/>
    <w:rsid w:val="00170546"/>
    <w:rsid w:val="001F7820"/>
    <w:rsid w:val="002119A8"/>
    <w:rsid w:val="00296E3A"/>
    <w:rsid w:val="003A0F16"/>
    <w:rsid w:val="003A424E"/>
    <w:rsid w:val="00401098"/>
    <w:rsid w:val="00434823"/>
    <w:rsid w:val="00447F73"/>
    <w:rsid w:val="004F0D65"/>
    <w:rsid w:val="005143F9"/>
    <w:rsid w:val="00526B9F"/>
    <w:rsid w:val="006728A8"/>
    <w:rsid w:val="00716A5D"/>
    <w:rsid w:val="00732BF2"/>
    <w:rsid w:val="0074734B"/>
    <w:rsid w:val="007667C2"/>
    <w:rsid w:val="00785442"/>
    <w:rsid w:val="007E0631"/>
    <w:rsid w:val="008061A0"/>
    <w:rsid w:val="00920665"/>
    <w:rsid w:val="00963B95"/>
    <w:rsid w:val="009A798D"/>
    <w:rsid w:val="009B4F4F"/>
    <w:rsid w:val="00A40ABF"/>
    <w:rsid w:val="00AB463D"/>
    <w:rsid w:val="00B0731E"/>
    <w:rsid w:val="00B23DD6"/>
    <w:rsid w:val="00B43AFD"/>
    <w:rsid w:val="00BC56B1"/>
    <w:rsid w:val="00BE65FB"/>
    <w:rsid w:val="00BF5CBF"/>
    <w:rsid w:val="00C01718"/>
    <w:rsid w:val="00C06699"/>
    <w:rsid w:val="00C30AA0"/>
    <w:rsid w:val="00CA69A0"/>
    <w:rsid w:val="00D11658"/>
    <w:rsid w:val="00D150A2"/>
    <w:rsid w:val="00D72E73"/>
    <w:rsid w:val="00D965A8"/>
    <w:rsid w:val="00DF4BFA"/>
    <w:rsid w:val="00ED0D7E"/>
    <w:rsid w:val="00ED2C43"/>
    <w:rsid w:val="00FD5FC6"/>
    <w:rsid w:val="00FE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01175"/>
  <w15:docId w15:val="{AB707015-B819-4B10-BA65-3E3C9EB6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5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Основной текст (10)_"/>
    <w:link w:val="100"/>
    <w:rsid w:val="00526B9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526B9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_"/>
    <w:link w:val="1"/>
    <w:rsid w:val="00526B9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526B9F"/>
    <w:pPr>
      <w:shd w:val="clear" w:color="auto" w:fill="FFFFFF"/>
      <w:spacing w:after="0" w:line="19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DF4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F4BFA"/>
    <w:rPr>
      <w:b/>
      <w:bCs/>
    </w:rPr>
  </w:style>
  <w:style w:type="character" w:customStyle="1" w:styleId="apple-converted-space">
    <w:name w:val="apple-converted-space"/>
    <w:basedOn w:val="a0"/>
    <w:rsid w:val="00DF4BFA"/>
  </w:style>
  <w:style w:type="paragraph" w:styleId="a7">
    <w:name w:val="header"/>
    <w:basedOn w:val="a"/>
    <w:link w:val="a8"/>
    <w:uiPriority w:val="99"/>
    <w:unhideWhenUsed/>
    <w:rsid w:val="00B07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731E"/>
  </w:style>
  <w:style w:type="paragraph" w:styleId="a9">
    <w:name w:val="footer"/>
    <w:basedOn w:val="a"/>
    <w:link w:val="aa"/>
    <w:uiPriority w:val="99"/>
    <w:unhideWhenUsed/>
    <w:rsid w:val="00B07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7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1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24</Pages>
  <Words>5860</Words>
  <Characters>33406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Serg</cp:lastModifiedBy>
  <cp:revision>6</cp:revision>
  <cp:lastPrinted>2021-07-27T08:19:00Z</cp:lastPrinted>
  <dcterms:created xsi:type="dcterms:W3CDTF">2020-10-17T01:50:00Z</dcterms:created>
  <dcterms:modified xsi:type="dcterms:W3CDTF">2021-08-24T03:32:00Z</dcterms:modified>
</cp:coreProperties>
</file>